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计算机专业顶岗实习报告600字范文</w:t>
      </w:r>
      <w:bookmarkEnd w:id="1"/>
    </w:p>
    <w:p>
      <w:pPr>
        <w:jc w:val="center"/>
        <w:spacing w:before="0" w:after="450"/>
      </w:pPr>
      <w:r>
        <w:rPr>
          <w:rFonts w:ascii="Arial" w:hAnsi="Arial" w:eastAsia="Arial" w:cs="Arial"/>
          <w:color w:val="999999"/>
          <w:sz w:val="20"/>
          <w:szCs w:val="20"/>
        </w:rPr>
        <w:t xml:space="preserve">来源：网络  作者：落日斜阳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计算机专业是指计算机硬件与软件相结合、面向系统、更偏向应用的宽口径专业。通过基础教学与专业训练，培养基础知识扎实、知识面宽、工程实践能力强，下面由小编给大家分享一些关于计算机专业顶岗实习报告，方便大家学习，希望可以帮到你。计算机专业顶岗实习...</w:t>
      </w:r>
    </w:p>
    <w:p>
      <w:pPr>
        <w:ind w:left="0" w:right="0" w:firstLine="560"/>
        <w:spacing w:before="450" w:after="450" w:line="312" w:lineRule="auto"/>
      </w:pPr>
      <w:r>
        <w:rPr>
          <w:rFonts w:ascii="宋体" w:hAnsi="宋体" w:eastAsia="宋体" w:cs="宋体"/>
          <w:color w:val="000"/>
          <w:sz w:val="28"/>
          <w:szCs w:val="28"/>
        </w:rPr>
        <w:t xml:space="preserve">计算机专业是指计算机硬件与软件相结合、面向系统、更偏向应用的宽口径专业。通过基础教学与专业训练，培养基础知识扎实、知识面宽、工程实践能力强，下面由小编给大家分享一些关于计算机专业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__年1月伊始，在跨入__年后的第一个工作日里我们来到了高新技术产业开发区石桥铺的电脑城开始了我们为其一学期的顶岗实习，直至六月。报到之后首先简单的了解了一下实习期将的整个作息时间和相关事务，简单的认识了其他同事后顶杆实习就算是正式开始了，早上九点三十上班到下午六点三十，这就是陪伴我们的实习期的作息时间。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拿着单位的宣传手册，对照着货架上的种种网络产品，看着一张一张的报价表，感觉一下就在短时间内书籍这么多东西，不容易啊，呵呵。感觉一时半会还转变不过来。实习的第一个月到算轻松，毕竟到了年底也没多少繁重的任务，而我们领到的任务就是尽快熟悉各类产品的性能、报价，没事在商家间多跑跑、送送货，为开年后的工作打下基础。任务算是领下来了，但是要想真正做好并不太容易，毕竟东西太多，时间有限，没办法，只好在下班后下功夫了呗。背产品报价表，对照宣传手册上的介绍一点一点的记忆;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报到之后由于我是分布的从事渠道和销售这块，所以在技术工作的任务这块到不是很重，我的任务自然就是需要在营销和如何与商家间建立于保持良好的渠道和关系上下功夫;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门市的日常工作：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送货上门时：说到送货上门，很多人的第一反应就是把货送去然后要嘛收钱要嘛那好回执单然后返回;其实不然，送货上门也有着讲究，怎样有限的时间内给商家留下印象在日后的工作中至关重要，如果商家觉得你诚恳、不错，那么这条关系你就算基本建立了，该客户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温和的态度、诚恳礼貌的待人：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培训会：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宋体" w:hAnsi="宋体" w:eastAsia="宋体" w:cs="宋体"/>
          <w:color w:val="000"/>
          <w:sz w:val="28"/>
          <w:szCs w:val="28"/>
        </w:rPr>
        <w:t xml:space="preserve">三、实习心得体会和其他情况：</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制度，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这次顶岗实习让我学到了很多东西，也让我动手检验了书本上的知识。</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计算机专业顶岗实习报告600字二</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咱们部门有个内部的知识库，咱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咱们的要求相对较低，很多工作室不能让咱们独立去完成的，所以没个工作我都会有个正式员工的带领，没词工作的师傅都不是一个人，咱们必须学会与每个同事想处，这样咱们能够正常的完成工作，同时咱们在与其交流中咱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的目的不同，心态不同，也就注定了在这场游戏中的命运。态度是一个很重要的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计算机专业顶岗实习报告600字三</w:t>
      </w:r>
    </w:p>
    <w:p>
      <w:pPr>
        <w:ind w:left="0" w:right="0" w:firstLine="560"/>
        <w:spacing w:before="450" w:after="450" w:line="312" w:lineRule="auto"/>
      </w:pPr>
      <w:r>
        <w:rPr>
          <w:rFonts w:ascii="宋体" w:hAnsi="宋体" w:eastAsia="宋体" w:cs="宋体"/>
          <w:color w:val="000"/>
          <w:sz w:val="28"/>
          <w:szCs w:val="28"/>
        </w:rPr>
        <w:t xml:space="preserve">还有一年毕业，我愈发感觉到社会竞争的压力，我的心很忐忑，不知道自己能否将自己大学所学的知识与实际工作相结合，能否令自己学以致用。本着参与社会实践，检验实际工作能力，学习社会经验的目地，我来到了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咱们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咱们在实践中了解社会，学到了很多在课堂上就学不到的知识，也打开了视野，增长了见识，为咱们以后进一步走向社会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计算机专业顶岗实习报告600字四</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黑体" w:hAnsi="黑体" w:eastAsia="黑体" w:cs="黑体"/>
          <w:color w:val="000000"/>
          <w:sz w:val="36"/>
          <w:szCs w:val="36"/>
          <w:b w:val="1"/>
          <w:bCs w:val="1"/>
        </w:rPr>
        <w:t xml:space="preserve">计算机专业顶岗实习报告600字五</w:t>
      </w:r>
    </w:p>
    <w:p>
      <w:pPr>
        <w:ind w:left="0" w:right="0" w:firstLine="560"/>
        <w:spacing w:before="450" w:after="450" w:line="312" w:lineRule="auto"/>
      </w:pPr>
      <w:r>
        <w:rPr>
          <w:rFonts w:ascii="宋体" w:hAnsi="宋体" w:eastAsia="宋体" w:cs="宋体"/>
          <w:color w:val="000"/>
          <w:sz w:val="28"/>
          <w:szCs w:val="28"/>
        </w:rPr>
        <w:t xml:space="preserve">ー、实习目的</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1、WINDOWS操作</w:t>
      </w:r>
    </w:p>
    <w:p>
      <w:pPr>
        <w:ind w:left="0" w:right="0" w:firstLine="560"/>
        <w:spacing w:before="450" w:after="450" w:line="312" w:lineRule="auto"/>
      </w:pPr>
      <w:r>
        <w:rPr>
          <w:rFonts w:ascii="宋体" w:hAnsi="宋体" w:eastAsia="宋体" w:cs="宋体"/>
          <w:color w:val="000"/>
          <w:sz w:val="28"/>
          <w:szCs w:val="28"/>
        </w:rPr>
        <w:t xml:space="preserve">2、文档格式设置和排版</w:t>
      </w:r>
    </w:p>
    <w:p>
      <w:pPr>
        <w:ind w:left="0" w:right="0" w:firstLine="560"/>
        <w:spacing w:before="450" w:after="450" w:line="312" w:lineRule="auto"/>
      </w:pPr>
      <w:r>
        <w:rPr>
          <w:rFonts w:ascii="宋体" w:hAnsi="宋体" w:eastAsia="宋体" w:cs="宋体"/>
          <w:color w:val="000"/>
          <w:sz w:val="28"/>
          <w:szCs w:val="28"/>
        </w:rPr>
        <w:t xml:space="preserve">3、WORD图文混排</w:t>
      </w:r>
    </w:p>
    <w:p>
      <w:pPr>
        <w:ind w:left="0" w:right="0" w:firstLine="560"/>
        <w:spacing w:before="450" w:after="450" w:line="312" w:lineRule="auto"/>
      </w:pPr>
      <w:r>
        <w:rPr>
          <w:rFonts w:ascii="宋体" w:hAnsi="宋体" w:eastAsia="宋体" w:cs="宋体"/>
          <w:color w:val="000"/>
          <w:sz w:val="28"/>
          <w:szCs w:val="28"/>
        </w:rPr>
        <w:t xml:space="preserve">4、excel操作</w:t>
      </w:r>
    </w:p>
    <w:p>
      <w:pPr>
        <w:ind w:left="0" w:right="0" w:firstLine="560"/>
        <w:spacing w:before="450" w:after="450" w:line="312" w:lineRule="auto"/>
      </w:pPr>
      <w:r>
        <w:rPr>
          <w:rFonts w:ascii="宋体" w:hAnsi="宋体" w:eastAsia="宋体" w:cs="宋体"/>
          <w:color w:val="000"/>
          <w:sz w:val="28"/>
          <w:szCs w:val="28"/>
        </w:rPr>
        <w:t xml:space="preserve">5、powerpoint操作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实验一windows操作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实验四excel</w:t>
      </w:r>
    </w:p>
    <w:p>
      <w:pPr>
        <w:ind w:left="0" w:right="0" w:firstLine="560"/>
        <w:spacing w:before="450" w:after="450" w:line="312" w:lineRule="auto"/>
      </w:pPr>
      <w:r>
        <w:rPr>
          <w:rFonts w:ascii="宋体" w:hAnsi="宋体" w:eastAsia="宋体" w:cs="宋体"/>
          <w:color w:val="000"/>
          <w:sz w:val="28"/>
          <w:szCs w:val="28"/>
        </w:rPr>
        <w:t xml:space="preserve">(1)建立一个学生成绩统计表，文件名为E1。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收获+喜悦。这短短的实习给我们留下的不仅仅是回忆，因为他使我们的自身价值得到了提高。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style=\"color:#FF0000\"&gt;计算机专业顶岗实习报告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2025-06-17T04:33:01+08:00</dcterms:created>
  <dcterms:modified xsi:type="dcterms:W3CDTF">2025-06-17T04:33:01+08:00</dcterms:modified>
</cp:coreProperties>
</file>

<file path=docProps/custom.xml><?xml version="1.0" encoding="utf-8"?>
<Properties xmlns="http://schemas.openxmlformats.org/officeDocument/2006/custom-properties" xmlns:vt="http://schemas.openxmlformats.org/officeDocument/2006/docPropsVTypes"/>
</file>