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最新入党申请书格式,入党申请书</w:t>
      </w:r>
      <w:bookmarkEnd w:id="1"/>
    </w:p>
    <w:p>
      <w:pPr>
        <w:jc w:val="center"/>
        <w:spacing w:before="0" w:after="450"/>
      </w:pPr>
      <w:r>
        <w:rPr>
          <w:rFonts w:ascii="Arial" w:hAnsi="Arial" w:eastAsia="Arial" w:cs="Arial"/>
          <w:color w:val="999999"/>
          <w:sz w:val="20"/>
          <w:szCs w:val="20"/>
        </w:rPr>
        <w:t xml:space="preserve">来源：网络  作者：雪域冰心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格式,入党申请书一您好!在20xx年x月x日至20xx年x月x日，我作为中国共产党预备党员的预备期已满。按照党章规定,我现向党组织提出我的转正申请，下面我把入党一年来的思想、工作、学习生活等情况向党组织作如下汇报：一年来，我认...</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在20xx年x月x日至20xx年x月x日，我作为中国共产党预备党员的预备期已满。按照党章规定,我现向党组织提出我的转正申请，下面我把入党一年来的思想、工作、学习生活等情况向党组织作如下汇报：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大学生社会实践报告，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 大学生就业指导论文，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 大学生投简历技巧，在辖区下没有发现一件重大伤人案，没有重大的盗窃案，人民对治安的好评率达95%。我时刻把群众的事放在第一位，把他们的冷暖挂在自己心上，切实的为群众办好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 大学生面试技巧，做人民的贴心人，自觉抵制拜金主义、享乐主义和极端个人主义思想的侵蚀，永葆共产党员的先进性。入党申请书范文</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 大学生述职报告，使自己真正成为一个经受任何考验的真正的共产党员。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2025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是年轻的教师，虽然在平凡的工作岗位，但是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的党差不多走过了88多年光荣的道路。这几十年，中国共产党从小到大、从弱到强、不断发展壮大。从建党之初的几十名党员，逐步发展到今天这样一个拥有八千多万党员的执政党。并在长期的革命过程中，先后形成了分别以毛泽东、邓小平、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w:t>
      </w:r>
    </w:p>
    <w:p>
      <w:pPr>
        <w:ind w:left="0" w:right="0" w:firstLine="560"/>
        <w:spacing w:before="450" w:after="450" w:line="312" w:lineRule="auto"/>
      </w:pPr>
      <w:r>
        <w:rPr>
          <w:rFonts w:ascii="宋体" w:hAnsi="宋体" w:eastAsia="宋体" w:cs="宋体"/>
          <w:color w:val="000"/>
          <w:sz w:val="28"/>
          <w:szCs w:val="28"/>
        </w:rPr>
        <w:t xml:space="preserve">程度的教育工作者，二十多年来我也见证了改革开放所带来的巨大变化。我对党的认识，是逐步加深的。少年时代，在父母亲的言传身教和老师的指导下，幼小的心灵萌发了对中国共产党的敬慕和向往;大学时代，是我人生观初步形成时期，开始接受了马列主义、毛泽东思想;参加工作以来，在组织和领导的关心教育下，我对党有了进一步的认识。我坚持用业余时间学习了党的理论知识，认真学习和领会hjt同志“科学发展观”重要思想、党的xx届全会会议精神，通过学习加深了对党史的认识，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 做为一名年轻老师，我深深地知道，还有很多的路要走，递交申请书仅仅是我向党组织靠拢迈出了第一步。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最新入党申请书格式,入党申请书六</w:t>
      </w:r>
    </w:p>
    <w:p>
      <w:pPr>
        <w:ind w:left="0" w:right="0" w:firstLine="560"/>
        <w:spacing w:before="450" w:after="450" w:line="312" w:lineRule="auto"/>
      </w:pPr>
      <w:r>
        <w:rPr>
          <w:rFonts w:ascii="宋体" w:hAnsi="宋体" w:eastAsia="宋体" w:cs="宋体"/>
          <w:color w:val="000"/>
          <w:sz w:val="28"/>
          <w:szCs w:val="28"/>
        </w:rPr>
        <w:t xml:space="preserve">敬爱的党总支：</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一直认为:伟大的中国共产党是中国工人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希望党组织从严要求，以使我更快进步。用党员的标准严格要求自己，自觉地接受领导和群众的帮助与监督，努力克服自己的缺点，弥补不足。争取早日在思想上，进而在组织上入党。 希望接受党的考验.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入党申请人：张学非</w:t>
      </w:r>
    </w:p>
    <w:p>
      <w:pPr>
        <w:ind w:left="0" w:right="0" w:firstLine="560"/>
        <w:spacing w:before="450" w:after="450" w:line="312" w:lineRule="auto"/>
      </w:pPr>
      <w:r>
        <w:rPr>
          <w:rFonts w:ascii="宋体" w:hAnsi="宋体" w:eastAsia="宋体" w:cs="宋体"/>
          <w:color w:val="000"/>
          <w:sz w:val="28"/>
          <w:szCs w:val="28"/>
        </w:rPr>
        <w:t xml:space="preserve">时间:xx年年5月30日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最新入党申请书格式,入党申请书七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2025-06-17T04:25:14+08:00</dcterms:created>
  <dcterms:modified xsi:type="dcterms:W3CDTF">2025-06-17T04:25:14+08:00</dcterms:modified>
</cp:coreProperties>
</file>

<file path=docProps/custom.xml><?xml version="1.0" encoding="utf-8"?>
<Properties xmlns="http://schemas.openxmlformats.org/officeDocument/2006/custom-properties" xmlns:vt="http://schemas.openxmlformats.org/officeDocument/2006/docPropsVTypes"/>
</file>