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2025初中法制进校园演讲稿范文(精选3篇)</w:t>
      </w:r>
      <w:bookmarkEnd w:id="1"/>
    </w:p>
    <w:p>
      <w:pPr>
        <w:jc w:val="center"/>
        <w:spacing w:before="0" w:after="450"/>
      </w:pPr>
      <w:r>
        <w:rPr>
          <w:rFonts w:ascii="Arial" w:hAnsi="Arial" w:eastAsia="Arial" w:cs="Arial"/>
          <w:color w:val="999999"/>
          <w:sz w:val="20"/>
          <w:szCs w:val="20"/>
        </w:rPr>
        <w:t xml:space="preserve">来源：网络  作者：浅语风铃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以下是为大家整理的关于20_初中法制进校园演讲稿的文章3篇 ,欢迎品鉴！第1篇: 20_初中法制进校园演讲稿　　尊敬的老师、亲爱的同学们：　　大家好!我是xxx第一小学的赵x。...</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以下是为大家整理的关于20_初中法制进校园演讲稿的文章3篇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20_初中法制进校园演讲稿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大家好!我是xxx第一小学的赵x。今天我演讲的题目是《遵纪守法，从我做起》。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　　大家都知道，遵纪守法是每个公民应尽的社会责任和道德义务。中华民族自古以来就有“礼仪之邦”的美誉，出生在新时代的我们更应该用自己的实际行动去扞卫这一美誉!同学们，祖国、社会都要求我们要做一个有道德、知法、懂法、守法的好公民。我们现在正处在长身体、长知识的黄金时代，我们要认真学习《小学生守则》、遵守《小学生日常行为条例》，知荣辱，树新风，从小事做起，从我做起，与同学和睦相处，冷静地对待和处理问题，做一个遵纪守法的小学生，当一个有道德、讲文明的好少年!</w:t>
      </w:r>
    </w:p>
    <w:p>
      <w:pPr>
        <w:ind w:left="0" w:right="0" w:firstLine="560"/>
        <w:spacing w:before="450" w:after="450" w:line="312" w:lineRule="auto"/>
      </w:pPr>
      <w:r>
        <w:rPr>
          <w:rFonts w:ascii="宋体" w:hAnsi="宋体" w:eastAsia="宋体" w:cs="宋体"/>
          <w:color w:val="000"/>
          <w:sz w:val="28"/>
          <w:szCs w:val="28"/>
        </w:rPr>
        <w:t xml:space="preserve">　　人生的道路虽然漫长，紧要处却常常只有几步，我们还是未成年人，一定要走好每一步，学会自我保护，学会依法律己，学会抵制不良x否则，一旦触犯法律，法律无情，后悔莫及,俗话说：“小事情，大道理。”违法犯罪很大一部分原因是法律意识淡薄，受不良习气影响，带来不良习惯行为，而日常生活中又没有得到足够重视，最后思想上的偏差导致行为上的错误。不知在座的各位是否听说过，安徽某地出了个“小偷村”，说该村不少人外出打工不以偷盗为耻，纷纷做起了“拎包”一族，令人更为称奇的是，村里村邻知晓此事后，投去的目光不是鄙夷而是羡慕，不是提防而是纵容，不是警醒而是效仿;还有部分青少年，出现信仰危机，“痞子童谣”泛滥校园，追星追得邪乎到了崇拜黑道老大的地步，致使未成年人犯罪率持续上升，居高不下，让多少爸爸妈妈痛不欲生。我还曾经在报纸上看到一则这样的新闻：有一个六年级的学生，他平时成绩名列前矛，可是由于在小学毕业前期迷恋上了网吧，不能自拔，成绩直线下降，还学会了打人、骂人。以至于最后走上了犯罪的道路，等待他的是黑暗的监狱。当人们问他时，他后悔地说：“当初我沉迷于网络，就感到x火是合理合法的事，杀一个人就能拿到一些钱……我真后悔我迷上了网络啊!”多么惨痛的教训啊!假如他早一些知廉耻，明是非，也不会出现如此结果。所以我们说，如果一个国家的每一个公民都不分真善美、假丑恶，是非混淆，各行其是，无视于法律的存在，那这个民族将会是一个怎样的民族?百姓还哪里谈得上幸福安康?不懂法，我们可以学法，而最可悲、可怕的就是那种明知故犯者，如一些不法商家商贩，与政府“藏猫猫”，屡屡亮出各种各样坑蒙拐骗花招，无论如何打击和制止还是有恃无恐，仅3.15x，我们就从电视新闻中目睹了诸多置消费者生命健康于不顾的假冒伪劣商品曝光，他们为了一已之利，不顾百姓死活，不知害了多少人。</w:t>
      </w:r>
    </w:p>
    <w:p>
      <w:pPr>
        <w:ind w:left="0" w:right="0" w:firstLine="560"/>
        <w:spacing w:before="450" w:after="450" w:line="312" w:lineRule="auto"/>
      </w:pPr>
      <w:r>
        <w:rPr>
          <w:rFonts w:ascii="宋体" w:hAnsi="宋体" w:eastAsia="宋体" w:cs="宋体"/>
          <w:color w:val="000"/>
          <w:sz w:val="28"/>
          <w:szCs w:val="28"/>
        </w:rPr>
        <w:t xml:space="preserve">　　像这样的事在当今社会上随处可见，因为在他们的观念中，这些只是没人管也算不了什么的“大事”，或者为了利益铤而走险，大家都这样做，不被抓，就不算事，只有触犯法律条文的才算是违法乱纪。知荣明耻，既是维护道德的防线，也是一种精神动力和民族凝聚力。所以我们应该要引以为戒。一个国家即使经济实力再强，假如没有健全的法制，没有遵纪守法的国民，仍不能算是一个真正文明强大的国家。</w:t>
      </w:r>
    </w:p>
    <w:p>
      <w:pPr>
        <w:ind w:left="0" w:right="0" w:firstLine="560"/>
        <w:spacing w:before="450" w:after="450" w:line="312" w:lineRule="auto"/>
      </w:pPr>
      <w:r>
        <w:rPr>
          <w:rFonts w:ascii="宋体" w:hAnsi="宋体" w:eastAsia="宋体" w:cs="宋体"/>
          <w:color w:val="000"/>
          <w:sz w:val="28"/>
          <w:szCs w:val="28"/>
        </w:rPr>
        <w:t xml:space="preserve">　　要想建设一个文明的社会，就要人人从日常生活做起。比如：关心体贴他人，在他人急需的时候，能主动热情地给予帮助和照顾，急人所急，帮人所需，以帮助别人为快乐;当你走过卫生角，随手捡起掉在地上的纸屑;当你经过讲台，随手将零乱的讲台整理好;当你穿过马路，扶起一位摔倒的小孩子，安慰他不要哭泣……</w:t>
      </w:r>
    </w:p>
    <w:p>
      <w:pPr>
        <w:ind w:left="0" w:right="0" w:firstLine="560"/>
        <w:spacing w:before="450" w:after="450" w:line="312" w:lineRule="auto"/>
      </w:pPr>
      <w:r>
        <w:rPr>
          <w:rFonts w:ascii="宋体" w:hAnsi="宋体" w:eastAsia="宋体" w:cs="宋体"/>
          <w:color w:val="000"/>
          <w:sz w:val="28"/>
          <w:szCs w:val="28"/>
        </w:rPr>
        <w:t xml:space="preserve">　　“没有规矩，不能成方圆”，国有国法、家有家规、校有校纪，作为小学生我们要遵纪守法，一定严以律己，并做为一种习惯坚持下去。从小事做起：在学校里，同学们要遵守课堂纪律，不讲脏话，同学们要互相关心和尊重，友好团结，若出现矛盾的情况，一定要冷静处理，决不可义气用事，更不可挥拳相向，伤及自我和他人;在社会上同学们不要闯红灯，不乱穿马路，不随地吐痰，公共场所不大声喧哗，这些都是同学们力所能及做得到的事情。</w:t>
      </w:r>
    </w:p>
    <w:p>
      <w:pPr>
        <w:ind w:left="0" w:right="0" w:firstLine="560"/>
        <w:spacing w:before="450" w:after="450" w:line="312" w:lineRule="auto"/>
      </w:pPr>
      <w:r>
        <w:rPr>
          <w:rFonts w:ascii="宋体" w:hAnsi="宋体" w:eastAsia="宋体" w:cs="宋体"/>
          <w:color w:val="000"/>
          <w:sz w:val="28"/>
          <w:szCs w:val="28"/>
        </w:rPr>
        <w:t xml:space="preserve">　　事实上，举手之间，有善恶美丑;点滴之中，见是非荣辱。我们只有从身边的一点一滴做起，才能成为社会主义事业的合格建设者和可靠接班人，中华民族才能真正傲立于世界民族之林。让遵纪守法成为我们的时尚追求,那么我相信，我们的社会将会变得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第2篇: 20_初中法制进校园演讲稿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大家好!我演讲的题目是——《法在我心中》。</w:t>
      </w:r>
    </w:p>
    <w:p>
      <w:pPr>
        <w:ind w:left="0" w:right="0" w:firstLine="560"/>
        <w:spacing w:before="450" w:after="450" w:line="312" w:lineRule="auto"/>
      </w:pPr>
      <w:r>
        <w:rPr>
          <w:rFonts w:ascii="宋体" w:hAnsi="宋体" w:eastAsia="宋体" w:cs="宋体"/>
          <w:color w:val="000"/>
          <w:sz w:val="28"/>
          <w:szCs w:val="28"/>
        </w:rPr>
        <w:t xml:space="preserve">　　法律，给人一种神秘、威严、崇高的感觉。但它对于年少的我们来说，那是太抽象、太模糊了，是学校的普法教育让我懂得了许多法律知识。让我明白了学法、守法的重要性，更知道遵纪守法要从点滴做起。</w:t>
      </w:r>
    </w:p>
    <w:p>
      <w:pPr>
        <w:ind w:left="0" w:right="0" w:firstLine="560"/>
        <w:spacing w:before="450" w:after="450" w:line="312" w:lineRule="auto"/>
      </w:pPr>
      <w:r>
        <w:rPr>
          <w:rFonts w:ascii="宋体" w:hAnsi="宋体" w:eastAsia="宋体" w:cs="宋体"/>
          <w:color w:val="000"/>
          <w:sz w:val="28"/>
          <w:szCs w:val="28"/>
        </w:rPr>
        <w:t xml:space="preserve">　　“勿以恶小而为之”，意思是说不要以为是微小的坏事就可以做。现在社会很多犯罪分子都是从“小恶”开始一步一步走向犯罪道路的。它就如一只小白蚁在船板上咬一个小洞是很不起眼的，但如果任其发展起来，船就会沉没。它是告诫少年预防犯罪要从预防不良行为做起。</w:t>
      </w:r>
    </w:p>
    <w:p>
      <w:pPr>
        <w:ind w:left="0" w:right="0" w:firstLine="560"/>
        <w:spacing w:before="450" w:after="450" w:line="312" w:lineRule="auto"/>
      </w:pPr>
      <w:r>
        <w:rPr>
          <w:rFonts w:ascii="宋体" w:hAnsi="宋体" w:eastAsia="宋体" w:cs="宋体"/>
          <w:color w:val="000"/>
          <w:sz w:val="28"/>
          <w:szCs w:val="28"/>
        </w:rPr>
        <w:t xml:space="preserve">　　再看看社会上的违法现象：不法商人为谋取暴利将法抛于脑后，大肆造假售假，损害国家和人民的利益;有的人不劳而获，把法置之度外，打架、斗殴、偷窃、闯交通信号灯等这些行为都对社会遗害无穷。“无规矩不成方圆”，试想，假若人人都轻视法律，那么社会将变的行尸走肉、战乱四起，我们和平、幸福、美好的生活将一去不复返!</w:t>
      </w:r>
    </w:p>
    <w:p>
      <w:pPr>
        <w:ind w:left="0" w:right="0" w:firstLine="560"/>
        <w:spacing w:before="450" w:after="450" w:line="312" w:lineRule="auto"/>
      </w:pPr>
      <w:r>
        <w:rPr>
          <w:rFonts w:ascii="宋体" w:hAnsi="宋体" w:eastAsia="宋体" w:cs="宋体"/>
          <w:color w:val="000"/>
          <w:sz w:val="28"/>
          <w:szCs w:val="28"/>
        </w:rPr>
        <w:t xml:space="preserve">　　现在，少年犯罪的案例不胜枚举，我们学生要坚决抵制不良诱惑，学法、知法，学会用法律武器保护自己，远离犯罪，做一名遵守学校规章制度的好学生，做一名守法的小公民。</w:t>
      </w:r>
    </w:p>
    <w:p>
      <w:pPr>
        <w:ind w:left="0" w:right="0" w:firstLine="560"/>
        <w:spacing w:before="450" w:after="450" w:line="312" w:lineRule="auto"/>
      </w:pPr>
      <w:r>
        <w:rPr>
          <w:rFonts w:ascii="宋体" w:hAnsi="宋体" w:eastAsia="宋体" w:cs="宋体"/>
          <w:color w:val="000"/>
          <w:sz w:val="28"/>
          <w:szCs w:val="28"/>
        </w:rPr>
        <w:t xml:space="preserve">　　邓小平爷爷曾说：“法制教育要从娃娃抓起”。的确，我们少年是祖国的未来和希望，应该从小培养法律意识，从我做起，从小事做起，将法铭记于心，养成守法的的好习惯，以小手拉大手，为家庭、学校和社会创造平安和谐的法制环境!</w:t>
      </w:r>
    </w:p>
    <w:p>
      <w:pPr>
        <w:ind w:left="0" w:right="0" w:firstLine="560"/>
        <w:spacing w:before="450" w:after="450" w:line="312" w:lineRule="auto"/>
      </w:pPr>
      <w:r>
        <w:rPr>
          <w:rFonts w:ascii="宋体" w:hAnsi="宋体" w:eastAsia="宋体" w:cs="宋体"/>
          <w:color w:val="000"/>
          <w:sz w:val="28"/>
          <w:szCs w:val="28"/>
        </w:rPr>
        <w:t xml:space="preserve">　　我的演讲稿结束，谢谢大家!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20_初中法制进校园演讲稿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今天我国旗下讲话的题目是《增强法律意识，做文明学生》。</w:t>
      </w:r>
    </w:p>
    <w:p>
      <w:pPr>
        <w:ind w:left="0" w:right="0" w:firstLine="560"/>
        <w:spacing w:before="450" w:after="450" w:line="312" w:lineRule="auto"/>
      </w:pPr>
      <w:r>
        <w:rPr>
          <w:rFonts w:ascii="宋体" w:hAnsi="宋体" w:eastAsia="宋体" w:cs="宋体"/>
          <w:color w:val="000"/>
          <w:sz w:val="28"/>
          <w:szCs w:val="28"/>
        </w:rPr>
        <w:t xml:space="preserve">　　提起法律，总给人以神秘、威严、崇高的感觉。其实，法律与道德、习惯、纪律一样，都在规范着人们的行为。正是由于这种规范的存在，我们的社会才变得和谐有序；正是由于法律的存在，我们的权利才能得到应有的保障。</w:t>
      </w:r>
    </w:p>
    <w:p>
      <w:pPr>
        <w:ind w:left="0" w:right="0" w:firstLine="560"/>
        <w:spacing w:before="450" w:after="450" w:line="312" w:lineRule="auto"/>
      </w:pPr>
      <w:r>
        <w:rPr>
          <w:rFonts w:ascii="宋体" w:hAnsi="宋体" w:eastAsia="宋体" w:cs="宋体"/>
          <w:color w:val="000"/>
          <w:sz w:val="28"/>
          <w:szCs w:val="28"/>
        </w:rPr>
        <w:t xml:space="preserve">　　作为当代的中学生，我们有幸生活在改革开放的新时代，亲眼目睹了改革开放以来中国法制进程的突飞猛进，300多部法律相继出台，“依法治国”被写进宪法。然而我们更应该思考的是：在我们的成长道路上如何与法同行？</w:t>
      </w:r>
    </w:p>
    <w:p>
      <w:pPr>
        <w:ind w:left="0" w:right="0" w:firstLine="560"/>
        <w:spacing w:before="450" w:after="450" w:line="312" w:lineRule="auto"/>
      </w:pPr>
      <w:r>
        <w:rPr>
          <w:rFonts w:ascii="宋体" w:hAnsi="宋体" w:eastAsia="宋体" w:cs="宋体"/>
          <w:color w:val="000"/>
          <w:sz w:val="28"/>
          <w:szCs w:val="28"/>
        </w:rPr>
        <w:t xml:space="preserve">　　有同学可能会说：“我们还是青少年，只要不违法犯罪，法律约束不到我们，只要遵守校规校纪就好了。”其实不然，法律离我们很近，渗透在我们生活的方方面面。我们常常讲要遵纪守法，可见遵纪是基础，从认真听课，保证每一节自习课的纪律做起；从同学之间的相互监督到严格自律；从杜绝抄袭作业到自觉抵制社会的不良思想，与社会不良风气作斗争；从遵守交通规则不闯红灯、不进网吧等小事做起，不要忽视遵纪守法的作用，以小见大的道理人人都懂，“勿以善小而不为，勿以恶小而为之”，现在小小的放松很可能会酿成将来一次大的失足。</w:t>
      </w:r>
    </w:p>
    <w:p>
      <w:pPr>
        <w:ind w:left="0" w:right="0" w:firstLine="560"/>
        <w:spacing w:before="450" w:after="450" w:line="312" w:lineRule="auto"/>
      </w:pPr>
      <w:r>
        <w:rPr>
          <w:rFonts w:ascii="宋体" w:hAnsi="宋体" w:eastAsia="宋体" w:cs="宋体"/>
          <w:color w:val="000"/>
          <w:sz w:val="28"/>
          <w:szCs w:val="28"/>
        </w:rPr>
        <w:t xml:space="preserve">　　所以同学们，要认真学习《未成年人保护法》《预防未成年人犯罪法》等法律，增强法律意识。我们要知道，法律是一把双刃剑，它既规范和约束人们的行为，不能越雷池一步，不能违法，同时也是我们的保护伞，是我们维护合法权益不受侵害的武器。我们要学会用法律保护自己，3.15国际消费者权益日刚刚过去不久，在生活中我们要学会用《消费者权益保护法》来维护自己的合法权益，比如去商场买东西记得索要发票，这不仅是在维护自己的\'消费者权益，也是在行使自己的监督权，维护国家利益，防止偷税漏税的违法行为。</w:t>
      </w:r>
    </w:p>
    <w:p>
      <w:pPr>
        <w:ind w:left="0" w:right="0" w:firstLine="560"/>
        <w:spacing w:before="450" w:after="450" w:line="312" w:lineRule="auto"/>
      </w:pPr>
      <w:r>
        <w:rPr>
          <w:rFonts w:ascii="宋体" w:hAnsi="宋体" w:eastAsia="宋体" w:cs="宋体"/>
          <w:color w:val="000"/>
          <w:sz w:val="28"/>
          <w:szCs w:val="28"/>
        </w:rPr>
        <w:t xml:space="preserve">　　同学们，我们现在只有从一名合格的中学生做起，那日后当我们走出校园，融入社会这个大集体后，才能成为一名知法、懂法、守法的好公民。让我们从今天起，从这一刻，增强法律意识，做文明学生，踏上与法同行的道路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2025-06-17T04:33:00+08:00</dcterms:created>
  <dcterms:modified xsi:type="dcterms:W3CDTF">2025-06-17T04:33:00+08:00</dcterms:modified>
</cp:coreProperties>
</file>

<file path=docProps/custom.xml><?xml version="1.0" encoding="utf-8"?>
<Properties xmlns="http://schemas.openxmlformats.org/officeDocument/2006/custom-properties" xmlns:vt="http://schemas.openxmlformats.org/officeDocument/2006/docPropsVTypes"/>
</file>