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最新企业后勤工作总结和计划(汇总13篇)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通过制定计划，我们可以更加有条理地进行工作和生活，提高效率和质量。以下是小编为大家收集的计划范文，仅供参考，大家一起来看看吧。企业后勤工作总结和计划篇一今年，我们单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通过制定计划，我们可以更加有条理地进行工作和生活，提高效率和质量。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企业后勤工作总结和计划篇一</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企业后勤工作总结和计划篇二</w:t>
      </w:r>
    </w:p>
    <w:p>
      <w:pPr>
        <w:ind w:left="0" w:right="0" w:firstLine="560"/>
        <w:spacing w:before="450" w:after="450" w:line="312" w:lineRule="auto"/>
      </w:pPr>
      <w:r>
        <w:rPr>
          <w:rFonts w:ascii="宋体" w:hAnsi="宋体" w:eastAsia="宋体" w:cs="宋体"/>
          <w:color w:val="000"/>
          <w:sz w:val="28"/>
          <w:szCs w:val="28"/>
        </w:rPr>
        <w:t xml:space="preserve">2019年，在公司领导的正确领导下，胜利的号声已经接近尾声，为了做好20xx年的后勤工作，现对2019年的后勤工作总结如下：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2019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2019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后勤部是公司运行费用使用较大的部门，加强费用控制，履行节能降耗是后勤工作的重点之一，2019年，后勤部重点在以下几方面做好费用控制，降低成本的工作。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2019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总之，后勤部2019年依然面临着诸多的问题，对此，后勤部将认真总结20xx年经验教训，力争工作各方面再有所突破，切实提高后勤保障能力和运行水平。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企业后勤工作总结和计划篇三</w:t>
      </w:r>
    </w:p>
    <w:p>
      <w:pPr>
        <w:ind w:left="0" w:right="0" w:firstLine="560"/>
        <w:spacing w:before="450" w:after="450" w:line="312" w:lineRule="auto"/>
      </w:pPr>
      <w:r>
        <w:rPr>
          <w:rFonts w:ascii="宋体" w:hAnsi="宋体" w:eastAsia="宋体" w:cs="宋体"/>
          <w:color w:val="000"/>
          <w:sz w:val="28"/>
          <w:szCs w:val="28"/>
        </w:rPr>
        <w:t xml:space="preserve">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xx年的工作任务，现将xx年工作总结和xx年工作思路汇报如下：</w:t>
      </w:r>
    </w:p>
    <w:p>
      <w:pPr>
        <w:ind w:left="0" w:right="0" w:firstLine="560"/>
        <w:spacing w:before="450" w:after="450" w:line="312" w:lineRule="auto"/>
      </w:pPr>
      <w:r>
        <w:rPr>
          <w:rFonts w:ascii="宋体" w:hAnsi="宋体" w:eastAsia="宋体" w:cs="宋体"/>
          <w:color w:val="000"/>
          <w:sz w:val="28"/>
          <w:szCs w:val="28"/>
        </w:rPr>
        <w:t xml:space="preserve">xx年工作总结：一、加强基础管理，提升服务质量，确保各项工作有效运转。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20xx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企业后勤工作总结和计划篇四</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在此，对于食堂工作人员半来不辞辛苦，发挥团队精神，大力配合我的工作，确保全年无食品安全事故发生，表示深深的感谢！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上半年里，我行多家网点进行了装修改造，在装修搬迁过程中，自己能够积极主动配合其它同志工作，利用下班后及休息日的时间，保证了新网点及时正常营业。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半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企业后勤工作总结和计划篇五</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此时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此时而且提高了食品原材料采购的计划性和采购速度，不断提高后勤管理水平和服务质量，用我们主动、热情、周到的服务换来广大员工的满意，月度综合满意度平均到达95%。</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此时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企业后勤工作总结和计划篇六</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一、公司安保方面。</w:t>
      </w:r>
    </w:p>
    <w:p>
      <w:pPr>
        <w:ind w:left="0" w:right="0" w:firstLine="560"/>
        <w:spacing w:before="450" w:after="450" w:line="312" w:lineRule="auto"/>
      </w:pPr>
      <w:r>
        <w:rPr>
          <w:rFonts w:ascii="宋体" w:hAnsi="宋体" w:eastAsia="宋体" w:cs="宋体"/>
          <w:color w:val="000"/>
          <w:sz w:val="28"/>
          <w:szCs w:val="28"/>
        </w:rPr>
        <w:t xml:space="preserve">二、做好住宿入住和管理。</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三、加强后勤保洁管理，维护厂区环境卫生。</w:t>
      </w:r>
    </w:p>
    <w:p>
      <w:pPr>
        <w:ind w:left="0" w:right="0" w:firstLine="560"/>
        <w:spacing w:before="450" w:after="450" w:line="312" w:lineRule="auto"/>
      </w:pPr>
      <w:r>
        <w:rPr>
          <w:rFonts w:ascii="宋体" w:hAnsi="宋体" w:eastAsia="宋体" w:cs="宋体"/>
          <w:color w:val="000"/>
          <w:sz w:val="28"/>
          <w:szCs w:val="28"/>
        </w:rPr>
        <w:t xml:space="preserve">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四、加强后勤保卫管理，确保公司财产安全。</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企业后勤工作总结和计划篇七</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2、加强安全教育，做好车辆管理工作。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3、做好职工的房改工作。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xxxx。全年共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xxxx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共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5、加强物业管理，创建文明小区。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企业后勤工作总结和计划篇八</w:t>
      </w:r>
    </w:p>
    <w:p>
      <w:pPr>
        <w:ind w:left="0" w:right="0" w:firstLine="560"/>
        <w:spacing w:before="450" w:after="450" w:line="312" w:lineRule="auto"/>
      </w:pPr>
      <w:r>
        <w:rPr>
          <w:rFonts w:ascii="宋体" w:hAnsi="宋体" w:eastAsia="宋体" w:cs="宋体"/>
          <w:color w:val="000"/>
          <w:sz w:val="28"/>
          <w:szCs w:val="28"/>
        </w:rPr>
        <w:t xml:space="preserve">2020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2020年的工作任务，现将2020年工作总结和2021年工作思路汇报如下：</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6s推行工作计划，并于x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2020年月度综合满意度平均到达xx%。</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x月x日新食堂搬迁投入使用，根据公司要求，结合食堂实际，组织生活委员对新食堂厨具等进行了询价、采购，有效改善了食堂硬件设施；同时，x月份、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2020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xx项，如：2020年区域年终总结会、xxsc水泥公司和xx节能公司接待、质量体系审核组、xx区域xxx装载机专业培训、区域电气、区域财务、区域矿山卡特发动机专业培训、内控工作组、x区域2020年中期和年终检查、元宵节、端午节、中秋节以及公司各项日常会务接待等；大型窑系统检修4次，打包工作餐xxx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2020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2020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以上是我个人2020年年度工作总结，俗话说：“点点滴滴，造就不凡”，在以后的工作中，我将继续发扬优点，改正不足，不断积累经验，与宾馆、食堂全体员工团结一致、开拓进取，为公司的发展做出的贡献。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企业后勤工作总结和计划篇九</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今年，我们单位认真落实科学发观展，在领导下，遵照工作的有关规定，我们后勤工作，从而今年的后勤工作取得了新的进步，得到了员工的好评。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一两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企业后勤工作总结和计划篇十</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企业后勤工作总结和计划篇十一</w:t>
      </w:r>
    </w:p>
    <w:p>
      <w:pPr>
        <w:ind w:left="0" w:right="0" w:firstLine="560"/>
        <w:spacing w:before="450" w:after="450" w:line="312" w:lineRule="auto"/>
      </w:pPr>
      <w:r>
        <w:rPr>
          <w:rFonts w:ascii="宋体" w:hAnsi="宋体" w:eastAsia="宋体" w:cs="宋体"/>
          <w:color w:val="000"/>
          <w:sz w:val="28"/>
          <w:szCs w:val="28"/>
        </w:rPr>
        <w:t xml:space="preserve">2018年，在公司领导的正确领导下，胜利的号声已经接近尾声，为了做好2019年的后勤工作，现对2018年的后勤工作总结如下：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2018年，食堂进一步在菜品花样上下功夫，确保员工可吃到相对喜欢的菜肴；同时，2018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2018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后勤部是公司运行费用使用较大的部门，加强费用控制，履行节能降耗是后勤工作的重点之一，2018年，后勤部重点在以下几方面做好费用控制，降低成本的工作。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2018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w:t>
      </w:r>
    </w:p>
    <w:p>
      <w:pPr>
        <w:ind w:left="0" w:right="0" w:firstLine="560"/>
        <w:spacing w:before="450" w:after="450" w:line="312" w:lineRule="auto"/>
      </w:pPr>
      <w:r>
        <w:rPr>
          <w:rFonts w:ascii="宋体" w:hAnsi="宋体" w:eastAsia="宋体" w:cs="宋体"/>
          <w:color w:val="000"/>
          <w:sz w:val="28"/>
          <w:szCs w:val="28"/>
        </w:rPr>
        <w:t xml:space="preserve">一是对锅炉房、电视房进行普查，重新确定运行时间；</w:t>
      </w:r>
    </w:p>
    <w:p>
      <w:pPr>
        <w:ind w:left="0" w:right="0" w:firstLine="560"/>
        <w:spacing w:before="450" w:after="450" w:line="312" w:lineRule="auto"/>
      </w:pPr>
      <w:r>
        <w:rPr>
          <w:rFonts w:ascii="宋体" w:hAnsi="宋体" w:eastAsia="宋体" w:cs="宋体"/>
          <w:color w:val="000"/>
          <w:sz w:val="28"/>
          <w:szCs w:val="28"/>
        </w:rPr>
        <w:t xml:space="preserve">二是对员工就餐后洗碗用水实行巡视管理，督促其节约用水，避免不必要的消耗；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总之，后勤部2018年依然面临着诸多的问题，对此，后勤部将认真总结2018年经验教训，力争工作各方面再有所突破，切实提高后勤保障能力和运行水平。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企业后勤工作总结和计划篇十二</w:t>
      </w:r>
    </w:p>
    <w:p>
      <w:pPr>
        <w:ind w:left="0" w:right="0" w:firstLine="560"/>
        <w:spacing w:before="450" w:after="450" w:line="312" w:lineRule="auto"/>
      </w:pPr>
      <w:r>
        <w:rPr>
          <w:rFonts w:ascii="宋体" w:hAnsi="宋体" w:eastAsia="宋体" w:cs="宋体"/>
          <w:color w:val="000"/>
          <w:sz w:val="28"/>
          <w:szCs w:val="28"/>
        </w:rPr>
        <w:t xml:space="preserve">年，在公司领导的正确领导下，胜利的号声已经接近尾声，为了做好年的后勤工作，现对年的后勤工作总结如下：</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年，食堂进一步在菜品花样上下功夫，确保员工可吃到相对喜欢的菜肴;同时，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年，在采购需求执行前，实行资产管理先行审核制度，确认是否有可替代闲置资产后再确定是否执行采购，最大限度利用闲置资产。如今年对客房部提报采购x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总之，后勤部年依然面临着诸多的问题，对此，后勤部将认真总结年经验教训，力争工作各方面再有所突破，切实提高后勤保障能力和运行水平。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企业后勤工作总结和计划篇十三</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公司行政后勤工作对于我来说是一份新的挑战。经过一来年的摸索，我逐渐熟悉并适应了自己的工作岗位，逐渐形成了自己对办公室行政工作的一些认识和看法。现将任职以来的情况总结如下：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2025-05-25T03:41:18+08:00</dcterms:created>
  <dcterms:modified xsi:type="dcterms:W3CDTF">2025-05-25T03:41:18+08:00</dcterms:modified>
</cp:coreProperties>
</file>

<file path=docProps/custom.xml><?xml version="1.0" encoding="utf-8"?>
<Properties xmlns="http://schemas.openxmlformats.org/officeDocument/2006/custom-properties" xmlns:vt="http://schemas.openxmlformats.org/officeDocument/2006/docPropsVTypes"/>
</file>