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2025年年中会议心得体会(大全10篇)</w:t>
      </w:r>
      <w:bookmarkEnd w:id="1"/>
    </w:p>
    <w:p>
      <w:pPr>
        <w:jc w:val="center"/>
        <w:spacing w:before="0" w:after="450"/>
      </w:pPr>
      <w:r>
        <w:rPr>
          <w:rFonts w:ascii="Arial" w:hAnsi="Arial" w:eastAsia="Arial" w:cs="Arial"/>
          <w:color w:val="999999"/>
          <w:sz w:val="20"/>
          <w:szCs w:val="20"/>
        </w:rPr>
        <w:t xml:space="preserve">来源：网络  作者：无殇蝶舞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以下是我帮大家整理的最新心得体会范文大全，希望能够帮助到大家，我们一起来看一看吧。年中会议心得体会篇一7月12日下午14...</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年中会议心得体会篇一</w:t>
      </w:r>
    </w:p>
    <w:p>
      <w:pPr>
        <w:ind w:left="0" w:right="0" w:firstLine="560"/>
        <w:spacing w:before="450" w:after="450" w:line="312" w:lineRule="auto"/>
      </w:pPr>
      <w:r>
        <w:rPr>
          <w:rFonts w:ascii="宋体" w:hAnsi="宋体" w:eastAsia="宋体" w:cs="宋体"/>
          <w:color w:val="000"/>
          <w:sz w:val="28"/>
          <w:szCs w:val="28"/>
        </w:rPr>
        <w:t xml:space="preserve">7月12日下午14:30，中信金融服务有限公司在蓝山南海酒店三楼多功能会议厅隆重召开年上半年各部门主管会议。</w:t>
      </w:r>
    </w:p>
    <w:p>
      <w:pPr>
        <w:ind w:left="0" w:right="0" w:firstLine="560"/>
        <w:spacing w:before="450" w:after="450" w:line="312" w:lineRule="auto"/>
      </w:pPr>
      <w:r>
        <w:rPr>
          <w:rFonts w:ascii="宋体" w:hAnsi="宋体" w:eastAsia="宋体" w:cs="宋体"/>
          <w:color w:val="000"/>
          <w:sz w:val="28"/>
          <w:szCs w:val="28"/>
        </w:rPr>
        <w:t xml:space="preserve">总结会前，陈总经理做开幕致词。</w:t>
      </w:r>
    </w:p>
    <w:p>
      <w:pPr>
        <w:ind w:left="0" w:right="0" w:firstLine="560"/>
        <w:spacing w:before="450" w:after="450" w:line="312" w:lineRule="auto"/>
      </w:pPr>
      <w:r>
        <w:rPr>
          <w:rFonts w:ascii="宋体" w:hAnsi="宋体" w:eastAsia="宋体" w:cs="宋体"/>
          <w:color w:val="000"/>
          <w:sz w:val="28"/>
          <w:szCs w:val="28"/>
        </w:rPr>
        <w:t xml:space="preserve">来的每一位员工，感谢大家对公司的贡献以及对中信这个大家庭的认可和一如既往的追随。</w:t>
      </w:r>
    </w:p>
    <w:p>
      <w:pPr>
        <w:ind w:left="0" w:right="0" w:firstLine="560"/>
        <w:spacing w:before="450" w:after="450" w:line="312" w:lineRule="auto"/>
      </w:pPr>
      <w:r>
        <w:rPr>
          <w:rFonts w:ascii="宋体" w:hAnsi="宋体" w:eastAsia="宋体" w:cs="宋体"/>
          <w:color w:val="000"/>
          <w:sz w:val="28"/>
          <w:szCs w:val="28"/>
        </w:rPr>
        <w:t xml:space="preserve">中信年上半年总结会议开幕前的留影。</w:t>
      </w:r>
    </w:p>
    <w:p>
      <w:pPr>
        <w:ind w:left="0" w:right="0" w:firstLine="560"/>
        <w:spacing w:before="450" w:after="450" w:line="312" w:lineRule="auto"/>
      </w:pPr>
      <w:r>
        <w:rPr>
          <w:rFonts w:ascii="宋体" w:hAnsi="宋体" w:eastAsia="宋体" w:cs="宋体"/>
          <w:color w:val="000"/>
          <w:sz w:val="28"/>
          <w:szCs w:val="28"/>
        </w:rPr>
        <w:t xml:space="preserve">吸取经验，提升自我，与中信金融共同成长。</w:t>
      </w:r>
    </w:p>
    <w:p>
      <w:pPr>
        <w:ind w:left="0" w:right="0" w:firstLine="560"/>
        <w:spacing w:before="450" w:after="450" w:line="312" w:lineRule="auto"/>
      </w:pPr>
      <w:r>
        <w:rPr>
          <w:rFonts w:ascii="宋体" w:hAnsi="宋体" w:eastAsia="宋体" w:cs="宋体"/>
          <w:color w:val="000"/>
          <w:sz w:val="28"/>
          <w:szCs w:val="28"/>
        </w:rPr>
        <w:t xml:space="preserve">紧接下来，最为紧张、激动人心的时刻--那就是公司表彰优秀成员的精彩环节，陈总经理亲自为上半年优秀的成员颁发荣誉证书及奖金，让所有在场的人员无不羡慕、赞叹、动容，更多的是令人钦佩不矣，没受表彰的人在心中暗自表决争取下年度上台享受荣誉的是自己，而受奖人员则是自信满怀的表态下次年会将会荣获更多的奖励这赋于的不仅仅只是他们的荣耀，承载着更多的是责任与使命，全体成员共同学习的榜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年中会议心得体会篇二</w:t>
      </w:r>
    </w:p>
    <w:p>
      <w:pPr>
        <w:ind w:left="0" w:right="0" w:firstLine="560"/>
        <w:spacing w:before="450" w:after="450" w:line="312" w:lineRule="auto"/>
      </w:pPr>
      <w:r>
        <w:rPr>
          <w:rFonts w:ascii="宋体" w:hAnsi="宋体" w:eastAsia="宋体" w:cs="宋体"/>
          <w:color w:val="000"/>
          <w:sz w:val="28"/>
          <w:szCs w:val="28"/>
        </w:rPr>
        <w:t xml:space="preserve">教育机构年中会议是一场对过去工作进行总结，对未来发展进行规划的重要会议。近日，我所在的教育机构也举行了年中会议，会议内容丰富，让我获益匪浅。以下是我对此次会议的心得体会。</w:t>
      </w:r>
    </w:p>
    <w:p>
      <w:pPr>
        <w:ind w:left="0" w:right="0" w:firstLine="560"/>
        <w:spacing w:before="450" w:after="450" w:line="312" w:lineRule="auto"/>
      </w:pPr>
      <w:r>
        <w:rPr>
          <w:rFonts w:ascii="宋体" w:hAnsi="宋体" w:eastAsia="宋体" w:cs="宋体"/>
          <w:color w:val="000"/>
          <w:sz w:val="28"/>
          <w:szCs w:val="28"/>
        </w:rPr>
        <w:t xml:space="preserve">首先，会议对于过去半年的工作进行了全面回顾。会议开始之前，各部门提交了半年来的工作总结报告，包括实施效果、团队合作情况和存在的问题等方面。在会议上，各个部门的负责人对自己部门的工作进行了详细的汇报，展示了过去半年来取得的成绩和经验教训。这一环节让我更加了解了整个教育机构的运行状况，也让我更加清晰地认识到自己所在的部门在教育机构中的地位和作用。</w:t>
      </w:r>
    </w:p>
    <w:p>
      <w:pPr>
        <w:ind w:left="0" w:right="0" w:firstLine="560"/>
        <w:spacing w:before="450" w:after="450" w:line="312" w:lineRule="auto"/>
      </w:pPr>
      <w:r>
        <w:rPr>
          <w:rFonts w:ascii="宋体" w:hAnsi="宋体" w:eastAsia="宋体" w:cs="宋体"/>
          <w:color w:val="000"/>
          <w:sz w:val="28"/>
          <w:szCs w:val="28"/>
        </w:rPr>
        <w:t xml:space="preserve">其次，会议对未来发展提出了明确目标。会议重点讨论了教育机构未来发展的目标和计划，其中包括扩大市场份额、提升教学质量、改善师资队伍等方面。在讨论的过程中，我们积极提出了自己的意见和建议，并进行了深入的讨论和交流。通过会议，我明确了自己在未来半年中的工作目标，并了解到了教育机构未来的发展方向和重点领域。这些目标和方向将对我日后的工作产生重要的指导意义。</w:t>
      </w:r>
    </w:p>
    <w:p>
      <w:pPr>
        <w:ind w:left="0" w:right="0" w:firstLine="560"/>
        <w:spacing w:before="450" w:after="450" w:line="312" w:lineRule="auto"/>
      </w:pPr>
      <w:r>
        <w:rPr>
          <w:rFonts w:ascii="宋体" w:hAnsi="宋体" w:eastAsia="宋体" w:cs="宋体"/>
          <w:color w:val="000"/>
          <w:sz w:val="28"/>
          <w:szCs w:val="28"/>
        </w:rPr>
        <w:t xml:space="preserve">第三，会议加强了各部门之间的沟通和合作。会议中，各部门负责人互相进行了经验交流和探讨，分享了各自成功的经验和教训，提出了对其他部门工作的建议和意见。这样的交流和沟通让我们更好地了解了彼此的工作和需求，有助于提升整体的工作效率和质量。我相信，在今后的工作中，各个部门之间将更加密切地合作，形成一个更加和谐和高效的团队。</w:t>
      </w:r>
    </w:p>
    <w:p>
      <w:pPr>
        <w:ind w:left="0" w:right="0" w:firstLine="560"/>
        <w:spacing w:before="450" w:after="450" w:line="312" w:lineRule="auto"/>
      </w:pPr>
      <w:r>
        <w:rPr>
          <w:rFonts w:ascii="宋体" w:hAnsi="宋体" w:eastAsia="宋体" w:cs="宋体"/>
          <w:color w:val="000"/>
          <w:sz w:val="28"/>
          <w:szCs w:val="28"/>
        </w:rPr>
        <w:t xml:space="preserve">第四，会议强调了教育机构的核心价值观。在会议中，领导人特别强调了教育机构的核心价值观，包括“立足学生，强化教学”等。这是教育机构发展的根本，也是我们每个人工作的出发点和目标。会议中，我们一起回顾了过去半年来教育机构在核心价值观方面的表现，对存在的不足进行了深入的反思。这一环节让我更加明确了自己的工作责任，也让我更加深刻地认识到了教育事业的伟大意义。</w:t>
      </w:r>
    </w:p>
    <w:p>
      <w:pPr>
        <w:ind w:left="0" w:right="0" w:firstLine="560"/>
        <w:spacing w:before="450" w:after="450" w:line="312" w:lineRule="auto"/>
      </w:pPr>
      <w:r>
        <w:rPr>
          <w:rFonts w:ascii="宋体" w:hAnsi="宋体" w:eastAsia="宋体" w:cs="宋体"/>
          <w:color w:val="000"/>
          <w:sz w:val="28"/>
          <w:szCs w:val="28"/>
        </w:rPr>
        <w:t xml:space="preserve">最后，会议提供了一个互动交流的平台。除了正式的会议环节，会议还安排了小组讨论和团队活动等形式的交流。这些交流活动让我们有机会结识其他部门的同事，互相了解彼此的工作和经验。通过交流，我学到了许多宝贵的经验和教训，也结交了一些志同道合的朋友。这些交流活动不仅增进了同事之间的关系，也促进了整个教育机构的团队凝聚力。</w:t>
      </w:r>
    </w:p>
    <w:p>
      <w:pPr>
        <w:ind w:left="0" w:right="0" w:firstLine="560"/>
        <w:spacing w:before="450" w:after="450" w:line="312" w:lineRule="auto"/>
      </w:pPr>
      <w:r>
        <w:rPr>
          <w:rFonts w:ascii="宋体" w:hAnsi="宋体" w:eastAsia="宋体" w:cs="宋体"/>
          <w:color w:val="000"/>
          <w:sz w:val="28"/>
          <w:szCs w:val="28"/>
        </w:rPr>
        <w:t xml:space="preserve">总之，教育机构年中会议是一次非常重要的会议，对于机构的发展起到了至关重要的作用。通过此次会议，我更加了解了整个教育机构的运作情况和未来发展的目标，也认识到了自己在其中的责任和作用。我将把会议中的收获运用到工作中，为教育机构的发展贡献自己的力量。同时，我也将继续保持学习的状态，不断提升自己的能力和水平，在教育事业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年中会议心得体会篇三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今天，我们在这里欢聚一堂，召开“20xx年公司上半年工作总结暨下半年重点工作部署大会”，主要目的是为了总结半年来的工作，总结经验，查找存在的问题，吸取教训，共商公司未来发展大计，安排部署下半年的工作任务。</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为保证会议的有序进行，在会议正式开始之前，我提出以下几个要求，请大家认真、自觉执行：</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1、请所有与会人员暂时关闭手机或将手机调成静音，会议期间杜绝接打电话;。</w:t>
      </w:r>
    </w:p>
    <w:p>
      <w:pPr>
        <w:ind w:left="0" w:right="0" w:firstLine="560"/>
        <w:spacing w:before="450" w:after="450" w:line="312" w:lineRule="auto"/>
      </w:pPr>
      <w:r>
        <w:rPr>
          <w:rFonts w:ascii="宋体" w:hAnsi="宋体" w:eastAsia="宋体" w:cs="宋体"/>
          <w:color w:val="000"/>
          <w:sz w:val="28"/>
          <w:szCs w:val="28"/>
        </w:rPr>
        <w:t xml:space="preserve">2、不要在会场内来回走动，不准外出，不准大声喧哗，不准互相交头接耳;。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3、不要随地吐痰，乱扔废弃物，不准抽烟。</w:t>
      </w:r>
    </w:p>
    <w:p>
      <w:pPr>
        <w:ind w:left="0" w:right="0" w:firstLine="560"/>
        <w:spacing w:before="450" w:after="450" w:line="312" w:lineRule="auto"/>
      </w:pPr>
      <w:r>
        <w:rPr>
          <w:rFonts w:ascii="宋体" w:hAnsi="宋体" w:eastAsia="宋体" w:cs="宋体"/>
          <w:color w:val="000"/>
          <w:sz w:val="28"/>
          <w:szCs w:val="28"/>
        </w:rPr>
        <w:t xml:space="preserve">4、每个人都要认真做好会议记录，本次会议内容将纳入年底学习考试内容。</w:t>
      </w:r>
    </w:p>
    <w:p>
      <w:pPr>
        <w:ind w:left="0" w:right="0" w:firstLine="560"/>
        <w:spacing w:before="450" w:after="450" w:line="312" w:lineRule="auto"/>
      </w:pPr>
      <w:r>
        <w:rPr>
          <w:rFonts w:ascii="宋体" w:hAnsi="宋体" w:eastAsia="宋体" w:cs="宋体"/>
          <w:color w:val="000"/>
          <w:sz w:val="28"/>
          <w:szCs w:val="28"/>
        </w:rPr>
        <w:t xml:space="preserve">今天的会议议程共有三项，第一项是：各分管副总汇报上半年工作和下半年工作设想;第二项是：总经理易华作半年工作总结报告，提出公司存在的相关问题和改进措施;第三项是：董事长刘健就相关工作作强调。大会估计需要两个半小时。</w:t>
      </w:r>
    </w:p>
    <w:p>
      <w:pPr>
        <w:ind w:left="0" w:right="0" w:firstLine="560"/>
        <w:spacing w:before="450" w:after="450" w:line="312" w:lineRule="auto"/>
      </w:pPr>
      <w:r>
        <w:rPr>
          <w:rFonts w:ascii="宋体" w:hAnsi="宋体" w:eastAsia="宋体" w:cs="宋体"/>
          <w:color w:val="000"/>
          <w:sz w:val="28"/>
          <w:szCs w:val="28"/>
        </w:rPr>
        <w:t xml:space="preserve">下面进入会议第一项议程，各分管副总汇报上半年工作和下半年工作设想，首先请大家欢迎分管行政、供应的副总胡从洋同志汇报。</w:t>
      </w:r>
    </w:p>
    <w:p>
      <w:pPr>
        <w:ind w:left="0" w:right="0" w:firstLine="560"/>
        <w:spacing w:before="450" w:after="450" w:line="312" w:lineRule="auto"/>
      </w:pPr>
      <w:r>
        <w:rPr>
          <w:rFonts w:ascii="宋体" w:hAnsi="宋体" w:eastAsia="宋体" w:cs="宋体"/>
          <w:color w:val="000"/>
          <w:sz w:val="28"/>
          <w:szCs w:val="28"/>
        </w:rPr>
        <w:t xml:space="preserve">下面，请大家欢迎财务总监万艳同志汇报上半年工作并提出下半年工作设想。</w:t>
      </w:r>
    </w:p>
    <w:p>
      <w:pPr>
        <w:ind w:left="0" w:right="0" w:firstLine="560"/>
        <w:spacing w:before="450" w:after="450" w:line="312" w:lineRule="auto"/>
      </w:pPr>
      <w:r>
        <w:rPr>
          <w:rFonts w:ascii="宋体" w:hAnsi="宋体" w:eastAsia="宋体" w:cs="宋体"/>
          <w:color w:val="000"/>
          <w:sz w:val="28"/>
          <w:szCs w:val="28"/>
        </w:rPr>
        <w:t xml:space="preserve">三个副总对上半年工作的总结都很实在，也很客观，既总结了自己分管工作所取得的成绩，也看到了所存在的问题，对下半年工作提出的意见和建议也很实在，具有一定的可操作性。我们相信，下半年，三个副总一定会更加努力工作，更加恪尽职守，一定会在下半年作出更大的工作成效。</w:t>
      </w:r>
    </w:p>
    <w:p>
      <w:pPr>
        <w:ind w:left="0" w:right="0" w:firstLine="560"/>
        <w:spacing w:before="450" w:after="450" w:line="312" w:lineRule="auto"/>
      </w:pPr>
      <w:r>
        <w:rPr>
          <w:rFonts w:ascii="宋体" w:hAnsi="宋体" w:eastAsia="宋体" w:cs="宋体"/>
          <w:color w:val="000"/>
          <w:sz w:val="28"/>
          <w:szCs w:val="28"/>
        </w:rPr>
        <w:t xml:space="preserve">下面进入会议的第二个议程：总经理易华作上半年工作总结和下半年工作部署。易华总经理自从接任总经理职务以后，把自己的心完全系在了公司，时刻都在为公司的稳定和发展操心操劳。通过半年来的细心观察，易华总经理发现了公司所存在的很多实际性的问题，并且对这些问题进行了认真分析，认真思考出了比较具体的解决方法，请大家在听取报告的过程中，认真做好相关记录。下面，掌声有请易华总经理做上半年工作报告。</w:t>
      </w:r>
    </w:p>
    <w:p>
      <w:pPr>
        <w:ind w:left="0" w:right="0" w:firstLine="560"/>
        <w:spacing w:before="450" w:after="450" w:line="312" w:lineRule="auto"/>
      </w:pPr>
      <w:r>
        <w:rPr>
          <w:rFonts w:ascii="宋体" w:hAnsi="宋体" w:eastAsia="宋体" w:cs="宋体"/>
          <w:color w:val="000"/>
          <w:sz w:val="28"/>
          <w:szCs w:val="28"/>
        </w:rPr>
        <w:t xml:space="preserve">易华总经理的报告，全面总结了公司上半年所作出的工作成绩，充分肯定了上半年工作的成效，更重要的是，易华总经理通过半年来的细心考查、认真思考，看到了我们公司目前存在的主要问题以及解决这些问题的措施和方法，易总的报告，对指导我们公司下半年的工作将会起到决定性的作用。我提议，让我们再次对易华总经理所付出的辛勤劳动抱以热烈的掌声!</w:t>
      </w:r>
    </w:p>
    <w:p>
      <w:pPr>
        <w:ind w:left="0" w:right="0" w:firstLine="560"/>
        <w:spacing w:before="450" w:after="450" w:line="312" w:lineRule="auto"/>
      </w:pPr>
      <w:r>
        <w:rPr>
          <w:rFonts w:ascii="宋体" w:hAnsi="宋体" w:eastAsia="宋体" w:cs="宋体"/>
          <w:color w:val="000"/>
          <w:sz w:val="28"/>
          <w:szCs w:val="28"/>
        </w:rPr>
        <w:t xml:space="preserve">下面进入会议的第三个议程：请公司董事长对下半年的相关工作予以强调，请大家欢迎!</w:t>
      </w:r>
    </w:p>
    <w:p>
      <w:pPr>
        <w:ind w:left="0" w:right="0" w:firstLine="560"/>
        <w:spacing w:before="450" w:after="450" w:line="312" w:lineRule="auto"/>
      </w:pPr>
      <w:r>
        <w:rPr>
          <w:rFonts w:ascii="宋体" w:hAnsi="宋体" w:eastAsia="宋体" w:cs="宋体"/>
          <w:color w:val="000"/>
          <w:sz w:val="28"/>
          <w:szCs w:val="28"/>
        </w:rPr>
        <w:t xml:space="preserve">董事长的讲话，虽然简短，但内容非常丰富;虽然很客套，但要求非常严格;虽然听起来是强调，但实质上是对我们大家的一种期望。我们可以用20个字来概括董事长讲话的主要内容，这20个字就是：振奋精神、团结一心、尽职尽责、依法治企、心系公司。这20个字，其实就是我们公司下半年工作的指导思想和具体措施，只要我们按照这20个字去做了，我们一定会取得下半年工作的整体推进，一定会实现我们在今年底实现“亿元集团”的战略目标。</w:t>
      </w:r>
    </w:p>
    <w:p>
      <w:pPr>
        <w:ind w:left="0" w:right="0" w:firstLine="560"/>
        <w:spacing w:before="450" w:after="450" w:line="312" w:lineRule="auto"/>
      </w:pPr>
      <w:r>
        <w:rPr>
          <w:rFonts w:ascii="宋体" w:hAnsi="宋体" w:eastAsia="宋体" w:cs="宋体"/>
          <w:color w:val="000"/>
          <w:sz w:val="28"/>
          <w:szCs w:val="28"/>
        </w:rPr>
        <w:t xml:space="preserve">同志们，今天下午的会议开的很圆满，也很成功，三个副总的工作汇报，易华总经理的总结报告，既对公司半年来的发展进行了全面、客观、公正的总结，也提出了公司下半年的发展思路，描绘了公司美好的未来。董事长最后强调的、提出的五个方面的要求，给我们指出了今后工作的方向，使我们每一个人都能感受到公司的前景光明，更加坚定了我们每个人的信心。这次大会，是一个擂战鼓、吹冲锋号的大会，是一个团结胜利的大会，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会后，我们要认真整理会议笔记，要深入学习、认真领会这次会议的精神，在公司董事长和易总的正确领导下，团结一心，共同努力、务实开拓，不断创新，共同为公司的美好未来贡献我们的力量和智慧!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下面，我宣布：湖北龙海化工有限公司20xx年上半年工作总结大会胜利结束，散会!</w:t>
      </w:r>
    </w:p>
    <w:p>
      <w:pPr>
        <w:ind w:left="0" w:right="0" w:firstLine="560"/>
        <w:spacing w:before="450" w:after="450" w:line="312" w:lineRule="auto"/>
      </w:pPr>
      <w:r>
        <w:rPr>
          <w:rFonts w:ascii="宋体" w:hAnsi="宋体" w:eastAsia="宋体" w:cs="宋体"/>
          <w:color w:val="000"/>
          <w:sz w:val="28"/>
          <w:szCs w:val="28"/>
        </w:rPr>
        <w:t xml:space="preserve">企业半年度员工会议主持词。</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公司组织召开半年度工作会议，回顾和总结上半年工作，部署下半年的安排。出席今天会议的有全体董事、董事局顾问、各企业主要负责人共**人，列席今天会议的有各企业、部门代表**人。今天的会议主要有以下几项议程：</w:t>
      </w:r>
    </w:p>
    <w:p>
      <w:pPr>
        <w:ind w:left="0" w:right="0" w:firstLine="560"/>
        <w:spacing w:before="450" w:after="450" w:line="312" w:lineRule="auto"/>
      </w:pPr>
      <w:r>
        <w:rPr>
          <w:rFonts w:ascii="宋体" w:hAnsi="宋体" w:eastAsia="宋体" w:cs="宋体"/>
          <w:color w:val="000"/>
          <w:sz w:val="28"/>
          <w:szCs w:val="28"/>
        </w:rPr>
        <w:t xml:space="preserve">第一项议程：由各部门、企业负责人汇报上半年工作总结暨下半年工作安排。</w:t>
      </w:r>
    </w:p>
    <w:p>
      <w:pPr>
        <w:ind w:left="0" w:right="0" w:firstLine="560"/>
        <w:spacing w:before="450" w:after="450" w:line="312" w:lineRule="auto"/>
      </w:pPr>
      <w:r>
        <w:rPr>
          <w:rFonts w:ascii="宋体" w:hAnsi="宋体" w:eastAsia="宋体" w:cs="宋体"/>
          <w:color w:val="000"/>
          <w:sz w:val="28"/>
          <w:szCs w:val="28"/>
        </w:rPr>
        <w:t xml:space="preserve">第二项议程：由董事局**主席作半年度工作报告。</w:t>
      </w:r>
    </w:p>
    <w:p>
      <w:pPr>
        <w:ind w:left="0" w:right="0" w:firstLine="560"/>
        <w:spacing w:before="450" w:after="450" w:line="312" w:lineRule="auto"/>
      </w:pPr>
      <w:r>
        <w:rPr>
          <w:rFonts w:ascii="宋体" w:hAnsi="宋体" w:eastAsia="宋体" w:cs="宋体"/>
          <w:color w:val="000"/>
          <w:sz w:val="28"/>
          <w:szCs w:val="28"/>
        </w:rPr>
        <w:t xml:space="preserve">下午，以部门、企业为单位分组讨论。</w:t>
      </w:r>
    </w:p>
    <w:p>
      <w:pPr>
        <w:ind w:left="0" w:right="0" w:firstLine="560"/>
        <w:spacing w:before="450" w:after="450" w:line="312" w:lineRule="auto"/>
      </w:pPr>
      <w:r>
        <w:rPr>
          <w:rFonts w:ascii="宋体" w:hAnsi="宋体" w:eastAsia="宋体" w:cs="宋体"/>
          <w:color w:val="000"/>
          <w:sz w:val="28"/>
          <w:szCs w:val="28"/>
        </w:rPr>
        <w:t xml:space="preserve">下面会议进入第一项议程。</w:t>
      </w:r>
    </w:p>
    <w:p>
      <w:pPr>
        <w:ind w:left="0" w:right="0" w:firstLine="560"/>
        <w:spacing w:before="450" w:after="450" w:line="312" w:lineRule="auto"/>
      </w:pPr>
      <w:r>
        <w:rPr>
          <w:rFonts w:ascii="宋体" w:hAnsi="宋体" w:eastAsia="宋体" w:cs="宋体"/>
          <w:color w:val="000"/>
          <w:sz w:val="28"/>
          <w:szCs w:val="28"/>
        </w:rPr>
        <w:t xml:space="preserve">首先，请发言…………。</w:t>
      </w:r>
    </w:p>
    <w:p>
      <w:pPr>
        <w:ind w:left="0" w:right="0" w:firstLine="560"/>
        <w:spacing w:before="450" w:after="450" w:line="312" w:lineRule="auto"/>
      </w:pPr>
      <w:r>
        <w:rPr>
          <w:rFonts w:ascii="宋体" w:hAnsi="宋体" w:eastAsia="宋体" w:cs="宋体"/>
          <w:color w:val="000"/>
          <w:sz w:val="28"/>
          <w:szCs w:val="28"/>
        </w:rPr>
        <w:t xml:space="preserve">请先生发言。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请先生发言。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下面进行第二项议程，请作半年度工作报告，大家欢迎。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回顾过去，创业坚辛，成绩斐然;展望未来，继往开来，任重道远。这次会议，是一次承上启下、具有深刻意义的重要会议。会上，各企业部门负责人就上半年工作完成情况和下半年工作安排作了很好的汇报，对上半年工作总结比较具体，比较深刻，同时也提出了存在的问题和不足，对下半年工作安排也很全面，很细致。***主席的半年度工作报告，在充分肯定了上半年取得成绩的同时，认真分析了当前的形势，明确提出了下半年工作的总体要求、工作重点和主要措施，内容充实，观点明确，重点突出，进一步坚定了我们做好下半年工作，全面完成全年工作目标的信心和决心;同时，对全体管理层提出了殷切的希望与要求，使我们进一步明晰了责、权、利的关系，是鼓励，更是一种鞭策，让我们时刻保持清醒的头脑，努力工作，奋发有为，勇于承担，为实现年度工作目标尽到自己应尽的责任。总的来讲，会议开得很成功，这次会议认真分析了当前的形势，明确了今年工作的总体思路、目标和主要任务，内容充实，重点突出，既是一次对上半年工作的总结大会，又是一次继续深入推进发展，努力开创各项工作新局面的动员大会。会议时间虽短，但开得很成功，达到了统一思想、明确任务、理清思路、再鼓实劲，努力完成年度工作目标，促进公司各项工作保持良好发展势头的目的。</w:t>
      </w:r>
    </w:p>
    <w:p>
      <w:pPr>
        <w:ind w:left="0" w:right="0" w:firstLine="560"/>
        <w:spacing w:before="450" w:after="450" w:line="312" w:lineRule="auto"/>
      </w:pPr>
      <w:r>
        <w:rPr>
          <w:rFonts w:ascii="宋体" w:hAnsi="宋体" w:eastAsia="宋体" w:cs="宋体"/>
          <w:color w:val="000"/>
          <w:sz w:val="28"/>
          <w:szCs w:val="28"/>
        </w:rPr>
        <w:t xml:space="preserve">通过今天的会议，各部、各企业要迅速贯彻今天会议精神，认真领会冯主席的报告精神，切实按照冯主席布置的工作目标，转变观念，振奋精神，认真落实，周密安排，并以冯主席提出的几点要求去履行自己的职责和使命，提神提速，聚精聚气，以崭新的精神面貌和工作作风投入到下半年的工作中去，坚持董事局的领导，以股东利益、公司利益为重，自觉接受监管，凭良心做人，靠本事吃饭，为全面实现年度工作目标而努力奋斗!</w:t>
      </w:r>
    </w:p>
    <w:p>
      <w:pPr>
        <w:ind w:left="0" w:right="0" w:firstLine="560"/>
        <w:spacing w:before="450" w:after="450" w:line="312" w:lineRule="auto"/>
      </w:pPr>
      <w:r>
        <w:rPr>
          <w:rFonts w:ascii="宋体" w:hAnsi="宋体" w:eastAsia="宋体" w:cs="宋体"/>
          <w:color w:val="000"/>
          <w:sz w:val="28"/>
          <w:szCs w:val="28"/>
        </w:rPr>
        <w:t xml:space="preserve">会议到此结束。在散会前有2个通知：</w:t>
      </w:r>
    </w:p>
    <w:p>
      <w:pPr>
        <w:ind w:left="0" w:right="0" w:firstLine="560"/>
        <w:spacing w:before="450" w:after="450" w:line="312" w:lineRule="auto"/>
      </w:pPr>
      <w:r>
        <w:rPr>
          <w:rFonts w:ascii="宋体" w:hAnsi="宋体" w:eastAsia="宋体" w:cs="宋体"/>
          <w:color w:val="000"/>
          <w:sz w:val="28"/>
          <w:szCs w:val="28"/>
        </w:rPr>
        <w:t xml:space="preserve">第一，下午各部、各企业分组学习讨论***的半年度工作报告，会议地点自行安排。</w:t>
      </w:r>
    </w:p>
    <w:p>
      <w:pPr>
        <w:ind w:left="0" w:right="0" w:firstLine="560"/>
        <w:spacing w:before="450" w:after="450" w:line="312" w:lineRule="auto"/>
      </w:pPr>
      <w:r>
        <w:rPr>
          <w:rFonts w:ascii="宋体" w:hAnsi="宋体" w:eastAsia="宋体" w:cs="宋体"/>
          <w:color w:val="000"/>
          <w:sz w:val="28"/>
          <w:szCs w:val="28"/>
        </w:rPr>
        <w:t xml:space="preserve">第二，中午就餐在***。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年中会议心得体会篇四</w:t>
      </w:r>
    </w:p>
    <w:p>
      <w:pPr>
        <w:ind w:left="0" w:right="0" w:firstLine="560"/>
        <w:spacing w:before="450" w:after="450" w:line="312" w:lineRule="auto"/>
      </w:pPr>
      <w:r>
        <w:rPr>
          <w:rFonts w:ascii="宋体" w:hAnsi="宋体" w:eastAsia="宋体" w:cs="宋体"/>
          <w:color w:val="000"/>
          <w:sz w:val="28"/>
          <w:szCs w:val="28"/>
        </w:rPr>
        <w:t xml:space="preserve">习近平总书记在很多场合多次强调，国家现代化发展离不开农业现代化，正所谓“农业兴则国兴”。在新时代新征程情况下，乡村建设迈出崭新的步伐，农业农村发展势头良好。这些成绩取得离不开基层干部发挥穿针引线的作用，他们承担贯彻落实国家政策的重任，结合自身实际开展乡村振兴各项工作。因此，惟独基层干部做好工作，才干为乡村振兴发展注入新活力，实现乡村振兴。</w:t>
      </w:r>
    </w:p>
    <w:p>
      <w:pPr>
        <w:ind w:left="0" w:right="0" w:firstLine="560"/>
        <w:spacing w:before="450" w:after="450" w:line="312" w:lineRule="auto"/>
      </w:pPr>
      <w:r>
        <w:rPr>
          <w:rFonts w:ascii="宋体" w:hAnsi="宋体" w:eastAsia="宋体" w:cs="宋体"/>
          <w:color w:val="000"/>
          <w:sz w:val="28"/>
          <w:szCs w:val="28"/>
        </w:rPr>
        <w:t xml:space="preserve">基层干部要引招商引资之线穿好生活富裕之针。“不能带头富，不能当干部；</w:t>
      </w:r>
    </w:p>
    <w:p>
      <w:pPr>
        <w:ind w:left="0" w:right="0" w:firstLine="560"/>
        <w:spacing w:before="450" w:after="450" w:line="312" w:lineRule="auto"/>
      </w:pPr>
      <w:r>
        <w:rPr>
          <w:rFonts w:ascii="宋体" w:hAnsi="宋体" w:eastAsia="宋体" w:cs="宋体"/>
          <w:color w:val="000"/>
          <w:sz w:val="28"/>
          <w:szCs w:val="28"/>
        </w:rPr>
        <w:t xml:space="preserve">甚至有些地区为了引进项目不惜牺牲百姓健康只为自身政绩考虑。这种情况致使农民利益受损造成地方财政亏空伤害政府形象。由此可见，基层干部在穿针引线工作中并未发挥积极作用，这就需要基层干部在工作中讲求实际，对于招商中进行细致筛查引进优质资本完善农业农村基础设施，落实国家最新政策，通过招商解决就业，带动百姓增收致富，实现乡村振兴生活富裕之针。</w:t>
      </w:r>
    </w:p>
    <w:p>
      <w:pPr>
        <w:ind w:left="0" w:right="0" w:firstLine="560"/>
        <w:spacing w:before="450" w:after="450" w:line="312" w:lineRule="auto"/>
      </w:pPr>
      <w:r>
        <w:rPr>
          <w:rFonts w:ascii="宋体" w:hAnsi="宋体" w:eastAsia="宋体" w:cs="宋体"/>
          <w:color w:val="000"/>
          <w:sz w:val="28"/>
          <w:szCs w:val="28"/>
        </w:rPr>
        <w:t xml:space="preserve">基层干部要引垃圾分类之线穿好生态宜居之针。正所谓“生态兴则文明兴，生态衰则文明衰”，生态宜居是美丽乡村建设的重要内容之一。实现生态宜居我们要打造良好的村容村貌。之前大部分农村都经历过垃圾遍地蚊蝇满天飞厕所污水横流的情况，如今在新农村以及垃圾分类的环境下，基层干部手把手教从娃娃抓起开展多方位宣传坚固树立分类意识，打造农村新景象已取得良好成效，有效推动了新农村建设发展。倘若基层干部一心谋发展，对乡村环境和垃圾管理不予理睬，那么百姓不会有舒适的生活环境，更何谈新农村建设。因此，实现生态宜居，需要基层干部不断创新工作方法做好工作规划多角度宣传提升村民意识，做好穿针引线工作。</w:t>
      </w:r>
    </w:p>
    <w:p>
      <w:pPr>
        <w:ind w:left="0" w:right="0" w:firstLine="560"/>
        <w:spacing w:before="450" w:after="450" w:line="312" w:lineRule="auto"/>
      </w:pPr>
      <w:r>
        <w:rPr>
          <w:rFonts w:ascii="宋体" w:hAnsi="宋体" w:eastAsia="宋体" w:cs="宋体"/>
          <w:color w:val="000"/>
          <w:sz w:val="28"/>
          <w:szCs w:val="28"/>
        </w:rPr>
        <w:t xml:space="preserve">也需要按照“上面线”稳步推进，干部不能有“走一步算一步”的打算，要结合自身情况，稳扎稳打，集民智汇民力开展乡村管理。惟独把调研之风融入基层干部工作实际中，才干加快乡村管理步伐。因此，乡村振兴离不开基层管理，管理有效而基层干部的调查钻研。</w:t>
      </w:r>
    </w:p>
    <w:p>
      <w:pPr>
        <w:ind w:left="0" w:right="0" w:firstLine="560"/>
        <w:spacing w:before="450" w:after="450" w:line="312" w:lineRule="auto"/>
      </w:pPr>
      <w:r>
        <w:rPr>
          <w:rFonts w:ascii="宋体" w:hAnsi="宋体" w:eastAsia="宋体" w:cs="宋体"/>
          <w:color w:val="000"/>
          <w:sz w:val="28"/>
          <w:szCs w:val="28"/>
        </w:rPr>
        <w:t xml:space="preserve">不驰于空想，不骛于虚声。乡村振兴中最要害一环是基层干部。习近平总书记也说：“深入基层不放松，立根原在群众中。”乡村振兴需要基层干部做好绣花针，穿起基层千条线，织好三农发展布，才干让乡村振兴的愿景指日可待。因此，基层干部要做好穿针引线工作，助力实现乡村振兴目标。</w:t>
      </w:r>
    </w:p>
    <w:p>
      <w:pPr>
        <w:ind w:left="0" w:right="0" w:firstLine="560"/>
        <w:spacing w:before="450" w:after="450" w:line="312" w:lineRule="auto"/>
      </w:pPr>
      <w:r>
        <w:rPr>
          <w:rFonts w:ascii="黑体" w:hAnsi="黑体" w:eastAsia="黑体" w:cs="黑体"/>
          <w:color w:val="000000"/>
          <w:sz w:val="34"/>
          <w:szCs w:val="34"/>
          <w:b w:val="1"/>
          <w:bCs w:val="1"/>
        </w:rPr>
        <w:t xml:space="preserve">年中会议心得体会篇五</w:t>
      </w:r>
    </w:p>
    <w:p>
      <w:pPr>
        <w:ind w:left="0" w:right="0" w:firstLine="560"/>
        <w:spacing w:before="450" w:after="450" w:line="312" w:lineRule="auto"/>
      </w:pPr>
      <w:r>
        <w:rPr>
          <w:rFonts w:ascii="宋体" w:hAnsi="宋体" w:eastAsia="宋体" w:cs="宋体"/>
          <w:color w:val="000"/>
          <w:sz w:val="28"/>
          <w:szCs w:val="28"/>
        </w:rPr>
        <w:t xml:space="preserve">7月27日，公司20xx年年中工作会议召开。会议旨在认真贯彻省公司20xx年年中工作会议精神，总结公司上半年工作，安排部署公司下半年工作。会议强调，要分析形势，明确任务，进一步统一思想、转变观念，坚定信心、振奋精神，持续改进，提质提效，确保圆满完成全年各项目标任务，以优异的成绩向党的献礼。</w:t>
      </w:r>
    </w:p>
    <w:p>
      <w:pPr>
        <w:ind w:left="0" w:right="0" w:firstLine="560"/>
        <w:spacing w:before="450" w:after="450" w:line="312" w:lineRule="auto"/>
      </w:pPr>
      <w:r>
        <w:rPr>
          <w:rFonts w:ascii="宋体" w:hAnsi="宋体" w:eastAsia="宋体" w:cs="宋体"/>
          <w:color w:val="000"/>
          <w:sz w:val="28"/>
          <w:szCs w:val="28"/>
        </w:rPr>
        <w:t xml:space="preserve">公司总经理***出席会议，并作题为《***********》的工作报告。党委书记李东主持会议，并传达了省公司20xx年年中工作会议精神。</w:t>
      </w:r>
    </w:p>
    <w:p>
      <w:pPr>
        <w:ind w:left="0" w:right="0" w:firstLine="560"/>
        <w:spacing w:before="450" w:after="450" w:line="312" w:lineRule="auto"/>
      </w:pPr>
      <w:r>
        <w:rPr>
          <w:rFonts w:ascii="宋体" w:hAnsi="宋体" w:eastAsia="宋体" w:cs="宋体"/>
          <w:color w:val="000"/>
          <w:sz w:val="28"/>
          <w:szCs w:val="28"/>
        </w:rPr>
        <w:t xml:space="preserve">今年以来，面对严峻的经济形势和艰巨的改革发展任务，公司认真贯彻落实省公司决策部署，坚持以改革创新为动力，以安全稳定、优质服务为基础，围绕年初职代会确定的目标任务，加快推进“三集五大”建设，严格依法治企，全面创先争优，各项工作有序高效推进，总体保持了平稳健康发展的良好局面。***在工作报告中全面总结了上半年的工作，肯定了公司在改革发展中取得的成绩，深入分析了公司面临的形势，对安全稳定、依法治企、“三集五大”体系建设、提升管理、深化创先争优等内容进行了深入阐述，明确了工作思路、方向、原则和要求，部署了下半年公司工作，并就各级领导班子履职尽责提出明确要求。</w:t>
      </w:r>
    </w:p>
    <w:p>
      <w:pPr>
        <w:ind w:left="0" w:right="0" w:firstLine="560"/>
        <w:spacing w:before="450" w:after="450" w:line="312" w:lineRule="auto"/>
      </w:pPr>
      <w:r>
        <w:rPr>
          <w:rFonts w:ascii="宋体" w:hAnsi="宋体" w:eastAsia="宋体" w:cs="宋体"/>
          <w:color w:val="000"/>
          <w:sz w:val="28"/>
          <w:szCs w:val="28"/>
        </w:rPr>
        <w:t xml:space="preserve">***强调，当前正值电网迎峰度夏的关键时期，安全生产、优质服务、“三集五大”建设等任务仍十分繁重，各级干部员工要继续发扬坚持、坚守、坚韧、坚强的精神，全力确保安全稳定，深入推进“三集五大”体系建设，优质高效推进电网建设，不断加强和规范企业管理，进一步提高服务品质，进一步强化“三个建设”。</w:t>
      </w:r>
    </w:p>
    <w:p>
      <w:pPr>
        <w:ind w:left="0" w:right="0" w:firstLine="560"/>
        <w:spacing w:before="450" w:after="450" w:line="312" w:lineRule="auto"/>
      </w:pPr>
      <w:r>
        <w:rPr>
          <w:rFonts w:ascii="宋体" w:hAnsi="宋体" w:eastAsia="宋体" w:cs="宋体"/>
          <w:color w:val="000"/>
          <w:sz w:val="28"/>
          <w:szCs w:val="28"/>
        </w:rPr>
        <w:t xml:space="preserve">关于安全稳定，***指出，要清醒认识公司安全生产形势，不断夯实安全基础;要认真落实安全责任制;要对各类作业现场实行“三全”管控;要全面、深入、系统地排查安全隐患，提高治理率;要深入开展“反违章”活动;要加强电网运行风险分析，加强演练，确保城市和高危用户可靠供电;要细致排查不稳定因素，全面落实稳控责任和措施;要全面做好期间保电工作，确保和谐稳定，实现安全年目标。</w:t>
      </w:r>
    </w:p>
    <w:p>
      <w:pPr>
        <w:ind w:left="0" w:right="0" w:firstLine="560"/>
        <w:spacing w:before="450" w:after="450" w:line="312" w:lineRule="auto"/>
      </w:pPr>
      <w:r>
        <w:rPr>
          <w:rFonts w:ascii="宋体" w:hAnsi="宋体" w:eastAsia="宋体" w:cs="宋体"/>
          <w:color w:val="000"/>
          <w:sz w:val="28"/>
          <w:szCs w:val="28"/>
        </w:rPr>
        <w:t xml:space="preserve">关于“三集五大”建设，***要求，要继续深化“三集”管理，要加快推进“五大”体系建设。他强调，“五大”体系建设不仅是人员机构、工作流程的调整，更重要的是管理和效率的提升，必须不断调整和深化。广大干部员工要有清醒的认识，务必切实增强责任感和紧迫感，做好“五大”体系建设磨合改进阶段各项工作，确保业务应用系统平稳过渡、无缝对接，确保公司在新模式下高效运转。</w:t>
      </w:r>
    </w:p>
    <w:p>
      <w:pPr>
        <w:ind w:left="0" w:right="0" w:firstLine="560"/>
        <w:spacing w:before="450" w:after="450" w:line="312" w:lineRule="auto"/>
      </w:pPr>
      <w:r>
        <w:rPr>
          <w:rFonts w:ascii="宋体" w:hAnsi="宋体" w:eastAsia="宋体" w:cs="宋体"/>
          <w:color w:val="000"/>
          <w:sz w:val="28"/>
          <w:szCs w:val="28"/>
        </w:rPr>
        <w:t xml:space="preserve">关于履职尽责，****指出，公司改革发展任务艰巨而繁重，对各级领导干部都提出了更高的要求。领导力和执行力，归根到底是通过履职尽责实现的。公司上下要切实增强责任意识，强化责任落实，坚决消除责任空当，以机制保证责任落实，切实把公司管理好、发展好。</w:t>
      </w:r>
    </w:p>
    <w:p>
      <w:pPr>
        <w:ind w:left="0" w:right="0" w:firstLine="560"/>
        <w:spacing w:before="450" w:after="450" w:line="312" w:lineRule="auto"/>
      </w:pPr>
      <w:r>
        <w:rPr>
          <w:rFonts w:ascii="宋体" w:hAnsi="宋体" w:eastAsia="宋体" w:cs="宋体"/>
          <w:color w:val="000"/>
          <w:sz w:val="28"/>
          <w:szCs w:val="28"/>
        </w:rPr>
        <w:t xml:space="preserve">会议指出，下半年公司安全生产、电网建设、经营管理、改革发展等形势依然严峻，公司工作的总体要求是：认真贯彻落实省公司年中工作会议的各项部署，以安全稳定为基础，以深入推进“三集五大”建设为主线，以改革创新为动力，以同业对标为突破口，转变作风，履职尽责，破解难题，提质提效、做精做优，确保完成全年目标任务。</w:t>
      </w:r>
    </w:p>
    <w:p>
      <w:pPr>
        <w:ind w:left="0" w:right="0" w:firstLine="560"/>
        <w:spacing w:before="450" w:after="450" w:line="312" w:lineRule="auto"/>
      </w:pPr>
      <w:r>
        <w:rPr>
          <w:rFonts w:ascii="宋体" w:hAnsi="宋体" w:eastAsia="宋体" w:cs="宋体"/>
          <w:color w:val="000"/>
          <w:sz w:val="28"/>
          <w:szCs w:val="28"/>
        </w:rPr>
        <w:t xml:space="preserve">李东在总结讲话中指出，在省公司20xx年年中工作会议上，燕福龙总经理对公司系统当前面临的宏观经济环境、能源发展格局、电力体制改革形势进行了深刻分析，提出了关于“三集五大”建设等七方面重点工作要求。唱友义总经理在工作报告中提出了全力确保安全稳定、深入推进“三集五大”体系建设、优质高效推进电网建设等6项重点要求。各部门、各单位要切实增强紧迫感和责任感，自觉把思想和行动统一到会议精神上来，在学习中加深理解，在执行中不断创新，确保全年工作目标顺利实现。</w:t>
      </w:r>
    </w:p>
    <w:p>
      <w:pPr>
        <w:ind w:left="0" w:right="0" w:firstLine="560"/>
        <w:spacing w:before="450" w:after="450" w:line="312" w:lineRule="auto"/>
      </w:pPr>
      <w:r>
        <w:rPr>
          <w:rFonts w:ascii="宋体" w:hAnsi="宋体" w:eastAsia="宋体" w:cs="宋体"/>
          <w:color w:val="000"/>
          <w:sz w:val="28"/>
          <w:szCs w:val="28"/>
        </w:rPr>
        <w:t xml:space="preserve">李东强调，下半年公司发展的各项任务艰巨，各级干部员工要同心同德，认真领会上级精神，围绕公司重点工作任务，准确理解、超前谋划、努力实干，努力完成全年各项工作任务，以优异成绩迎接党的胜利召开。</w:t>
      </w:r>
    </w:p>
    <w:p>
      <w:pPr>
        <w:ind w:left="0" w:right="0" w:firstLine="560"/>
        <w:spacing w:before="450" w:after="450" w:line="312" w:lineRule="auto"/>
      </w:pPr>
      <w:r>
        <w:rPr>
          <w:rFonts w:ascii="宋体" w:hAnsi="宋体" w:eastAsia="宋体" w:cs="宋体"/>
          <w:color w:val="000"/>
          <w:sz w:val="28"/>
          <w:szCs w:val="28"/>
        </w:rPr>
        <w:t xml:space="preserve">李东要求，各部门、各单位要学习好、贯彻好、落实好省公司年中工作会议和唱局长讲话精神，要对唱局长工作报告中提出的工作思路、工作目标和工作要求进行深入研究，明确工作重点，强化责任落实，切实提高执行力。领导干部要履职尽责，敢于正视困难，勇于破解难题，要努力干实事、干成事;各部门要把主要精力用在研究公司科学发展、健康发展、持续发展和服务基层上，发现并帮助基层解决具体问题;要增强政治意识和责任意识，提高应急处置能力，做好稳定工作;要充分发挥党、工、团组织作用，推动发展、服务群众、凝聚人心、促进和谐，确保完成全年各项目标任务。</w:t>
      </w:r>
    </w:p>
    <w:p>
      <w:pPr>
        <w:ind w:left="0" w:right="0" w:firstLine="560"/>
        <w:spacing w:before="450" w:after="450" w:line="312" w:lineRule="auto"/>
      </w:pPr>
      <w:r>
        <w:rPr>
          <w:rFonts w:ascii="宋体" w:hAnsi="宋体" w:eastAsia="宋体" w:cs="宋体"/>
          <w:color w:val="000"/>
          <w:sz w:val="28"/>
          <w:szCs w:val="28"/>
        </w:rPr>
        <w:t xml:space="preserve">看过年中总结会议上的讲话的人还看了：</w:t>
      </w:r>
    </w:p>
    <w:p>
      <w:pPr>
        <w:ind w:left="0" w:right="0" w:firstLine="560"/>
        <w:spacing w:before="450" w:after="450" w:line="312" w:lineRule="auto"/>
      </w:pPr>
      <w:r>
        <w:rPr>
          <w:rFonts w:ascii="黑体" w:hAnsi="黑体" w:eastAsia="黑体" w:cs="黑体"/>
          <w:color w:val="000000"/>
          <w:sz w:val="34"/>
          <w:szCs w:val="34"/>
          <w:b w:val="1"/>
          <w:bCs w:val="1"/>
        </w:rPr>
        <w:t xml:space="preserve">年中会议心得体会篇六</w:t>
      </w:r>
    </w:p>
    <w:p>
      <w:pPr>
        <w:ind w:left="0" w:right="0" w:firstLine="560"/>
        <w:spacing w:before="450" w:after="450" w:line="312" w:lineRule="auto"/>
      </w:pPr>
      <w:r>
        <w:rPr>
          <w:rFonts w:ascii="宋体" w:hAnsi="宋体" w:eastAsia="宋体" w:cs="宋体"/>
          <w:color w:val="000"/>
          <w:sz w:val="28"/>
          <w:szCs w:val="28"/>
        </w:rPr>
        <w:t xml:space="preserve">在刚刚闭幕的中央经济工作会议上，化解房地产库存成为2016年经济工作的五大任务之一。“化解房地产库存，既是当前的现实问题，也是供给侧结构性改革的重要方面。”国务院发展研究中心市场经济研究所所长任兴洲说。</w:t>
      </w:r>
    </w:p>
    <w:p>
      <w:pPr>
        <w:ind w:left="0" w:right="0" w:firstLine="560"/>
        <w:spacing w:before="450" w:after="450" w:line="312" w:lineRule="auto"/>
      </w:pPr>
      <w:r>
        <w:rPr>
          <w:rFonts w:ascii="宋体" w:hAnsi="宋体" w:eastAsia="宋体" w:cs="宋体"/>
          <w:color w:val="000"/>
          <w:sz w:val="28"/>
          <w:szCs w:val="28"/>
        </w:rPr>
        <w:t xml:space="preserve">社科院财经战略研究院、社科院城市与竞争力研究中心日前联合发布的《中国住房发展报告2015—2016》显示，截至今年底，我国商品住房总库存预计达到39.96亿平方米。其中现房库存，即现房待售面积约4.26亿平方米，去化周期23个月;期房库存，即在建待售面积35.7亿平方米，需要4.5年来消化。</w:t>
      </w:r>
    </w:p>
    <w:p>
      <w:pPr>
        <w:ind w:left="0" w:right="0" w:firstLine="560"/>
        <w:spacing w:before="450" w:after="450" w:line="312" w:lineRule="auto"/>
      </w:pPr>
      <w:r>
        <w:rPr>
          <w:rFonts w:ascii="宋体" w:hAnsi="宋体" w:eastAsia="宋体" w:cs="宋体"/>
          <w:color w:val="000"/>
          <w:sz w:val="28"/>
          <w:szCs w:val="28"/>
        </w:rPr>
        <w:t xml:space="preserve">“如果在目前的建设基础上，每年再增加10%的供给，未来5年，商品住宅的总供给将高达88.2亿平方米，去库存压力可想而知。”社科院城市与竞争力研究中心主任倪鹏飞说。</w:t>
      </w:r>
    </w:p>
    <w:p>
      <w:pPr>
        <w:ind w:left="0" w:right="0" w:firstLine="560"/>
        <w:spacing w:before="450" w:after="450" w:line="312" w:lineRule="auto"/>
      </w:pPr>
      <w:r>
        <w:rPr>
          <w:rFonts w:ascii="宋体" w:hAnsi="宋体" w:eastAsia="宋体" w:cs="宋体"/>
          <w:color w:val="000"/>
          <w:sz w:val="28"/>
          <w:szCs w:val="28"/>
        </w:rPr>
        <w:t xml:space="preserve">去库存决不是政府兜底托市。</w:t>
      </w:r>
    </w:p>
    <w:p>
      <w:pPr>
        <w:ind w:left="0" w:right="0" w:firstLine="560"/>
        <w:spacing w:before="450" w:after="450" w:line="312" w:lineRule="auto"/>
      </w:pPr>
      <w:r>
        <w:rPr>
          <w:rFonts w:ascii="宋体" w:hAnsi="宋体" w:eastAsia="宋体" w:cs="宋体"/>
          <w:color w:val="000"/>
          <w:sz w:val="28"/>
          <w:szCs w:val="28"/>
        </w:rPr>
        <w:t xml:space="preserve">在任兴洲看来，中央经济工作会议无疑给楼市去库存开出了一张“近期与远期统筹结合、供给与需求双向发力、多措并举”的药方。</w:t>
      </w:r>
    </w:p>
    <w:p>
      <w:pPr>
        <w:ind w:left="0" w:right="0" w:firstLine="560"/>
        <w:spacing w:before="450" w:after="450" w:line="312" w:lineRule="auto"/>
      </w:pPr>
      <w:r>
        <w:rPr>
          <w:rFonts w:ascii="宋体" w:hAnsi="宋体" w:eastAsia="宋体" w:cs="宋体"/>
          <w:color w:val="000"/>
          <w:sz w:val="28"/>
          <w:szCs w:val="28"/>
        </w:rPr>
        <w:t xml:space="preserve">从长期看，要按照加快提高户籍人口城镇化率和深化住房制度改革的要求，通过加快农民工市民化，扩大有效需求，打通供需通道，消化库存，稳定房地产市场。还要落实户籍制度改革方案，允许农业转移人口等非户籍人口在就业地落户，使他们形成在就业地买房或长期租房的预期和需求。要明确深化住房制度改革方向，以满足新市民住房需求为主要出发点，以建立购租并举的住房制度为主要方向，把公租房扩大到非户籍人口。</w:t>
      </w:r>
    </w:p>
    <w:p>
      <w:pPr>
        <w:ind w:left="0" w:right="0" w:firstLine="560"/>
        <w:spacing w:before="450" w:after="450" w:line="312" w:lineRule="auto"/>
      </w:pPr>
      <w:r>
        <w:rPr>
          <w:rFonts w:ascii="宋体" w:hAnsi="宋体" w:eastAsia="宋体" w:cs="宋体"/>
          <w:color w:val="000"/>
          <w:sz w:val="28"/>
          <w:szCs w:val="28"/>
        </w:rPr>
        <w:t xml:space="preserve">“农民工市民化等措施是化解楼市库存的一条途径。但这属于中长期政策，需要户籍制度改革等一系列改革组合拳落地，因此至少要等两三年才能见效。”任兴洲说，“制度性的变革可以解决房地产长期需求问题，但去库存也是现实问题，因此中长期制度性变革必须与短期的去库存措施相结合，多种措施并举。”</w:t>
      </w:r>
    </w:p>
    <w:p>
      <w:pPr>
        <w:ind w:left="0" w:right="0" w:firstLine="560"/>
        <w:spacing w:before="450" w:after="450" w:line="312" w:lineRule="auto"/>
      </w:pPr>
      <w:r>
        <w:rPr>
          <w:rFonts w:ascii="宋体" w:hAnsi="宋体" w:eastAsia="宋体" w:cs="宋体"/>
          <w:color w:val="000"/>
          <w:sz w:val="28"/>
          <w:szCs w:val="28"/>
        </w:rPr>
        <w:t xml:space="preserve">短期看，楼市去库存一方面要从供给上发力，特别是。</w:t>
      </w:r>
    </w:p>
    <w:p>
      <w:pPr>
        <w:ind w:left="0" w:right="0" w:firstLine="560"/>
        <w:spacing w:before="450" w:after="450" w:line="312" w:lineRule="auto"/>
      </w:pPr>
      <w:r>
        <w:rPr>
          <w:rFonts w:ascii="宋体" w:hAnsi="宋体" w:eastAsia="宋体" w:cs="宋体"/>
          <w:color w:val="000"/>
          <w:sz w:val="28"/>
          <w:szCs w:val="28"/>
        </w:rPr>
        <w:t xml:space="preserve">三、四线城市，坚决控制土地和开发节奏，不再造成新的库存压力;另一方面还是要刺激需求。从政府角度，可以通过交易环节税费的减免，提高交易的流动性，促成像小房换大房这样的合理需求的释放。而作为开发商，也应顺应市场规律调整营销策略，适当降低商品住房价格。“开发商作为利益主体，应该有一个基本的认识，去库存决不是政府兜底托市，趁机涨价不明智，应尽快争取市场出清。”任兴洲说。</w:t>
      </w:r>
    </w:p>
    <w:p>
      <w:pPr>
        <w:ind w:left="0" w:right="0" w:firstLine="560"/>
        <w:spacing w:before="450" w:after="450" w:line="312" w:lineRule="auto"/>
      </w:pPr>
      <w:r>
        <w:rPr>
          <w:rFonts w:ascii="宋体" w:hAnsi="宋体" w:eastAsia="宋体" w:cs="宋体"/>
          <w:color w:val="000"/>
          <w:sz w:val="28"/>
          <w:szCs w:val="28"/>
        </w:rPr>
        <w:t xml:space="preserve">利用货币化安置，打通保障房商品房之间的通道。</w:t>
      </w:r>
    </w:p>
    <w:p>
      <w:pPr>
        <w:ind w:left="0" w:right="0" w:firstLine="560"/>
        <w:spacing w:before="450" w:after="450" w:line="312" w:lineRule="auto"/>
      </w:pPr>
      <w:r>
        <w:rPr>
          <w:rFonts w:ascii="宋体" w:hAnsi="宋体" w:eastAsia="宋体" w:cs="宋体"/>
          <w:color w:val="000"/>
          <w:sz w:val="28"/>
          <w:szCs w:val="28"/>
        </w:rPr>
        <w:t xml:space="preserve">打通供需通道是消化库存的另一条腿。任兴洲认为，根据目前住房市场的现实情况，有必要利用货币化安置打通保障房与商品房之间的通道，实现住房存量资源的优化配置。</w:t>
      </w:r>
    </w:p>
    <w:p>
      <w:pPr>
        <w:ind w:left="0" w:right="0" w:firstLine="560"/>
        <w:spacing w:before="450" w:after="450" w:line="312" w:lineRule="auto"/>
      </w:pPr>
      <w:r>
        <w:rPr>
          <w:rFonts w:ascii="宋体" w:hAnsi="宋体" w:eastAsia="宋体" w:cs="宋体"/>
          <w:color w:val="000"/>
          <w:sz w:val="28"/>
          <w:szCs w:val="28"/>
        </w:rPr>
        <w:t xml:space="preserve">目前我国住房市场已从供不应求转向供求基本平衡、局部过剩，包括棚改在内的住房保障政策也应适时调整和转型。从国际经验看，在住房总量不足的时候，政府的住房保障政策通常以“补砖头”的实物保障为主，而在住房总量不足的矛盾基本解决后，住房保障方式会更加重视货币化的“补人头”，因为这可以给保障对象更多的选择权，在保障成本不变的前提下，提高保障对象的满意度。</w:t>
      </w:r>
    </w:p>
    <w:p>
      <w:pPr>
        <w:ind w:left="0" w:right="0" w:firstLine="560"/>
        <w:spacing w:before="450" w:after="450" w:line="312" w:lineRule="auto"/>
      </w:pPr>
      <w:r>
        <w:rPr>
          <w:rFonts w:ascii="宋体" w:hAnsi="宋体" w:eastAsia="宋体" w:cs="宋体"/>
          <w:color w:val="000"/>
          <w:sz w:val="28"/>
          <w:szCs w:val="28"/>
        </w:rPr>
        <w:t xml:space="preserve">“明年还有600万套的棚改任务。在高库存城市，通过货币化安置方式，以商品房库存来解决非常现实。现在很多地方楼市去库存压力很大，再建实物保障房，实际上是给市场加压，不如盘活存量资源。”任兴洲说。</w:t>
      </w:r>
    </w:p>
    <w:p>
      <w:pPr>
        <w:ind w:left="0" w:right="0" w:firstLine="560"/>
        <w:spacing w:before="450" w:after="450" w:line="312" w:lineRule="auto"/>
      </w:pPr>
      <w:r>
        <w:rPr>
          <w:rFonts w:ascii="宋体" w:hAnsi="宋体" w:eastAsia="宋体" w:cs="宋体"/>
          <w:color w:val="000"/>
          <w:sz w:val="28"/>
          <w:szCs w:val="28"/>
        </w:rPr>
        <w:t xml:space="preserve">脱贫攻坚战成败在于精准。</w:t>
      </w:r>
    </w:p>
    <w:p>
      <w:pPr>
        <w:ind w:left="0" w:right="0" w:firstLine="560"/>
        <w:spacing w:before="450" w:after="450" w:line="312" w:lineRule="auto"/>
      </w:pPr>
      <w:r>
        <w:rPr>
          <w:rFonts w:ascii="宋体" w:hAnsi="宋体" w:eastAsia="宋体" w:cs="宋体"/>
          <w:color w:val="000"/>
          <w:sz w:val="28"/>
          <w:szCs w:val="28"/>
        </w:rPr>
        <w:t xml:space="preserve">中央经济工作会议强调，要打好脱贫攻坚战，坚持精准扶贫、精准脱贫，瞄准建档立卡贫困人口，加大资金、政策、工作等投入力度，真抓实干，提高扶贫质量。</w:t>
      </w:r>
    </w:p>
    <w:p>
      <w:pPr>
        <w:ind w:left="0" w:right="0" w:firstLine="560"/>
        <w:spacing w:before="450" w:after="450" w:line="312" w:lineRule="auto"/>
      </w:pPr>
      <w:r>
        <w:rPr>
          <w:rFonts w:ascii="宋体" w:hAnsi="宋体" w:eastAsia="宋体" w:cs="宋体"/>
          <w:color w:val="000"/>
          <w:sz w:val="28"/>
          <w:szCs w:val="28"/>
        </w:rPr>
        <w:t xml:space="preserve">中国人民大学反贫困问题研究中心主任汪三贵认为，这与党的十八届五中全会和中央扶贫开发工作会议的要求一脉相承，体现了全面建成小康社会的客观要求和党中央对扶贫开发工作的高度重视。</w:t>
      </w:r>
    </w:p>
    <w:p>
      <w:pPr>
        <w:ind w:left="0" w:right="0" w:firstLine="560"/>
        <w:spacing w:before="450" w:after="450" w:line="312" w:lineRule="auto"/>
      </w:pPr>
      <w:r>
        <w:rPr>
          <w:rFonts w:ascii="宋体" w:hAnsi="宋体" w:eastAsia="宋体" w:cs="宋体"/>
          <w:color w:val="000"/>
          <w:sz w:val="28"/>
          <w:szCs w:val="28"/>
        </w:rPr>
        <w:t xml:space="preserve">“脱贫攻坚成败在于精准，精准扶贫、精准脱贫是打赢脱贫攻坚战的基本方略，也是现行标准下7017万农村贫困人口到2020年如期摆脱贫困的根本保证。”汪三贵说。</w:t>
      </w:r>
    </w:p>
    <w:p>
      <w:pPr>
        <w:ind w:left="0" w:right="0" w:firstLine="560"/>
        <w:spacing w:before="450" w:after="450" w:line="312" w:lineRule="auto"/>
      </w:pPr>
      <w:r>
        <w:rPr>
          <w:rFonts w:ascii="宋体" w:hAnsi="宋体" w:eastAsia="宋体" w:cs="宋体"/>
          <w:color w:val="000"/>
          <w:sz w:val="28"/>
          <w:szCs w:val="28"/>
        </w:rPr>
        <w:t xml:space="preserve">建议采用多维贫困标准识别贫困户。</w:t>
      </w:r>
    </w:p>
    <w:p>
      <w:pPr>
        <w:ind w:left="0" w:right="0" w:firstLine="560"/>
        <w:spacing w:before="450" w:after="450" w:line="312" w:lineRule="auto"/>
      </w:pPr>
      <w:r>
        <w:rPr>
          <w:rFonts w:ascii="宋体" w:hAnsi="宋体" w:eastAsia="宋体" w:cs="宋体"/>
          <w:color w:val="000"/>
          <w:sz w:val="28"/>
          <w:szCs w:val="28"/>
        </w:rPr>
        <w:t xml:space="preserve">“确保‘六个精准’是精准扶贫的本质要求，也是做好精准扶贫工作的关键所在。”汪三贵说，有几个方面需要注意。</w:t>
      </w:r>
    </w:p>
    <w:p>
      <w:pPr>
        <w:ind w:left="0" w:right="0" w:firstLine="560"/>
        <w:spacing w:before="450" w:after="450" w:line="312" w:lineRule="auto"/>
      </w:pPr>
      <w:r>
        <w:rPr>
          <w:rFonts w:ascii="宋体" w:hAnsi="宋体" w:eastAsia="宋体" w:cs="宋体"/>
          <w:color w:val="000"/>
          <w:sz w:val="28"/>
          <w:szCs w:val="28"/>
        </w:rPr>
        <w:t xml:space="preserve">扶持对象精准。目前，全国主要是通过建档立卡的方式来识别贫困人口。识别过程中遇到的主要问题是精确统计农户的收入很困难。</w:t>
      </w:r>
    </w:p>
    <w:p>
      <w:pPr>
        <w:ind w:left="0" w:right="0" w:firstLine="560"/>
        <w:spacing w:before="450" w:after="450" w:line="312" w:lineRule="auto"/>
      </w:pPr>
      <w:r>
        <w:rPr>
          <w:rFonts w:ascii="宋体" w:hAnsi="宋体" w:eastAsia="宋体" w:cs="宋体"/>
          <w:color w:val="000"/>
          <w:sz w:val="28"/>
          <w:szCs w:val="28"/>
        </w:rPr>
        <w:t xml:space="preserve">“今后对扶持对象的识别和动态调整过程中，需要在中央和地方两个层面改进识别标准和识别方式。”汪三贵建议，放弃单一的收入标准而采用多维贫困的标准来识别建档立卡贫困户，避免国家制定的标准与基层采用的标准完全脱节。在基层民主评议中需要更加重视收入和消费因素，用严格的否决性指标如财政供养人口、有商品房家庭等排除掉不合格的人群。</w:t>
      </w:r>
    </w:p>
    <w:p>
      <w:pPr>
        <w:ind w:left="0" w:right="0" w:firstLine="560"/>
        <w:spacing w:before="450" w:after="450" w:line="312" w:lineRule="auto"/>
      </w:pPr>
      <w:r>
        <w:rPr>
          <w:rFonts w:ascii="宋体" w:hAnsi="宋体" w:eastAsia="宋体" w:cs="宋体"/>
          <w:color w:val="000"/>
          <w:sz w:val="28"/>
          <w:szCs w:val="28"/>
        </w:rPr>
        <w:t xml:space="preserve">资金使用精准。汪三贵认为，对贫困户情况更了解和负责实施精准扶贫的地方政府，必须给予其在资金使用上的自主权，以保证地方政府确定的到户扶持项目有资金支持。目前80%的专项扶贫资金的管理权已经下放到县一级，但其它行业部门的资金管理方式变化不大，需要进一步下放资金管理权，才可能做到扶贫资金在县一级的整合，提高资金使用的针对性和效果。</w:t>
      </w:r>
    </w:p>
    <w:p>
      <w:pPr>
        <w:ind w:left="0" w:right="0" w:firstLine="560"/>
        <w:spacing w:before="450" w:after="450" w:line="312" w:lineRule="auto"/>
      </w:pPr>
      <w:r>
        <w:rPr>
          <w:rFonts w:ascii="宋体" w:hAnsi="宋体" w:eastAsia="宋体" w:cs="宋体"/>
          <w:color w:val="000"/>
          <w:sz w:val="28"/>
          <w:szCs w:val="28"/>
        </w:rPr>
        <w:t xml:space="preserve">措施到户精准。“以往的扶贫经验表明，很多扶贫项目和投资缺乏有效的到户机制，减贫效率较差。地方政府要重点探索和建立贫困户受益机制。”汪三贵说，资产收益扶贫不以劳动能力、特别是独立的生产经营能力为实施条件，失能和弱能贫困户即使不参与项目的经营管理也能直接和间接受益，这在很大程度上弥补现有扶贫措施的不足，能显著提高扶贫到户的效率。</w:t>
      </w:r>
    </w:p>
    <w:p>
      <w:pPr>
        <w:ind w:left="0" w:right="0" w:firstLine="560"/>
        <w:spacing w:before="450" w:after="450" w:line="312" w:lineRule="auto"/>
      </w:pPr>
      <w:r>
        <w:rPr>
          <w:rFonts w:ascii="宋体" w:hAnsi="宋体" w:eastAsia="宋体" w:cs="宋体"/>
          <w:color w:val="000"/>
          <w:sz w:val="28"/>
          <w:szCs w:val="28"/>
        </w:rPr>
        <w:t xml:space="preserve">防止扶贫工作可能出现的大跃进倾向。</w:t>
      </w:r>
    </w:p>
    <w:p>
      <w:pPr>
        <w:ind w:left="0" w:right="0" w:firstLine="560"/>
        <w:spacing w:before="450" w:after="450" w:line="312" w:lineRule="auto"/>
      </w:pPr>
      <w:r>
        <w:rPr>
          <w:rFonts w:ascii="宋体" w:hAnsi="宋体" w:eastAsia="宋体" w:cs="宋体"/>
          <w:color w:val="000"/>
          <w:sz w:val="28"/>
          <w:szCs w:val="28"/>
        </w:rPr>
        <w:t xml:space="preserve">2017年是换届年，一些地方政府为了追求政绩，急于将本来设定在2020年实现的减贫目标提前到2017年完成。“这样很容易造成数字脱贫、虚假脱贫等现象，或者导致减贫质量不高，难以真正脱贫。”汪三贵说。</w:t>
      </w:r>
    </w:p>
    <w:p>
      <w:pPr>
        <w:ind w:left="0" w:right="0" w:firstLine="560"/>
        <w:spacing w:before="450" w:after="450" w:line="312" w:lineRule="auto"/>
      </w:pPr>
      <w:r>
        <w:rPr>
          <w:rFonts w:ascii="宋体" w:hAnsi="宋体" w:eastAsia="宋体" w:cs="宋体"/>
          <w:color w:val="000"/>
          <w:sz w:val="28"/>
          <w:szCs w:val="28"/>
        </w:rPr>
        <w:t xml:space="preserve">为防止扶贫工作可能出现的大跃进倾向，汪三贵建议各级政府正视新时期脱贫攻坚的困难性，制定科学合理、切实可行的扶贫规划和措施，把目标分解到年度上，层层落实，有序推进。</w:t>
      </w:r>
    </w:p>
    <w:p>
      <w:pPr>
        <w:ind w:left="0" w:right="0" w:firstLine="560"/>
        <w:spacing w:before="450" w:after="450" w:line="312" w:lineRule="auto"/>
      </w:pPr>
      <w:r>
        <w:rPr>
          <w:rFonts w:ascii="宋体" w:hAnsi="宋体" w:eastAsia="宋体" w:cs="宋体"/>
          <w:color w:val="000"/>
          <w:sz w:val="28"/>
          <w:szCs w:val="28"/>
        </w:rPr>
        <w:t xml:space="preserve">汪三贵说，“十三五”期间我国脱贫攻坚的目标不仅是收入问题，还包括义务教育、基本医疗、住房安全等保障和发展指标，地方各级政府应根据这个目标设定综合的、多维度的贫困测量指标体系和脱贫标准，这个标准应向社会公开发布，接受监督，杜绝虚假脱贫。</w:t>
      </w:r>
    </w:p>
    <w:p>
      <w:pPr>
        <w:ind w:left="0" w:right="0" w:firstLine="560"/>
        <w:spacing w:before="450" w:after="450" w:line="312" w:lineRule="auto"/>
      </w:pPr>
      <w:r>
        <w:rPr>
          <w:rFonts w:ascii="宋体" w:hAnsi="宋体" w:eastAsia="宋体" w:cs="宋体"/>
          <w:color w:val="000"/>
          <w:sz w:val="28"/>
          <w:szCs w:val="28"/>
        </w:rPr>
        <w:t xml:space="preserve">养老要公平提高统筹层次。</w:t>
      </w:r>
    </w:p>
    <w:p>
      <w:pPr>
        <w:ind w:left="0" w:right="0" w:firstLine="560"/>
        <w:spacing w:before="450" w:after="450" w:line="312" w:lineRule="auto"/>
      </w:pPr>
      <w:r>
        <w:rPr>
          <w:rFonts w:ascii="宋体" w:hAnsi="宋体" w:eastAsia="宋体" w:cs="宋体"/>
          <w:color w:val="000"/>
          <w:sz w:val="28"/>
          <w:szCs w:val="28"/>
        </w:rPr>
        <w:t xml:space="preserve">中央经济工作会议提出养老保险要“提高统筹层次”，这对老百姓有何影响?</w:t>
      </w:r>
    </w:p>
    <w:p>
      <w:pPr>
        <w:ind w:left="0" w:right="0" w:firstLine="560"/>
        <w:spacing w:before="450" w:after="450" w:line="312" w:lineRule="auto"/>
      </w:pPr>
      <w:r>
        <w:rPr>
          <w:rFonts w:ascii="宋体" w:hAnsi="宋体" w:eastAsia="宋体" w:cs="宋体"/>
          <w:color w:val="000"/>
          <w:sz w:val="28"/>
          <w:szCs w:val="28"/>
        </w:rPr>
        <w:t xml:space="preserve">人力资源和社会保障部社保所所长金维刚表示，提高统筹层次意味着要加快实现基础养老金全国统筹，这将有利于制度的可持续性，更好发挥养老保险互助共济的功能。</w:t>
      </w:r>
    </w:p>
    <w:p>
      <w:pPr>
        <w:ind w:left="0" w:right="0" w:firstLine="560"/>
        <w:spacing w:before="450" w:after="450" w:line="312" w:lineRule="auto"/>
      </w:pPr>
      <w:r>
        <w:rPr>
          <w:rFonts w:ascii="宋体" w:hAnsi="宋体" w:eastAsia="宋体" w:cs="宋体"/>
          <w:color w:val="000"/>
          <w:sz w:val="28"/>
          <w:szCs w:val="28"/>
        </w:rPr>
        <w:t xml:space="preserve">我国在2010年基本实现城镇职工基本养老保险的省级统筹，但除北京、陕西、黑龙江等少数地区实行养老保险基金统收统支之外，多数地区的省级统筹是采取省级预算管理方式，提取省级调剂金，没有真正实现完整意义上的省级统筹。</w:t>
      </w:r>
    </w:p>
    <w:p>
      <w:pPr>
        <w:ind w:left="0" w:right="0" w:firstLine="560"/>
        <w:spacing w:before="450" w:after="450" w:line="312" w:lineRule="auto"/>
      </w:pPr>
      <w:r>
        <w:rPr>
          <w:rFonts w:ascii="宋体" w:hAnsi="宋体" w:eastAsia="宋体" w:cs="宋体"/>
          <w:color w:val="000"/>
          <w:sz w:val="28"/>
          <w:szCs w:val="28"/>
        </w:rPr>
        <w:t xml:space="preserve">金维刚介绍说：“由于地区之间存在负担比的差异，缴费压力轻重不一，资金余缺各有不同。全国一半以上的结余资金主要集中在东部几个省市，而一些中西部地区则要靠中央财政提供不同程度的补助资金，来确保养老金按时足额发放。实现全国统筹，可以扩大调剂范围，逐步改变各地区养老保险基金收支与结余不均衡的状况，切实发挥社会保险互助共济的功能。”</w:t>
      </w:r>
    </w:p>
    <w:p>
      <w:pPr>
        <w:ind w:left="0" w:right="0" w:firstLine="560"/>
        <w:spacing w:before="450" w:after="450" w:line="312" w:lineRule="auto"/>
      </w:pPr>
      <w:r>
        <w:rPr>
          <w:rFonts w:ascii="宋体" w:hAnsi="宋体" w:eastAsia="宋体" w:cs="宋体"/>
          <w:color w:val="000"/>
          <w:sz w:val="28"/>
          <w:szCs w:val="28"/>
        </w:rPr>
        <w:t xml:space="preserve">记者了解到，到去年底，全国企业职工基本养老保险基金收入23305亿元，基金支出19847亿元，当期收支结余3458亿元，基金累计结余30626亿元。基金结余看起来不少，但是老百姓常常会听到“某某省养老保险收不抵支”的消息，担心自己的养老金还发不发得出。这主要是因为各地收支状况存在很大差别。</w:t>
      </w:r>
    </w:p>
    <w:p>
      <w:pPr>
        <w:ind w:left="0" w:right="0" w:firstLine="560"/>
        <w:spacing w:before="450" w:after="450" w:line="312" w:lineRule="auto"/>
      </w:pPr>
      <w:r>
        <w:rPr>
          <w:rFonts w:ascii="宋体" w:hAnsi="宋体" w:eastAsia="宋体" w:cs="宋体"/>
          <w:color w:val="000"/>
          <w:sz w:val="28"/>
          <w:szCs w:val="28"/>
        </w:rPr>
        <w:t xml:space="preserve">2014年6月公布的《中国社会保险年度发展报告2014》显示，一些省份的企业职工养老保险支出大于收入。同时，不少省份有大量结余，其中广东一省的结余就达到5128亿元，北京、江苏、上海、辽宁、山西、四川、浙江、山东等省份的结余也在1000亿元以上。</w:t>
      </w:r>
    </w:p>
    <w:p>
      <w:pPr>
        <w:ind w:left="0" w:right="0" w:firstLine="560"/>
        <w:spacing w:before="450" w:after="450" w:line="312" w:lineRule="auto"/>
      </w:pPr>
      <w:r>
        <w:rPr>
          <w:rFonts w:ascii="宋体" w:hAnsi="宋体" w:eastAsia="宋体" w:cs="宋体"/>
          <w:color w:val="000"/>
          <w:sz w:val="28"/>
          <w:szCs w:val="28"/>
        </w:rPr>
        <w:t xml:space="preserve">此外，不同地区之间养老保险资金状况不同、待遇水平不同，也使养老保险关系在跨省之间转移接续上受到种种制约。金维刚表示，实行城镇职工基础养老金全国统筹将在全国各地区实现职工基本养老保险政策的基本统一，并根本解决跨地区流动就业人员的养老保险关系转移及其权益保障问题。</w:t>
      </w:r>
    </w:p>
    <w:p>
      <w:pPr>
        <w:ind w:left="0" w:right="0" w:firstLine="560"/>
        <w:spacing w:before="450" w:after="450" w:line="312" w:lineRule="auto"/>
      </w:pPr>
      <w:r>
        <w:rPr>
          <w:rFonts w:ascii="黑体" w:hAnsi="黑体" w:eastAsia="黑体" w:cs="黑体"/>
          <w:color w:val="000000"/>
          <w:sz w:val="34"/>
          <w:szCs w:val="34"/>
          <w:b w:val="1"/>
          <w:bCs w:val="1"/>
        </w:rPr>
        <w:t xml:space="preserve">年中会议心得体会篇七</w:t>
      </w:r>
    </w:p>
    <w:p>
      <w:pPr>
        <w:ind w:left="0" w:right="0" w:firstLine="560"/>
        <w:spacing w:before="450" w:after="450" w:line="312" w:lineRule="auto"/>
      </w:pPr>
      <w:r>
        <w:rPr>
          <w:rFonts w:ascii="宋体" w:hAnsi="宋体" w:eastAsia="宋体" w:cs="宋体"/>
          <w:color w:val="000"/>
          <w:sz w:val="28"/>
          <w:szCs w:val="28"/>
        </w:rPr>
        <w:t xml:space="preserve">日前，中央纪委国家监委对近期部分地方问责的6起典型案例进行公开通报。这6起案例中，有的贯彻党中央决策部署不用心不务实，敷衍塞责、虚于应付；有的漠视群众疾苦，为民服务不上心不尽力；有的履行全面从严治党责任喊在口上，教育管理监督浮在面上，规章制度空转失灵，以致“四风”问题和腐败案件易发多发。</w:t>
      </w:r>
    </w:p>
    <w:p>
      <w:pPr>
        <w:ind w:left="0" w:right="0" w:firstLine="560"/>
        <w:spacing w:before="450" w:after="450" w:line="312" w:lineRule="auto"/>
      </w:pPr>
      <w:r>
        <w:rPr>
          <w:rFonts w:ascii="宋体" w:hAnsi="宋体" w:eastAsia="宋体" w:cs="宋体"/>
          <w:color w:val="000"/>
          <w:sz w:val="28"/>
          <w:szCs w:val="28"/>
        </w:rPr>
        <w:t xml:space="preserve">党的十九届五中全会为我国未来5年乃至更长时期发展擘画了宏伟蓝图，中央经济工作会议对20xx年经济工作作出全面部署，确保党中央决策部署落地见效，关键在于各级党组织和党的领导干部要强化责任担当，更加自觉履职尽责。上述6起问责案例，虽然情形各异，但都背离权责统一要求，岗位责任虚化弱化，不作为、慢作为、乱作为，形式主义、官僚主义问题突出。公开通报这6起典型案例，传递出不担责就要被问责的强烈信号，督促和激励各级党组织、党的领导干部履行岗位职责，切实做到守土有责、守土担责、守土尽责，推动党的十九届五中全会决策部署落实落地。</w:t>
      </w:r>
    </w:p>
    <w:p>
      <w:pPr>
        <w:ind w:left="0" w:right="0" w:firstLine="560"/>
        <w:spacing w:before="450" w:after="450" w:line="312" w:lineRule="auto"/>
      </w:pPr>
      <w:r>
        <w:rPr>
          <w:rFonts w:ascii="宋体" w:hAnsi="宋体" w:eastAsia="宋体" w:cs="宋体"/>
          <w:color w:val="000"/>
          <w:sz w:val="28"/>
          <w:szCs w:val="28"/>
        </w:rPr>
        <w:t xml:space="preserve">以严问责促进真正负责。权力就是责任，责任就要担当。党员干部的权力和责任是不可分割地联系在一起的，没有无责任的权力，也没有无权力的责任。党和人民赋予权力的时候，更是压上了责任，权力有多大，责任就有多大，担当就得有多大。不能只想当官不想干事，只想揽权不想担责，只想出彩不想出力。对失职失责行为严肃问责，说明有权必有责、有责要担当、失责必追究。各级党组织和党的领导干部要深刻警醒，举一反三、引以为戒，坚持行使权力和担当责任相统一，切实履行岗位责任，提高履职本领，真正做到守责、负责、尽责。</w:t>
      </w:r>
    </w:p>
    <w:p>
      <w:pPr>
        <w:ind w:left="0" w:right="0" w:firstLine="560"/>
        <w:spacing w:before="450" w:after="450" w:line="312" w:lineRule="auto"/>
      </w:pPr>
      <w:r>
        <w:rPr>
          <w:rFonts w:ascii="宋体" w:hAnsi="宋体" w:eastAsia="宋体" w:cs="宋体"/>
          <w:color w:val="000"/>
          <w:sz w:val="28"/>
          <w:szCs w:val="28"/>
        </w:rPr>
        <w:t xml:space="preserve">以严问责促进有力担当。“肩扛千斤谓之责，背负万石谓之任。”问责是为了促进更好地履职负责。担当，要有问责来保障，否则就会成为一句空话；问责，要用行动来体现，否则就会成为一句口号。问责只是手段，担当才是目的。通过强化责任追究，约束不作为、整治乱作为，从而唤醒责任意识、激发担当精神，这才是问责的价值指向。强有力的严肃问责，能让大多数党员领导干部受到触动和警示，切实增强担当精神，增进会干事、干成事的真本领，承担应当承担的任务，完成应当完成的使命，做好应当做好的工作，真正做到职尽本能、责尽本分。</w:t>
      </w:r>
    </w:p>
    <w:p>
      <w:pPr>
        <w:ind w:left="0" w:right="0" w:firstLine="560"/>
        <w:spacing w:before="450" w:after="450" w:line="312" w:lineRule="auto"/>
      </w:pPr>
      <w:r>
        <w:rPr>
          <w:rFonts w:ascii="宋体" w:hAnsi="宋体" w:eastAsia="宋体" w:cs="宋体"/>
          <w:color w:val="000"/>
          <w:sz w:val="28"/>
          <w:szCs w:val="28"/>
        </w:rPr>
        <w:t xml:space="preserve">以严问责促进责任落实。“欲影正者端其表。”“一把手”的言行是鲜明的导向，“一把手”的推动是有力的保障，“一把手”作出表率，才有资格领导部属要求部属。确保问责产生广泛持久强劲的震慑效应，必须分清问责主体，抓住“关键少数”。问责从“一把手”严起，一方面，促使领导干部自身端正态度、摆正位置，回归自己的本色与本位，以身作则、率先垂范，身体力行做下属的行为标杆；另一方面，促使领导干部扛起责任担当，管好班子、带好队伍，将压力层层传导下去，带动广大党员干部共同营造良好政治生态，激扬精神状态、勇于责任担当。</w:t>
      </w:r>
    </w:p>
    <w:p>
      <w:pPr>
        <w:ind w:left="0" w:right="0" w:firstLine="560"/>
        <w:spacing w:before="450" w:after="450" w:line="312" w:lineRule="auto"/>
      </w:pPr>
      <w:r>
        <w:rPr>
          <w:rFonts w:ascii="黑体" w:hAnsi="黑体" w:eastAsia="黑体" w:cs="黑体"/>
          <w:color w:val="000000"/>
          <w:sz w:val="34"/>
          <w:szCs w:val="34"/>
          <w:b w:val="1"/>
          <w:bCs w:val="1"/>
        </w:rPr>
        <w:t xml:space="preserve">年中会议心得体会篇八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今年是新中国历史上极不平凡的一年。面对严峻复杂的国际形势、艰巨繁重的国内改革发展稳定任务特别是新冠肺炎疫情的严重冲击，我们保持战略定力，准确判断形势，精心谋划部署，果断采取行动，付出艰苦努力，交出了一份人民满意、世界瞩目、可以载入史册的答卷。我国成为全球唯一实现经济正增长的主要经济体，三大攻坚战取得决定性成就，科技创新取得重大进展，改革开放实现重要突破，民生得到有力保障。这些成绩来之不易，历经艰难险阻，是以习近平同志为核心的党中央坚强领导的结果，是全党全军全国各族人民团结奋战的结果。</w:t>
      </w:r>
    </w:p>
    <w:p>
      <w:pPr>
        <w:ind w:left="0" w:right="0" w:firstLine="560"/>
        <w:spacing w:before="450" w:after="450" w:line="312" w:lineRule="auto"/>
      </w:pPr>
      <w:r>
        <w:rPr>
          <w:rFonts w:ascii="宋体" w:hAnsi="宋体" w:eastAsia="宋体" w:cs="宋体"/>
          <w:color w:val="000"/>
          <w:sz w:val="28"/>
          <w:szCs w:val="28"/>
        </w:rPr>
        <w:t xml:space="preserve">今年是“十三五”规划收官之年。经过5年持续奋斗，我国经济社会发展取得新的历史性成就，“十三五”规划主要目标任务即将完成。我国经济实力、科技实力、综合国力和人民生活水平又跃上新的大台阶，全面建成小康社会胜利在望，中华民族伟大复兴向前迈出了新的一大步。</w:t>
      </w:r>
    </w:p>
    <w:p>
      <w:pPr>
        <w:ind w:left="0" w:right="0" w:firstLine="560"/>
        <w:spacing w:before="450" w:after="450" w:line="312" w:lineRule="auto"/>
      </w:pPr>
      <w:r>
        <w:rPr>
          <w:rFonts w:ascii="宋体" w:hAnsi="宋体" w:eastAsia="宋体" w:cs="宋体"/>
          <w:color w:val="000"/>
          <w:sz w:val="28"/>
          <w:szCs w:val="28"/>
        </w:rPr>
        <w:t xml:space="preserve">科技自立自强是促进发展大局的根本支撑，只要秉持科学精神、把握科学规律、大力推动自主创新，就一定能够把国家发展建立在更加安全、更为可靠的基础之上。</w:t>
      </w:r>
    </w:p>
    <w:p>
      <w:pPr>
        <w:ind w:left="0" w:right="0" w:firstLine="560"/>
        <w:spacing w:before="450" w:after="450" w:line="312" w:lineRule="auto"/>
      </w:pPr>
      <w:r>
        <w:rPr>
          <w:rFonts w:ascii="宋体" w:hAnsi="宋体" w:eastAsia="宋体" w:cs="宋体"/>
          <w:color w:val="000"/>
          <w:sz w:val="28"/>
          <w:szCs w:val="28"/>
        </w:rPr>
        <w:t xml:space="preserve">在肯定成绩的同时，必须清醒看到，疫情变化和外部环境存在诸多不确定性，我国经济恢复基础尚不牢固。明年世界经济形势仍然复杂严峻，复苏不稳定不平衡，疫情冲击导致的各类衍生风险不容忽视。要增强忧患意识，坚定必胜信心，推动经济持续恢复和高质量发展。要办好自己的事，坚持底线思维，提高风险预见预判能力，严密防范各种风险挑战。要继续高举多边主义旗帜，积极参与全球治理改革完善，推动构建人类命运共同体。</w:t>
      </w:r>
    </w:p>
    <w:p>
      <w:pPr>
        <w:ind w:left="0" w:right="0" w:firstLine="560"/>
        <w:spacing w:before="450" w:after="450" w:line="312" w:lineRule="auto"/>
      </w:pPr>
      <w:r>
        <w:rPr>
          <w:rFonts w:ascii="宋体" w:hAnsi="宋体" w:eastAsia="宋体" w:cs="宋体"/>
          <w:color w:val="000"/>
          <w:sz w:val="28"/>
          <w:szCs w:val="28"/>
        </w:rPr>
        <w:t xml:space="preserve">明年是我国现代化建设进程中具有特殊重要性的一年。做好明年经济工作，要以习近平新时代中国特色社会主义思想为指导，全面贯彻党的十九大和十九届二中、三中、四中、五中全会精神，坚持稳中求进工作总基调，立足新发展阶段，贯彻新发展理念，构建新发展格局，以推动高质量发展为主题，以深化供给侧结构性改革为主线，以改革创新为根本动力，以满足人民日益增长的美好生活需要为根本目的，坚持系统观念，巩固拓展疫情防控和经济社会发展成果，更好统筹发展和安全，扎实做好“六稳”工作、全面落实“六保”任务，科学精准实施宏观政策，努力保持经济运行在合理区间，坚持扩大内需战略，强化科技战略支撑，扩大高水平对外开放，确保“十四五”开好局，以优异成绩庆祝建党100周年。</w:t>
      </w:r>
    </w:p>
    <w:p>
      <w:pPr>
        <w:ind w:left="0" w:right="0" w:firstLine="560"/>
        <w:spacing w:before="450" w:after="450" w:line="312" w:lineRule="auto"/>
      </w:pPr>
      <w:r>
        <w:rPr>
          <w:rFonts w:ascii="宋体" w:hAnsi="宋体" w:eastAsia="宋体" w:cs="宋体"/>
          <w:color w:val="000"/>
          <w:sz w:val="28"/>
          <w:szCs w:val="28"/>
        </w:rPr>
        <w:t xml:space="preserve">明年宏观政策要保持连续性、稳定性、可持续性。要继续实施积极的财政政策和稳健的货币政策，保持对经济恢复的必要支持力度，政策操作上要更加精准有效，不急转弯，把握好政策时度效。要用好宝贵时间窗口，集中精力推进改革创新，以高质量发展为“十四五”开好局。积极的财政政策要提质增效、更可持续，保持适度支出强度，增强国家重大战略任务财力保障，在促进科技创新、加快经济结构调整、调节收入分配上主动作为，抓实化解地方政府隐性债务风险工作，党政机关要坚持过紧日子。稳健的货币政策要灵活精准、合理适度，保持货币供应量和社会融资规模增速同名义经济增速基本匹配，保持宏观杠杆率基本稳定，处理好恢复经济和防范风险关系，多渠道补充银行资本金，完善债券市场法制，加大对科技创新、小微企业、绿色发展的金融支持，深化利率汇率市场化改革，保持人民币汇率在合理均衡水平上的基本稳定。</w:t>
      </w:r>
    </w:p>
    <w:p>
      <w:pPr>
        <w:ind w:left="0" w:right="0" w:firstLine="560"/>
        <w:spacing w:before="450" w:after="450" w:line="312" w:lineRule="auto"/>
      </w:pPr>
      <w:r>
        <w:rPr>
          <w:rFonts w:ascii="宋体" w:hAnsi="宋体" w:eastAsia="宋体" w:cs="宋体"/>
          <w:color w:val="000"/>
          <w:sz w:val="28"/>
          <w:szCs w:val="28"/>
        </w:rPr>
        <w:t xml:space="preserve">构建新发展格局明年要迈好第一步，见到新气象。加快构建以国内大循环为主体、国内国际双循环相互促进的新发展格局，要紧紧扭住供给侧结构性改革这条主线，注重需求侧管理，打通堵点，补齐短板，贯通生产、分配、流通、消费各环节，形成需求牵引供给、供给创造需求的更高水平动态平衡，提升国民经济体系整体效能。要更加注重以深化改革开放增强发展内生动力，在一些关键点上发力见效，起到牵一发而动全身的效果。</w:t>
      </w:r>
    </w:p>
    <w:p>
      <w:pPr>
        <w:ind w:left="0" w:right="0" w:firstLine="560"/>
        <w:spacing w:before="450" w:after="450" w:line="312" w:lineRule="auto"/>
      </w:pPr>
      <w:r>
        <w:rPr>
          <w:rFonts w:ascii="宋体" w:hAnsi="宋体" w:eastAsia="宋体" w:cs="宋体"/>
          <w:color w:val="000"/>
          <w:sz w:val="28"/>
          <w:szCs w:val="28"/>
        </w:rPr>
        <w:t xml:space="preserve">会议确定，明年要抓好以下重点任务。</w:t>
      </w:r>
    </w:p>
    <w:p>
      <w:pPr>
        <w:ind w:left="0" w:right="0" w:firstLine="560"/>
        <w:spacing w:before="450" w:after="450" w:line="312" w:lineRule="auto"/>
      </w:pPr>
      <w:r>
        <w:rPr>
          <w:rFonts w:ascii="宋体" w:hAnsi="宋体" w:eastAsia="宋体" w:cs="宋体"/>
          <w:color w:val="000"/>
          <w:sz w:val="28"/>
          <w:szCs w:val="28"/>
        </w:rPr>
        <w:t xml:space="preserve">一是强化国家战略科技力量。要充分发挥国家作为重大科技创新组织者的作用，坚持战略性需求导向，确定科技创新方向和重点，着力解决制约国家发展和安全的重大难题。要发挥新型举国体制优势，发挥好重要院所高校国家队作用，推动科研力量优化配置和资源共享。要抓紧制定实施基础研究十年行动方案，重点布局一批基础学科研究中心，支持有条件的地方建设国际和区域科技创新中心。要发挥企业在科技创新中的主体作用，支持领军企业组建创新联合体，带动中小企业创新活动。要加强国际科技交流合作。要加快国内人才培养，使更多青年优秀人才脱颖而出。要完善激励机制和科技评价机制，落实好攻关任务“揭榜挂帅”等机制。要规范科技伦理，树立良好学风和作风，引导科研人员专心致志、扎实进取。</w:t>
      </w:r>
    </w:p>
    <w:p>
      <w:pPr>
        <w:ind w:left="0" w:right="0" w:firstLine="560"/>
        <w:spacing w:before="450" w:after="450" w:line="312" w:lineRule="auto"/>
      </w:pPr>
      <w:r>
        <w:rPr>
          <w:rFonts w:ascii="宋体" w:hAnsi="宋体" w:eastAsia="宋体" w:cs="宋体"/>
          <w:color w:val="000"/>
          <w:sz w:val="28"/>
          <w:szCs w:val="28"/>
        </w:rPr>
        <w:t xml:space="preserve">二是增强产业链供应链自主可控能力。产业链供应链安全稳定是构建新发展格局的基础。要统筹推进补齐短板和锻造长板，针对产业薄弱环节，实施好关键核心技术攻关工程，尽快解决一批“卡脖子”问题，在产业优势领域精耕细作，搞出更多独门绝技。要实施好产业基础再造工程，打牢基础零部件、基础工艺、关键基础材料等基础。要加强顶层设计、应用牵引、整机带动，强化共性技术供给，深入实施质量提升行动。</w:t>
      </w:r>
    </w:p>
    <w:p>
      <w:pPr>
        <w:ind w:left="0" w:right="0" w:firstLine="560"/>
        <w:spacing w:before="450" w:after="450" w:line="312" w:lineRule="auto"/>
      </w:pPr>
      <w:r>
        <w:rPr>
          <w:rFonts w:ascii="宋体" w:hAnsi="宋体" w:eastAsia="宋体" w:cs="宋体"/>
          <w:color w:val="000"/>
          <w:sz w:val="28"/>
          <w:szCs w:val="28"/>
        </w:rPr>
        <w:t xml:space="preserve">三是坚持扩大内需这个战略基点。形成强大国内市场是构建新发展格局的重要支撑，必须在合理引导消费、储蓄、投资等方面进行有效制度安排。扩大消费最根本的是促进就业，完善社保，优化收入分配结构，扩大中等收入群体，扎实推进共同富裕。要把扩大消费同改善人民生活品质结合起来。有序取消一些行政性限制消费购买的规定，充分挖掘县乡消费潜力。要完善职业技术教育体系，实现更加充分更高质量就业。要合理增加公共消费，提高教育、医疗、养老、育幼等公共服务支出效率。要增强投资增长后劲，继续发挥关键作用。要发挥中央预算内投资在外溢性强、社会效益高领域的引导和撬动作用。激发全社会投资活力。要大力发展数字经济，加大新型基础设施投资力度。要扩大制造业设备更新和技术改造投资。要实施城市更新行动，推进城镇老旧小区改造，建设现代物流体系。要加强统一规划和宏观指导，统筹好产业布局，避免新兴产业重复建设。</w:t>
      </w:r>
    </w:p>
    <w:p>
      <w:pPr>
        <w:ind w:left="0" w:right="0" w:firstLine="560"/>
        <w:spacing w:before="450" w:after="450" w:line="312" w:lineRule="auto"/>
      </w:pPr>
      <w:r>
        <w:rPr>
          <w:rFonts w:ascii="宋体" w:hAnsi="宋体" w:eastAsia="宋体" w:cs="宋体"/>
          <w:color w:val="000"/>
          <w:sz w:val="28"/>
          <w:szCs w:val="28"/>
        </w:rPr>
        <w:t xml:space="preserve">四是全面推进改革开放。构建新发展格局，必须构建高水平社会主义市场经济体制，实行高水平对外开放，推动改革和开放相互促进。要完善宏观经济治理，加强国际宏观政策协调。要深入实施国企改革三年行动，优化民营经济发展环境，健全现代企业制度，完善公司治理，激发各类市场主体活力。要放宽市场准入，促进公平竞争，保护知识产权，建设统一大市场，营造市场化、法治化、国际化营商环境。要健全金融机构治理，促进资本市场健康发展，提高上市公司质量，打击各种逃废债行为。要规范发展第三支柱养老保险。要积极考虑加入全面与进步跨太平洋伙伴关系协定。要大力提升国内监管能力和水平，完善安全审查机制，重视运用国际通行规则维护国家安全。</w:t>
      </w:r>
    </w:p>
    <w:p>
      <w:pPr>
        <w:ind w:left="0" w:right="0" w:firstLine="560"/>
        <w:spacing w:before="450" w:after="450" w:line="312" w:lineRule="auto"/>
      </w:pPr>
      <w:r>
        <w:rPr>
          <w:rFonts w:ascii="宋体" w:hAnsi="宋体" w:eastAsia="宋体" w:cs="宋体"/>
          <w:color w:val="000"/>
          <w:sz w:val="28"/>
          <w:szCs w:val="28"/>
        </w:rPr>
        <w:t xml:space="preserve">五是解决好种子和耕地问题。保障粮食安全，关键在于落实藏粮于地、藏粮于技战略。要加强种质资源保护和利用，加强种子库建设。要尊重科学、严格监管，有序推进生物育种产业化应用。要开展种源“卡脖子”技术攻关，立志打一场种业翻身仗。要牢牢守住18亿亩耕地红线，坚决遏制耕地“非农化”、防止“非粮化”，规范耕地占补平衡。要建设国家粮食安全产业带，加强高标准农田建设，加强农田水利建设，实施国家黑土地保护工程。要提高粮食和重要农副产品供给保障能力。要加强农业面源污染治理。</w:t>
      </w:r>
    </w:p>
    <w:p>
      <w:pPr>
        <w:ind w:left="0" w:right="0" w:firstLine="560"/>
        <w:spacing w:before="450" w:after="450" w:line="312" w:lineRule="auto"/>
      </w:pPr>
      <w:r>
        <w:rPr>
          <w:rFonts w:ascii="宋体" w:hAnsi="宋体" w:eastAsia="宋体" w:cs="宋体"/>
          <w:color w:val="000"/>
          <w:sz w:val="28"/>
          <w:szCs w:val="28"/>
        </w:rPr>
        <w:t xml:space="preserve">六是强化反垄断和防止资本无序扩张。反垄断、反不正当竞争，是完善社会主义市场经济体制、推动高质量发展的内在要求。国家支持平台企业创新发展、增强国际竞争力，支持公有制经济和非公有制经济共同发展，同时要依法规范发展，健全数字规则。要完善平台企业垄断认定、数据收集使用管理、消费者权益保护等方面的法律规范。要加强规制，提升监管能力，坚决反对垄断和不正当竞争行为。金融创新必须在审慎监管的前提下进行。</w:t>
      </w:r>
    </w:p>
    <w:p>
      <w:pPr>
        <w:ind w:left="0" w:right="0" w:firstLine="560"/>
        <w:spacing w:before="450" w:after="450" w:line="312" w:lineRule="auto"/>
      </w:pPr>
      <w:r>
        <w:rPr>
          <w:rFonts w:ascii="宋体" w:hAnsi="宋体" w:eastAsia="宋体" w:cs="宋体"/>
          <w:color w:val="000"/>
          <w:sz w:val="28"/>
          <w:szCs w:val="28"/>
        </w:rPr>
        <w:t xml:space="preserve">七是解决好大城市住房突出问题。住房问题关系民生福祉。要坚持房子是用来住的、不是用来炒的定位，因地制宜、多策并举，促进房地产市场平稳健康发展。要高度重视保障性租赁住房建设，加快完善长租房政策，逐步使租购住房在享受公共服务上具有同等权利，规范发展长租房市场。土地供应要向租赁住房建设倾斜，单列租赁住房用地计划，探索利用集体建设用地和企事业单位自有闲置土地建设租赁住房，国有和民营企业都要发挥功能作用。要降低租赁住房税费负担，整顿租赁市场秩序，规范市场行为，对租金水平进行合理调控。</w:t>
      </w:r>
    </w:p>
    <w:p>
      <w:pPr>
        <w:ind w:left="0" w:right="0" w:firstLine="560"/>
        <w:spacing w:before="450" w:after="450" w:line="312" w:lineRule="auto"/>
      </w:pPr>
      <w:r>
        <w:rPr>
          <w:rFonts w:ascii="宋体" w:hAnsi="宋体" w:eastAsia="宋体" w:cs="宋体"/>
          <w:color w:val="000"/>
          <w:sz w:val="28"/>
          <w:szCs w:val="28"/>
        </w:rPr>
        <w:t xml:space="preserve">八是做好碳达峰、碳中和工作。我国二氧化碳排放力争2030年前达到峰值，力争2060年前实现碳中和。要抓紧制定2030年前碳排放达峰行动方案，支持有条件的地方率先达峰。要加快调整优化产业结构、能源结构，推动煤炭消费尽早达峰，大力发展新能源，加快建设全国用能权、碳排放权交易市场，完善能源消费双控制度。要继续打好污染防治攻坚战，实现减污降碳协同效应。要开展大规模国土绿化行动，提升生态系统碳汇能力。</w:t>
      </w:r>
    </w:p>
    <w:p>
      <w:pPr>
        <w:ind w:left="0" w:right="0" w:firstLine="560"/>
        <w:spacing w:before="450" w:after="450" w:line="312" w:lineRule="auto"/>
      </w:pPr>
      <w:r>
        <w:rPr>
          <w:rFonts w:ascii="宋体" w:hAnsi="宋体" w:eastAsia="宋体" w:cs="宋体"/>
          <w:color w:val="000"/>
          <w:sz w:val="28"/>
          <w:szCs w:val="28"/>
        </w:rPr>
        <w:t xml:space="preserve">经过几代人一以贯之、接续奋斗，我国即将全面建成小康社会。这是新生活新奋斗的起点，要继续艰苦奋斗。要巩固拓展脱贫攻坚成果，坚决防止发生规模性返贫现象。要做好同乡村振兴的有效衔接，帮扶政策保持总体稳定，分类调整优化，留足政策过渡期。</w:t>
      </w:r>
    </w:p>
    <w:p>
      <w:pPr>
        <w:ind w:left="0" w:right="0" w:firstLine="560"/>
        <w:spacing w:before="450" w:after="450" w:line="312" w:lineRule="auto"/>
      </w:pPr>
      <w:r>
        <w:rPr>
          <w:rFonts w:ascii="宋体" w:hAnsi="宋体" w:eastAsia="宋体" w:cs="宋体"/>
          <w:color w:val="000"/>
          <w:sz w:val="28"/>
          <w:szCs w:val="28"/>
        </w:rPr>
        <w:t xml:space="preserve">要促进经济运行保持在合理区间，继续做好“六稳”“六保”工作，合理把握宏观调控节奏和力度，精准有效实施宏观政策。要持续激发市场主体活力，完善减税降费政策，强化普惠金融服务，更大力度推进改革创新，让市场主体特别是中小微企业和个体工商户增加活力。要依靠创新提升实体经济发展水平，促进制造业高质量发展。要充分挖掘国内市场潜力，以改善民生为导向扩大消费和有效投资，完善支持社会资本参与的机制和政策，更加注重民生基础设施补短板，推动新型城镇化和区域协调发展。要全面推进乡村振兴，抓好农业生产，推进农村改革和乡村建设。要深化重点领域和关键环节改革，推进“放管服”改革，不断优化营商环境。要加强污染防治，不断改善生态环境质量。要做好基本民生保障工作，促进重点群体多渠道就业，持续改善人民生活。</w:t>
      </w:r>
    </w:p>
    <w:p>
      <w:pPr>
        <w:ind w:left="0" w:right="0" w:firstLine="560"/>
        <w:spacing w:before="450" w:after="450" w:line="312" w:lineRule="auto"/>
      </w:pPr>
      <w:r>
        <w:rPr>
          <w:rFonts w:ascii="宋体" w:hAnsi="宋体" w:eastAsia="宋体" w:cs="宋体"/>
          <w:color w:val="000"/>
          <w:sz w:val="28"/>
          <w:szCs w:val="28"/>
        </w:rPr>
        <w:t xml:space="preserve">适应新发展阶段、贯彻新发展理念、构建新发展格局，必须加强党的全面领导，善于用政治眼光观察和分析经济社会问题，真抓实干把党中央决策部署贯彻到经济工作各方面。督查、督导等工作要规范进行，讲求实效。各级领导干部要提高专业化能力，努力成为领导构建新发展格局的行家里手。要增强补课充电的紧迫感，自觉赶上时代潮流。要抓好发展和安全两件大事，有效防范化解各类经济社会风险，高度重视安全生产和防灾减灾工作，坚决防范重特大事故发生。要继续深化社会治理，严厉打击各类违法犯罪活动。疫情防控要毫不放松抓好“外防输入、内防反弹”工作，严防死守，确保不出现规模性输入和反弹。要安排好“两节”市场供应，确保基本民生，做好困难群体兜底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年中会议心得体会篇九</w:t>
      </w:r>
    </w:p>
    <w:p>
      <w:pPr>
        <w:ind w:left="0" w:right="0" w:firstLine="560"/>
        <w:spacing w:before="450" w:after="450" w:line="312" w:lineRule="auto"/>
      </w:pPr>
      <w:r>
        <w:rPr>
          <w:rFonts w:ascii="宋体" w:hAnsi="宋体" w:eastAsia="宋体" w:cs="宋体"/>
          <w:color w:val="000"/>
          <w:sz w:val="28"/>
          <w:szCs w:val="28"/>
        </w:rPr>
        <w:t xml:space="preserve">中央经济工作会议12月16日至18日在北京举行。习近平总书记在会上发表重要讲话，总结20xx年经济工作，分析当前经济形势，部署20xx年经济工作。国务院总理李克强在讲话中对明年经济工作作出具体部署，并作了总结讲话。</w:t>
      </w:r>
    </w:p>
    <w:p>
      <w:pPr>
        <w:ind w:left="0" w:right="0" w:firstLine="560"/>
        <w:spacing w:before="450" w:after="450" w:line="312" w:lineRule="auto"/>
      </w:pPr>
      <w:r>
        <w:rPr>
          <w:rFonts w:ascii="宋体" w:hAnsi="宋体" w:eastAsia="宋体" w:cs="宋体"/>
          <w:color w:val="000"/>
          <w:sz w:val="28"/>
          <w:szCs w:val="28"/>
        </w:rPr>
        <w:t xml:space="preserve">连日来，中央经济工作会议受到了网友们广泛关注。人们既关心中国经济大方向，也关心自身生活会受到何种影响，展开了热烈讨论。</w:t>
      </w:r>
    </w:p>
    <w:p>
      <w:pPr>
        <w:ind w:left="0" w:right="0" w:firstLine="560"/>
        <w:spacing w:before="450" w:after="450" w:line="312" w:lineRule="auto"/>
      </w:pPr>
      <w:r>
        <w:rPr>
          <w:rFonts w:ascii="宋体" w:hAnsi="宋体" w:eastAsia="宋体" w:cs="宋体"/>
          <w:color w:val="000"/>
          <w:sz w:val="28"/>
          <w:szCs w:val="28"/>
        </w:rPr>
        <w:t xml:space="preserve">人民满意、世界瞩目、可以载入史册。</w:t>
      </w:r>
    </w:p>
    <w:p>
      <w:pPr>
        <w:ind w:left="0" w:right="0" w:firstLine="560"/>
        <w:spacing w:before="450" w:after="450" w:line="312" w:lineRule="auto"/>
      </w:pPr>
      <w:r>
        <w:rPr>
          <w:rFonts w:ascii="宋体" w:hAnsi="宋体" w:eastAsia="宋体" w:cs="宋体"/>
          <w:color w:val="000"/>
          <w:sz w:val="28"/>
          <w:szCs w:val="28"/>
        </w:rPr>
        <w:t xml:space="preserve">央视新闻客户端总结，20xx年是新中国历史上极不平凡的一年。面对严峻复杂的国际形势、艰巨繁重的国内改革发展稳定任务，特别是新冠肺炎疫情的严重冲击，习近平总书记亲自部署、亲自指挥、全面统筹、把舵定向，坚持一手抓疫情防控、一手抓经济社会发展。行至年终，中国经济走出“v”型反转，成为全球唯一实现正增长的主要经济体，交出一份人民满意、世界瞩目、可以载入史册的答卷。</w:t>
      </w:r>
    </w:p>
    <w:p>
      <w:pPr>
        <w:ind w:left="0" w:right="0" w:firstLine="560"/>
        <w:spacing w:before="450" w:after="450" w:line="312" w:lineRule="auto"/>
      </w:pPr>
      <w:r>
        <w:rPr>
          <w:rFonts w:ascii="宋体" w:hAnsi="宋体" w:eastAsia="宋体" w:cs="宋体"/>
          <w:color w:val="000"/>
          <w:sz w:val="28"/>
          <w:szCs w:val="28"/>
        </w:rPr>
        <w:t xml:space="preserve">今年的中央经济工作会议用“率先控制疫情”“率先复工复产”“率先实现经济增长由负转正”等三个“率先”，勾勒出今年中国经济社会发展走势的鲜明特点。在央视新闻客户端看来，几个关键词可以概括今年中国经济为何可以实现“v”型反转：复工复产、双循环、科技创新、企业家精神、高水平对外开放、“六保”、脱贫攻坚等。</w:t>
      </w:r>
    </w:p>
    <w:p>
      <w:pPr>
        <w:ind w:left="0" w:right="0" w:firstLine="560"/>
        <w:spacing w:before="450" w:after="450" w:line="312" w:lineRule="auto"/>
      </w:pPr>
      <w:r>
        <w:rPr>
          <w:rFonts w:ascii="宋体" w:hAnsi="宋体" w:eastAsia="宋体" w:cs="宋体"/>
          <w:color w:val="000"/>
          <w:sz w:val="28"/>
          <w:szCs w:val="28"/>
        </w:rPr>
        <w:t xml:space="preserve">在系列解读中，央视新闻客户端还发现，“更好统筹发展和安全”“着力解决制约国家发展和安全的重大难题”“抓好发展和安全两件大事”……今年的中央经济工作会议上，“发展和安全”被多次提及。20xx年，几多艰难，成绩斐然。但我们必须清醒地看到，疫情变化和外部环境存在诸多不确定性，中国经济恢复基础尚不牢固。明年世界经济形势仍然复杂严峻，复苏不稳定不平衡，疫情冲击导致的各类衍生风险不容忽视。因此，要增强忧患意识，坚定必胜信心，坚持底线思维，提高风险预见预判能力，必须要更好统筹安全和发展。</w:t>
      </w:r>
    </w:p>
    <w:p>
      <w:pPr>
        <w:ind w:left="0" w:right="0" w:firstLine="560"/>
        <w:spacing w:before="450" w:after="450" w:line="312" w:lineRule="auto"/>
      </w:pPr>
      <w:r>
        <w:rPr>
          <w:rFonts w:ascii="黑体" w:hAnsi="黑体" w:eastAsia="黑体" w:cs="黑体"/>
          <w:color w:val="000000"/>
          <w:sz w:val="34"/>
          <w:szCs w:val="34"/>
          <w:b w:val="1"/>
          <w:bCs w:val="1"/>
        </w:rPr>
        <w:t xml:space="preserve">年中会议心得体会篇十</w:t>
      </w:r>
    </w:p>
    <w:p>
      <w:pPr>
        <w:ind w:left="0" w:right="0" w:firstLine="560"/>
        <w:spacing w:before="450" w:after="450" w:line="312" w:lineRule="auto"/>
      </w:pPr>
      <w:r>
        <w:rPr>
          <w:rFonts w:ascii="宋体" w:hAnsi="宋体" w:eastAsia="宋体" w:cs="宋体"/>
          <w:color w:val="000"/>
          <w:sz w:val="28"/>
          <w:szCs w:val="28"/>
        </w:rPr>
        <w:t xml:space="preserve">近日，习近平总书记在中央人才工作会议上强调要造就规模宏大的青年科技人才队伍，把培育国家战略人才力量的政策重心放在青年科技人才上，支持青年人才挑大梁、当主角。人能尽其才则百事兴，科技人才作为竞争之本、创新之源、强盛之基，是经济社会发展的核心竞争力。谨防人才信马由缰绳，突出驾好引领、培养、关爱三驾马车，为经济社会创新发展提供有力的人才保障和智力支持。</w:t>
      </w:r>
    </w:p>
    <w:p>
      <w:pPr>
        <w:ind w:left="0" w:right="0" w:firstLine="560"/>
        <w:spacing w:before="450" w:after="450" w:line="312" w:lineRule="auto"/>
      </w:pPr>
      <w:r>
        <w:rPr>
          <w:rFonts w:ascii="宋体" w:hAnsi="宋体" w:eastAsia="宋体" w:cs="宋体"/>
          <w:color w:val="000"/>
          <w:sz w:val="28"/>
          <w:szCs w:val="28"/>
        </w:rPr>
        <w:t xml:space="preserve">驾好引领马车，激励人才提素质。为激励青年科技人才提素质促发展，各级党委政府应起好带头作用，把党建引领融入日常管理与服务中，加大科技人才党性教育投入，通过组织学习党的理论和路线方针引导科技人才把个人理想自觉融入到国家发展伟业之中；坚持先进引领、典型开路，教育引导科技人才德技并修，推动思想政治教育与技术技能培养融合统一。挖掘科技人才潜力要靠激励政策引领，各级虽陆续出台了一系列政策措施，然而，不少激励政策往往一出了之，缺乏持续性、实效性、针对性，逐渐沦为了花架子假把式。政策引领一定要准，做到量体裁衣对症下药，保证马儿向前跑，身后有肥草，让技能人才更有获得感归属感，方能静下心来搞科研、沉下心来备攻坚。</w:t>
      </w:r>
    </w:p>
    <w:p>
      <w:pPr>
        <w:ind w:left="0" w:right="0" w:firstLine="560"/>
        <w:spacing w:before="450" w:after="450" w:line="312" w:lineRule="auto"/>
      </w:pPr>
      <w:r>
        <w:rPr>
          <w:rFonts w:ascii="宋体" w:hAnsi="宋体" w:eastAsia="宋体" w:cs="宋体"/>
          <w:color w:val="000"/>
          <w:sz w:val="28"/>
          <w:szCs w:val="28"/>
        </w:rPr>
        <w:t xml:space="preserve">驾好培养马车，激励人才增动力。茂材需沃土，良禽择良木。下更实功夫为人才成长培土，花更多投入为人才发展铺路，各级领到干部要打好联姻牌，主动搭建高端合作平台，加大科技人才发展投入，营造培养人才、育好人才的软环境；邀请高校各学科各领域教授免费为青年科技人才提供最新科研创新成果咨询和学术前沿讲座，帮助解决科研攻坚所遇到的难题，以最大限度激发科技人才创新创造活力。建立健全相应容错机制，让人才敢于实干、磨砺巧干，在干中学、学中干，不断提高自身本领，使思想融进去、让自己钻进去、把职责摆进去，真正练出好技能、锻出金刚钻。要注重开展各类人才评选表彰活动，广泛宣传优秀科技人才的先进事迹，大力营造以尊才为荣、护才为贵、成才为耀、兴才为乐的良好氛围，激发科技人才大胆创新、干事创业的动力。</w:t>
      </w:r>
    </w:p>
    <w:p>
      <w:pPr>
        <w:ind w:left="0" w:right="0" w:firstLine="560"/>
        <w:spacing w:before="450" w:after="450" w:line="312" w:lineRule="auto"/>
      </w:pPr>
      <w:r>
        <w:rPr>
          <w:rFonts w:ascii="宋体" w:hAnsi="宋体" w:eastAsia="宋体" w:cs="宋体"/>
          <w:color w:val="000"/>
          <w:sz w:val="28"/>
          <w:szCs w:val="28"/>
        </w:rPr>
        <w:t xml:space="preserve">驾好关爱马车，激励人才添活力。尚贤者，政之本也。人才服务是人才发展的基础与保障，在人才争夺日益激烈的大环境下，为人才提供精准化、定制化的优质服务是拴心留人、爱才聚才的良方妙药。要当好科技人才后勤部长，开辟人才服务绿色通道，通过定期走访等措施，为科技人才提供住房补助、医疗保障、子女入学等便捷服务，解决人才后顾之忧。要设立人才服务专员，点对点服务，配套邮箱、手机、微信等多维一体服务网络，为人才提供技术咨询、项目申报、资格认证、产权维护等一站式服务，切实解决人才创业创新服务最后一纳米问题。要加强对人才政治上的关心关爱，积极推荐政治素质好、参政议政能力强的创新创业人才作为党代会代表、人大代表、政协委员人选，让优秀人才经济上有保障、社会上有地位、政治上有荣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2025-06-08T01:50:01+08:00</dcterms:created>
  <dcterms:modified xsi:type="dcterms:W3CDTF">2025-06-08T01:50:01+08:00</dcterms:modified>
</cp:coreProperties>
</file>

<file path=docProps/custom.xml><?xml version="1.0" encoding="utf-8"?>
<Properties xmlns="http://schemas.openxmlformats.org/officeDocument/2006/custom-properties" xmlns:vt="http://schemas.openxmlformats.org/officeDocument/2006/docPropsVTypes"/>
</file>