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工长思想工作总结(精选7篇)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长思想工作总结1转眼间2__年已经快结束了，回顾去年的这个时候，自己正是和万千刚踏出校门的学子一样，背负着自己的行囊以及对自己和家人的责任步入到社会的大流中，当时的自己眼里充满着迷茫和对将来的未知。但是幸运的是自己来到了中交一公局北京建筑...</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工长思想工作总结1</w:t>
      </w:r>
    </w:p>
    <w:p>
      <w:pPr>
        <w:ind w:left="0" w:right="0" w:firstLine="560"/>
        <w:spacing w:before="450" w:after="450" w:line="312" w:lineRule="auto"/>
      </w:pPr>
      <w:r>
        <w:rPr>
          <w:rFonts w:ascii="宋体" w:hAnsi="宋体" w:eastAsia="宋体" w:cs="宋体"/>
          <w:color w:val="000"/>
          <w:sz w:val="28"/>
          <w:szCs w:val="28"/>
        </w:rPr>
        <w:t xml:space="preserve">转眼间2__年已经快结束了，回顾去年的这个时候，自己正是和万千刚踏出校门的学子一样，背负着自己的行囊以及对自己和家人的责任步入到社会的大流中，当时的自己眼里充满着迷茫和对将来的未知。但是幸运的是自己来到了中交一公局北京建筑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新公司发展的步伐，成为一名合格的，有修养的北建分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前期领导就给我安排到算量，熟悉图纸，并协助测量组工作，让我可以经常去现场，增长自己的见识，锻炼自己的意志。在谭家沟管理分中心的建筑现场，在工程施工过程中，测量放线工作是重中之重，它贯穿整个工程施工的始终，是工程施工的灵魂，要想工程干好，必须把测量放线的工作做好，所以施测、校对、复核的程序就一个都不能少(并且施测、复核的工作要有不同的人来做);</w:t>
      </w:r>
    </w:p>
    <w:p>
      <w:pPr>
        <w:ind w:left="0" w:right="0" w:firstLine="560"/>
        <w:spacing w:before="450" w:after="450" w:line="312" w:lineRule="auto"/>
      </w:pPr>
      <w:r>
        <w:rPr>
          <w:rFonts w:ascii="宋体" w:hAnsi="宋体" w:eastAsia="宋体" w:cs="宋体"/>
          <w:color w:val="000"/>
          <w:sz w:val="28"/>
          <w:szCs w:val="28"/>
        </w:rPr>
        <w:t xml:space="preserve">其次要结合整套图纸对各个施工层、施工段、施工点进行校对，避免遗漏工程细小的部位构件，发现问题及时沟通，把问题消灭在萌芽状态。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经过两个月的锻炼，自己有了一定的现场经验和实践基础，已经能自己应付一些简单的任务。进入今年的七月，由于出色的工作能力得到领导赏识，成为工地工长。作为工长要负责工程的程质量控制与管理、工程成本控制与管理、安全工作管理、班组的管理协调等工作事宜。下面我就这方面谈谈我的一些看法。</w:t>
      </w:r>
    </w:p>
    <w:p>
      <w:pPr>
        <w:ind w:left="0" w:right="0" w:firstLine="560"/>
        <w:spacing w:before="450" w:after="450" w:line="312" w:lineRule="auto"/>
      </w:pPr>
      <w:r>
        <w:rPr>
          <w:rFonts w:ascii="宋体" w:hAnsi="宋体" w:eastAsia="宋体" w:cs="宋体"/>
          <w:color w:val="000"/>
          <w:sz w:val="28"/>
          <w:szCs w:val="28"/>
        </w:rPr>
        <w:t xml:space="preserve">一、工程质量控制与管理。</w:t>
      </w:r>
    </w:p>
    <w:p>
      <w:pPr>
        <w:ind w:left="0" w:right="0" w:firstLine="560"/>
        <w:spacing w:before="450" w:after="450" w:line="312" w:lineRule="auto"/>
      </w:pPr>
      <w:r>
        <w:rPr>
          <w:rFonts w:ascii="宋体" w:hAnsi="宋体" w:eastAsia="宋体" w:cs="宋体"/>
          <w:color w:val="000"/>
          <w:sz w:val="28"/>
          <w:szCs w:val="28"/>
        </w:rPr>
        <w:t xml:space="preserve">首先，作为主管工长，从自身来讲必须对设计图纸比较熟悉和对有关规范比较了解，不按图纸和规范施工，往往会使工程存在诸多安全隐患。质量是企业发展的根本，如果我们总是生产一些不合格产品，企业谈何发展;其次，民工班组综合素质不高，不一定知道什么样的质量才算是达标，这时就需要我们对其进行好技术交底，给班组人员在思想上给予重视，在操作上懂得技术要求，在操作过程中懂得控制质量;再者，要做好项目质量管理，必须不断的完善质量管理制度，奖罚分明，对于工程施工中质量不合要求的必须及时进行返工处理，不能姑息，要对自己负责，对他人负责。这就需要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w:t>
      </w:r>
    </w:p>
    <w:p>
      <w:pPr>
        <w:ind w:left="0" w:right="0" w:firstLine="560"/>
        <w:spacing w:before="450" w:after="450" w:line="312" w:lineRule="auto"/>
      </w:pPr>
      <w:r>
        <w:rPr>
          <w:rFonts w:ascii="宋体" w:hAnsi="宋体" w:eastAsia="宋体" w:cs="宋体"/>
          <w:color w:val="000"/>
          <w:sz w:val="28"/>
          <w:szCs w:val="28"/>
        </w:rPr>
        <w:t xml:space="preserve">通俗的说，企业要生存要发展、要发展，必须要盈利，否则拿什么生存拿什么发展。合理的、合法的盈利手段一定不是偷工减料，而是对人、才、机成本的合理控制，对于我们现场管理人员来说，对现场上的材料严格管理，减少材料浪费是最直接最有效的手段。因为绝大多数民工班组的立场和我们不一样，他们只顾自己便利，对我们的材料比如说钢筋、水泥、砖、砂石料、混凝土、砂浆等总是乱丢乱弃，不会考虑怎么回收利用，在项目管理过程中就需要我们管理人员共同管理多看、多说，而不是单纯的靠哪个管理人员来管理。另外作为技术、质量管理人员，在施工过程中控制好质量也非常重要，质量控制得好一方面提高了工程的安全性能，另一方面也从其他施工工艺上节约了人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安全，和我们息息相关，“以人为本，安全第一”，这是我们几乎在任何一个项目都能看到的一个大字标语，可是扪心自问，咱们真正做到了吗?我觉得项目安全管理，大家人人有责，仅靠一双眼睛是看不过来的，仅靠一张嘴巴是说不过来的，我们应该一起配合专职安全员，共同搞好施工现场的安全管理工作，并以身作则。如果大家不分岗位职责，一起抓安全，见了违规操作的现象就及时加以劝阻、制止，必要的时候可以进行一定的经济考核，那么无形之中，我们也就给民工队伍灌输了一种主动预防安全事故的意识，变被动为主动，使得安全管理更为有效。另外，对于外脚手架搭设、拆除，临边洞口安全防护等等，我们也必须监督施工到位，如果发现安全隐患要及时消除，对自己的安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最基层的管理者，既是指挥员又是战斗员，是领导意志、意见的体现，也是基层问题的反馈者，因此更要建立起良好的自身形象，在工作中成为同事的模范，在感情上成为同事信任伙伴，在施工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w:t>
      </w:r>
    </w:p>
    <w:p>
      <w:pPr>
        <w:ind w:left="0" w:right="0" w:firstLine="560"/>
        <w:spacing w:before="450" w:after="450" w:line="312" w:lineRule="auto"/>
      </w:pPr>
      <w:r>
        <w:rPr>
          <w:rFonts w:ascii="宋体" w:hAnsi="宋体" w:eastAsia="宋体" w:cs="宋体"/>
          <w:color w:val="000"/>
          <w:sz w:val="28"/>
          <w:szCs w:val="28"/>
        </w:rPr>
        <w:t xml:space="preserve">作为一个施工管理人员，要与建设单位、监理单位搞好合作关系，在施工过程中有问题的有疑问的需要及时与其沟通协商解决，不能盲干乱干，否则会给项目带来不必要的损失。在项目管理过程中，一方面建设单位、监理单位是监督我们、管理我们，另一方面换种思维来说，其实也是在帮我们管理，都是为了一个共同的目标，把工程质量搞好，所以我们作为施工现场管理人员，不用动不动就和建设单位、监理单位闹情绪，彼此都有彼此的职责，把自己弄得很被动在某些意义上来说工作也就不好开展了，建立一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w:t>
      </w:r>
    </w:p>
    <w:p>
      <w:pPr>
        <w:ind w:left="0" w:right="0" w:firstLine="560"/>
        <w:spacing w:before="450" w:after="450" w:line="312" w:lineRule="auto"/>
      </w:pPr>
      <w:r>
        <w:rPr>
          <w:rFonts w:ascii="宋体" w:hAnsi="宋体" w:eastAsia="宋体" w:cs="宋体"/>
          <w:color w:val="000"/>
          <w:sz w:val="28"/>
          <w:szCs w:val="28"/>
        </w:rPr>
        <w:t xml:space="preserve">其实工程资料，说不多也多，说不烦也烦，关键是看自己怎么做。做为工长呢，平时施工现场就比较头疼了，不是这事就是那事，但有些资料是必须自己做的，其实也不多，可是如果今天不做，明天不做，拖到最后来做，那工作量可就不小了，一件很小的事情做起来也可以很吃力，如果资料跟着走，能及时的做了，那会轻松许多，在这个项目呢我有了实际的教训，所以在以后的工作中，我会吸取经验教训，在做好外业工作的同时也要做好自己的`内业工作。另外，一定要管理好变更，及时的将变更内容下达给施工班组，需要的话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w:t>
      </w:r>
    </w:p>
    <w:p>
      <w:pPr>
        <w:ind w:left="0" w:right="0" w:firstLine="560"/>
        <w:spacing w:before="450" w:after="450" w:line="312" w:lineRule="auto"/>
      </w:pPr>
      <w:r>
        <w:rPr>
          <w:rFonts w:ascii="宋体" w:hAnsi="宋体" w:eastAsia="宋体" w:cs="宋体"/>
          <w:color w:val="000"/>
          <w:sz w:val="28"/>
          <w:szCs w:val="28"/>
        </w:rPr>
        <w:t xml:space="preserve">我认为一个良好的欢愉的工作氛围，才能让项目管理工作有效，各个岗位之间相互帮助，不存在勾心斗角，大家心往一处想，劲往一处使，相互理解，相互尊重，大家一起管理，那么在管理过程中才会事半功倍。一个充满互相猜疑、明争暗斗的团体，各个管理人员要么都垂头丧气，要么都各怀鬼胎，那么这个团体的凝聚力、战斗力可想而知，是不堪一击的。</w:t>
      </w:r>
    </w:p>
    <w:p>
      <w:pPr>
        <w:ind w:left="0" w:right="0" w:firstLine="560"/>
        <w:spacing w:before="450" w:after="450" w:line="312" w:lineRule="auto"/>
      </w:pPr>
      <w:r>
        <w:rPr>
          <w:rFonts w:ascii="宋体" w:hAnsi="宋体" w:eastAsia="宋体" w:cs="宋体"/>
          <w:color w:val="000"/>
          <w:sz w:val="28"/>
          <w:szCs w:val="28"/>
        </w:rPr>
        <w:t xml:space="preserve">很庆幸我来到这个项目工作，尽管其中有些曲折坎坷，但一路走来，我觉得我们这个团队的凝聚力一直都在，工作生活中大家都相互关心、相互帮助，项目经理从来都不会摆架子，一直都把我们项目部的每个管理人员当兄弟姐妹看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3，在与人沟通上不能很好地把握沟通交流的技巧，有时会因为工程进度太过着急会与施工队，同事间产生分歧。</w:t>
      </w:r>
    </w:p>
    <w:p>
      <w:pPr>
        <w:ind w:left="0" w:right="0" w:firstLine="560"/>
        <w:spacing w:before="450" w:after="450" w:line="312" w:lineRule="auto"/>
      </w:pPr>
      <w:r>
        <w:rPr>
          <w:rFonts w:ascii="宋体" w:hAnsi="宋体" w:eastAsia="宋体" w:cs="宋体"/>
          <w:color w:val="000"/>
          <w:sz w:val="28"/>
          <w:szCs w:val="28"/>
        </w:rPr>
        <w:t xml:space="preserve">新的一年，新的时期又开始了，自己即将踏入到另一个成长的阶段，我将继续发扬自己的优点儿，踏实严谨的工作!</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工长思想工作总结2</w:t>
      </w:r>
    </w:p>
    <w:p>
      <w:pPr>
        <w:ind w:left="0" w:right="0" w:firstLine="560"/>
        <w:spacing w:before="450" w:after="450" w:line="312" w:lineRule="auto"/>
      </w:pPr>
      <w:r>
        <w:rPr>
          <w:rFonts w:ascii="宋体" w:hAnsi="宋体" w:eastAsia="宋体" w:cs="宋体"/>
          <w:color w:val="000"/>
          <w:sz w:val="28"/>
          <w:szCs w:val="28"/>
        </w:rPr>
        <w:t xml:space="preserve">20__年9月本人十分荣幸的加入了一个富有朝气、蓬勃发展、欣欣向荣的团队，那就是中建一局二公司。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水暖专业工程师一定要有责任心，严格按照工程部的专业岗位职责要求去做，努力完成公司目标计划。</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作为水暖专业工程师这个角色，我认为应该是一个“协调管理大师”兼“技术人才”的角色，因此必须拥有比较全面的素质。在项目现场管理中需要认真学习机电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业主单位及分包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队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要尊重和依靠设计单位，若对设计的不足须提出修改与补充意见，并告知甲方使设计更实际，更完善，还须征得设计单位的同意，并得到书面设计变更通知后方可执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总之，作为水暖工程师，所涉及到的部门多，行业多，项目多，繁琐的事情多，所以要想做一个合格的工程师应该不是一件容易的事，但我相信只要踏踏实实的做好每一项工作每一个步每一个道工序，我想离一名合格的工程师就不远了。20__年即将过去，我会尽心尽力地去做大量的工作，不论是分内还是分外的工作，虽然有些工作还是存在不足，与公司的要求存在差距，同时，在未来一年，项目面临着工程后期设备安装的繁重任务，但我将知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水暖工长：</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工长思想工作总结3</w:t>
      </w:r>
    </w:p>
    <w:p>
      <w:pPr>
        <w:ind w:left="0" w:right="0" w:firstLine="560"/>
        <w:spacing w:before="450" w:after="450" w:line="312" w:lineRule="auto"/>
      </w:pPr>
      <w:r>
        <w:rPr>
          <w:rFonts w:ascii="宋体" w:hAnsi="宋体" w:eastAsia="宋体" w:cs="宋体"/>
          <w:color w:val="000"/>
          <w:sz w:val="28"/>
          <w:szCs w:val="28"/>
        </w:rPr>
        <w:t xml:space="preserve">20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20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v^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20xx年是公司迎接严峻挑战的攻坚之年，我们将面临的任务更加艰巨，面临的种种问题要求我们要“早谋划、严要求、坚决执行、及时总结”，极力推进工程进度，确保工程建设任务的顺利完成。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工长思想工作总结4</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不知不觉中来到东镇国际城沃尔玛项目部工作已经三个月时间。回顾三个月的工作历程，才真正感觉到时间的流逝。我能来到这个新的单位来到这个大家庭感觉非常幸运，在这辞旧迎新之际，总结一下工作中的经验、教训，有利于我在以后的工作中扬长避短，能更好的做好电气工长工作.来到项目部以后，我主要负责B11-A B11-B B12# 号楼的电气工程。工作中有项目部领导的支持和各位同事的热心帮助，使我对工作充满信心，在愉快和轻松的环境中完成自己的工作。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在各位领导的帮助安排下我很快办理了入职手续，经徐经理分配工作，明白自己主要负责B11-A B11-B B12# 号楼电气工程中的技术及各分包的.协调工作和与甲方、监理、设计的沟通。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B区图纸及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 。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针对经常在施工过程中的质量通病，对其进行原因分析，提出相应可行的预防保护措施及方案，并即时与土建施</w:t>
      </w:r>
    </w:p>
    <w:p>
      <w:pPr>
        <w:ind w:left="0" w:right="0" w:firstLine="560"/>
        <w:spacing w:before="450" w:after="450" w:line="312" w:lineRule="auto"/>
      </w:pPr>
      <w:r>
        <w:rPr>
          <w:rFonts w:ascii="宋体" w:hAnsi="宋体" w:eastAsia="宋体" w:cs="宋体"/>
          <w:color w:val="000"/>
          <w:sz w:val="28"/>
          <w:szCs w:val="28"/>
        </w:rPr>
        <w:t xml:space="preserve">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工长思想工作总结5</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xx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w:t>
      </w:r>
    </w:p>
    <w:p>
      <w:pPr>
        <w:ind w:left="0" w:right="0" w:firstLine="560"/>
        <w:spacing w:before="450" w:after="450" w:line="312" w:lineRule="auto"/>
      </w:pPr>
      <w:r>
        <w:rPr>
          <w:rFonts w:ascii="宋体" w:hAnsi="宋体" w:eastAsia="宋体" w:cs="宋体"/>
          <w:color w:val="000"/>
          <w:sz w:val="28"/>
          <w:szCs w:val="28"/>
        </w:rPr>
        <w:t xml:space="preserve">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17次，10月份车间又抽调技术骨干对隔离开关组职工进行非正常情况下的操作办法培训，12月份又对检验组进行和谐型机车整备作业技能补强培训，20xx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x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工长思想工作总结6</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工长思想工作总结7</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2025-06-18T04:14:45+08:00</dcterms:created>
  <dcterms:modified xsi:type="dcterms:W3CDTF">2025-06-18T04:14:45+08:00</dcterms:modified>
</cp:coreProperties>
</file>

<file path=docProps/custom.xml><?xml version="1.0" encoding="utf-8"?>
<Properties xmlns="http://schemas.openxmlformats.org/officeDocument/2006/custom-properties" xmlns:vt="http://schemas.openxmlformats.org/officeDocument/2006/docPropsVTypes"/>
</file>