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高中老师线上上课工作总结(5篇)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老师线上上课工作总结1本着努力打造和谐年级、学习年级、平安年级的总体目标，和教学夯实基础，管理狠抓落实、努力提高教育教学质量的理念，重点做了年级良好教风、学风的形成，新课改精神的贯彻、教学常规的落实、学生的养成教育和管理等方面的工作。现...</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高中老师线上上课工作总结1</w:t>
      </w:r>
    </w:p>
    <w:p>
      <w:pPr>
        <w:ind w:left="0" w:right="0" w:firstLine="560"/>
        <w:spacing w:before="450" w:after="450" w:line="312" w:lineRule="auto"/>
      </w:pPr>
      <w:r>
        <w:rPr>
          <w:rFonts w:ascii="宋体" w:hAnsi="宋体" w:eastAsia="宋体" w:cs="宋体"/>
          <w:color w:val="000"/>
          <w:sz w:val="28"/>
          <w:szCs w:val="28"/>
        </w:rPr>
        <w:t xml:space="preserve">本着努力打造和谐年级、学习年级、平安年级的总体目标，和教学夯实基础，管理狠抓落实、努力提高教育教学质量的理念，重点做了年级良好教风、学风的形成，新课改精神的贯彻、教学常规的落实、学生的养成教育和管理等方面的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高一年级作为高中阶段的基础年级，是对学生进行行为养成教育的关键时期，应充分利用这一时机对学生进行养成教育。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1：开学伊始，我们就以新生军训为契机，配合政教处召开了以习惯书写人生，态度决定结果为主题的新生入学教育大会，宣讲学校各项管理措施，对新生提出明确要求，重点培养学生的吃苦耐劳精神及自律、自理、自强能力，磨练他们坚强的意志。</w:t>
      </w:r>
    </w:p>
    <w:p>
      <w:pPr>
        <w:ind w:left="0" w:right="0" w:firstLine="560"/>
        <w:spacing w:before="450" w:after="450" w:line="312" w:lineRule="auto"/>
      </w:pPr>
      <w:r>
        <w:rPr>
          <w:rFonts w:ascii="宋体" w:hAnsi="宋体" w:eastAsia="宋体" w:cs="宋体"/>
          <w:color w:val="000"/>
          <w:sz w:val="28"/>
          <w:szCs w:val="28"/>
        </w:rPr>
        <w:t xml:space="preserve">2：班主任有针对性地做工作。尽快促进学生养成良好的习惯。各课任教师也经常在班上反复阐明行为规范对学习、对人生的重要性，使学生做到自觉遵守各项纪律，养成良好的个人习惯。为下一阶段的学习打下了坚实的习惯基础。逐步形成一个规范、勤奋、进取、团结的年级集体。</w:t>
      </w:r>
    </w:p>
    <w:p>
      <w:pPr>
        <w:ind w:left="0" w:right="0" w:firstLine="560"/>
        <w:spacing w:before="450" w:after="450" w:line="312" w:lineRule="auto"/>
      </w:pPr>
      <w:r>
        <w:rPr>
          <w:rFonts w:ascii="宋体" w:hAnsi="宋体" w:eastAsia="宋体" w:cs="宋体"/>
          <w:color w:val="000"/>
          <w:sz w:val="28"/>
          <w:szCs w:val="28"/>
        </w:rPr>
        <w:t xml:space="preserve">3：在各班级为每位学生建立学生成长记录袋，积极探索和构建符合学习实际的学生发展性评价体系，为学生的可持续发展着想。</w:t>
      </w:r>
    </w:p>
    <w:p>
      <w:pPr>
        <w:ind w:left="0" w:right="0" w:firstLine="560"/>
        <w:spacing w:before="450" w:after="450" w:line="312" w:lineRule="auto"/>
      </w:pPr>
      <w:r>
        <w:rPr>
          <w:rFonts w:ascii="宋体" w:hAnsi="宋体" w:eastAsia="宋体" w:cs="宋体"/>
          <w:color w:val="000"/>
          <w:sz w:val="28"/>
          <w:szCs w:val="28"/>
        </w:rPr>
        <w:t xml:space="preserve">(2)、努力加强学生的思想道德教育，培养学生高尚的情操：</w:t>
      </w:r>
    </w:p>
    <w:p>
      <w:pPr>
        <w:ind w:left="0" w:right="0" w:firstLine="560"/>
        <w:spacing w:before="450" w:after="450" w:line="312" w:lineRule="auto"/>
      </w:pPr>
      <w:r>
        <w:rPr>
          <w:rFonts w:ascii="宋体" w:hAnsi="宋体" w:eastAsia="宋体" w:cs="宋体"/>
          <w:color w:val="000"/>
          <w:sz w:val="28"/>
          <w:szCs w:val="28"/>
        </w:rPr>
        <w:t xml:space="preserve">在本学期，我们主要利用班会课及年级学生会议对学生进行爱校教育和日常行为规范教育及感恩教育。</w:t>
      </w:r>
    </w:p>
    <w:p>
      <w:pPr>
        <w:ind w:left="0" w:right="0" w:firstLine="560"/>
        <w:spacing w:before="450" w:after="450" w:line="312" w:lineRule="auto"/>
      </w:pPr>
      <w:r>
        <w:rPr>
          <w:rFonts w:ascii="宋体" w:hAnsi="宋体" w:eastAsia="宋体" w:cs="宋体"/>
          <w:color w:val="000"/>
          <w:sz w:val="28"/>
          <w:szCs w:val="28"/>
        </w:rPr>
        <w:t xml:space="preserve">1：我们从9月10日起以感恩父母、感恩老师、感恩朋友为主题，分宣传、实施、总结三个阶段进行感恩教育活动。</w:t>
      </w:r>
    </w:p>
    <w:p>
      <w:pPr>
        <w:ind w:left="0" w:right="0" w:firstLine="560"/>
        <w:spacing w:before="450" w:after="450" w:line="312" w:lineRule="auto"/>
      </w:pPr>
      <w:r>
        <w:rPr>
          <w:rFonts w:ascii="宋体" w:hAnsi="宋体" w:eastAsia="宋体" w:cs="宋体"/>
          <w:color w:val="000"/>
          <w:sz w:val="28"/>
          <w:szCs w:val="28"/>
        </w:rPr>
        <w:t xml:space="preserve">2：按学校要求认真策划组织了高一年级《中国心中国情》爱国主义演讲比赛。</w:t>
      </w:r>
    </w:p>
    <w:p>
      <w:pPr>
        <w:ind w:left="0" w:right="0" w:firstLine="560"/>
        <w:spacing w:before="450" w:after="450" w:line="312" w:lineRule="auto"/>
      </w:pPr>
      <w:r>
        <w:rPr>
          <w:rFonts w:ascii="宋体" w:hAnsi="宋体" w:eastAsia="宋体" w:cs="宋体"/>
          <w:color w:val="000"/>
          <w:sz w:val="28"/>
          <w:szCs w:val="28"/>
        </w:rPr>
        <w:t xml:space="preserve">3：针对学生中存在的早恋现象，我们于12月13日晚召开了《美丽女生、美丽心灵》年级女生会议，由我和余红梅老师主讲，通过精心制作幻灯片，从科学的角度和系统的分析、讲解早恋及对女生身体及身心的危害，教育女生做个自制、自尊、自爱的女生。</w:t>
      </w:r>
    </w:p>
    <w:p>
      <w:pPr>
        <w:ind w:left="0" w:right="0" w:firstLine="560"/>
        <w:spacing w:before="450" w:after="450" w:line="312" w:lineRule="auto"/>
      </w:pPr>
      <w:r>
        <w:rPr>
          <w:rFonts w:ascii="宋体" w:hAnsi="宋体" w:eastAsia="宋体" w:cs="宋体"/>
          <w:color w:val="000"/>
          <w:sz w:val="28"/>
          <w:szCs w:val="28"/>
        </w:rPr>
        <w:t xml:space="preserve">4：以班主任为核心，充分发挥年级学生会分会、团支部集体力量，日常教育与集体监督相结合，在期末，从各班评选年级之星，及时表扬表现优秀的的同学，对各方面习惯差的同学逐步纠正，逐渐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(3)、重视学生明确学习目的教育及科学学习习惯的培养。</w:t>
      </w:r>
    </w:p>
    <w:p>
      <w:pPr>
        <w:ind w:left="0" w:right="0" w:firstLine="560"/>
        <w:spacing w:before="450" w:after="450" w:line="312" w:lineRule="auto"/>
      </w:pPr>
      <w:r>
        <w:rPr>
          <w:rFonts w:ascii="宋体" w:hAnsi="宋体" w:eastAsia="宋体" w:cs="宋体"/>
          <w:color w:val="000"/>
          <w:sz w:val="28"/>
          <w:szCs w:val="28"/>
        </w:rPr>
        <w:t xml:space="preserve">只有目标明确，才有奋斗的动力。只有方法得当，才能事半功倍。</w:t>
      </w:r>
    </w:p>
    <w:p>
      <w:pPr>
        <w:ind w:left="0" w:right="0" w:firstLine="560"/>
        <w:spacing w:before="450" w:after="450" w:line="312" w:lineRule="auto"/>
      </w:pPr>
      <w:r>
        <w:rPr>
          <w:rFonts w:ascii="宋体" w:hAnsi="宋体" w:eastAsia="宋体" w:cs="宋体"/>
          <w:color w:val="000"/>
          <w:sz w:val="28"/>
          <w:szCs w:val="28"/>
        </w:rPr>
        <w:t xml:space="preserve">1：在开学初，我们在各班进行了《放飞梦想》教育宣传活动，让学生设立三年后的高考目标，并激励他们为目标持之以恒的努力。</w:t>
      </w:r>
    </w:p>
    <w:p>
      <w:pPr>
        <w:ind w:left="0" w:right="0" w:firstLine="560"/>
        <w:spacing w:before="450" w:after="450" w:line="312" w:lineRule="auto"/>
      </w:pPr>
      <w:r>
        <w:rPr>
          <w:rFonts w:ascii="宋体" w:hAnsi="宋体" w:eastAsia="宋体" w:cs="宋体"/>
          <w:color w:val="000"/>
          <w:sz w:val="28"/>
          <w:szCs w:val="28"/>
        </w:rPr>
        <w:t xml:space="preserve">2：在11月29日到12月1日期间请师大支教教师董玮、徐晓俞对年级学生进行《我的理想与大学生活》专题讲座，激起学生对大学生活的向往，激发他们的学习兴趣。</w:t>
      </w:r>
    </w:p>
    <w:p>
      <w:pPr>
        <w:ind w:left="0" w:right="0" w:firstLine="560"/>
        <w:spacing w:before="450" w:after="450" w:line="312" w:lineRule="auto"/>
      </w:pPr>
      <w:r>
        <w:rPr>
          <w:rFonts w:ascii="宋体" w:hAnsi="宋体" w:eastAsia="宋体" w:cs="宋体"/>
          <w:color w:val="000"/>
          <w:sz w:val="28"/>
          <w:szCs w:val="28"/>
        </w:rPr>
        <w:t xml:space="preserve">3：本学期，我们还要求每班建立读书一角，倡导每位科任教师把自己看过已不用的好书捐赠给自己所教的\'班级，以培养学生的阅读热情及阅读习惯。</w:t>
      </w:r>
    </w:p>
    <w:p>
      <w:pPr>
        <w:ind w:left="0" w:right="0" w:firstLine="560"/>
        <w:spacing w:before="450" w:after="450" w:line="312" w:lineRule="auto"/>
      </w:pPr>
      <w:r>
        <w:rPr>
          <w:rFonts w:ascii="宋体" w:hAnsi="宋体" w:eastAsia="宋体" w:cs="宋体"/>
          <w:color w:val="000"/>
          <w:sz w:val="28"/>
          <w:szCs w:val="28"/>
        </w:rPr>
        <w:t xml:space="preserve">4：平时，我们也不定期召开年级部分学生座谈会，了解学生的学习动态、困惑及要求，及时为他们解决学习中的困难。</w:t>
      </w:r>
    </w:p>
    <w:p>
      <w:pPr>
        <w:ind w:left="0" w:right="0" w:firstLine="560"/>
        <w:spacing w:before="450" w:after="450" w:line="312" w:lineRule="auto"/>
      </w:pPr>
      <w:r>
        <w:rPr>
          <w:rFonts w:ascii="宋体" w:hAnsi="宋体" w:eastAsia="宋体" w:cs="宋体"/>
          <w:color w:val="000"/>
          <w:sz w:val="28"/>
          <w:szCs w:val="28"/>
        </w:rPr>
        <w:t xml:space="preserve">(4)、狠抓班风、学风建设，重视营造教室文化，为学生成长创造良好的环境：</w:t>
      </w:r>
    </w:p>
    <w:p>
      <w:pPr>
        <w:ind w:left="0" w:right="0" w:firstLine="560"/>
        <w:spacing w:before="450" w:after="450" w:line="312" w:lineRule="auto"/>
      </w:pPr>
      <w:r>
        <w:rPr>
          <w:rFonts w:ascii="宋体" w:hAnsi="宋体" w:eastAsia="宋体" w:cs="宋体"/>
          <w:color w:val="000"/>
          <w:sz w:val="28"/>
          <w:szCs w:val="28"/>
        </w:rPr>
        <w:t xml:space="preserve">本学期，我们还发动年级所有力量，以自习纪律为突破口，狠抓班风学风建设。</w:t>
      </w:r>
    </w:p>
    <w:p>
      <w:pPr>
        <w:ind w:left="0" w:right="0" w:firstLine="560"/>
        <w:spacing w:before="450" w:after="450" w:line="312" w:lineRule="auto"/>
      </w:pPr>
      <w:r>
        <w:rPr>
          <w:rFonts w:ascii="宋体" w:hAnsi="宋体" w:eastAsia="宋体" w:cs="宋体"/>
          <w:color w:val="000"/>
          <w:sz w:val="28"/>
          <w:szCs w:val="28"/>
        </w:rPr>
        <w:t xml:space="preserve">1：年级组于9月初组建了年级学生分会，对学生的一些违纪情况进行督查及通报，以协助年级组进行日常管理。</w:t>
      </w:r>
    </w:p>
    <w:p>
      <w:pPr>
        <w:ind w:left="0" w:right="0" w:firstLine="560"/>
        <w:spacing w:before="450" w:after="450" w:line="312" w:lineRule="auto"/>
      </w:pPr>
      <w:r>
        <w:rPr>
          <w:rFonts w:ascii="宋体" w:hAnsi="宋体" w:eastAsia="宋体" w:cs="宋体"/>
          <w:color w:val="000"/>
          <w:sz w:val="28"/>
          <w:szCs w:val="28"/>
        </w:rPr>
        <w:t xml:space="preserve">2：推行一帮一学生导师制，让班上的每位学生选择一位自己喜欢的任课教师作为自己的德育导师，要求德育导师做到四个一：一周与学生谈话一次，一个月帮学生总结一次，一学期家访一次，教一份导师总结，让所有任课教师都有意识的参与班级管理，形成教育合力。</w:t>
      </w:r>
    </w:p>
    <w:p>
      <w:pPr>
        <w:ind w:left="0" w:right="0" w:firstLine="560"/>
        <w:spacing w:before="450" w:after="450" w:line="312" w:lineRule="auto"/>
      </w:pPr>
      <w:r>
        <w:rPr>
          <w:rFonts w:ascii="宋体" w:hAnsi="宋体" w:eastAsia="宋体" w:cs="宋体"/>
          <w:color w:val="000"/>
          <w:sz w:val="28"/>
          <w:szCs w:val="28"/>
        </w:rPr>
        <w:t xml:space="preserve">3：建立了班主任值日制，保证年级教学楼及宿舍每天都有班主任巡查、管理。</w:t>
      </w:r>
    </w:p>
    <w:p>
      <w:pPr>
        <w:ind w:left="0" w:right="0" w:firstLine="560"/>
        <w:spacing w:before="450" w:after="450" w:line="312" w:lineRule="auto"/>
      </w:pPr>
      <w:r>
        <w:rPr>
          <w:rFonts w:ascii="宋体" w:hAnsi="宋体" w:eastAsia="宋体" w:cs="宋体"/>
          <w:color w:val="000"/>
          <w:sz w:val="28"/>
          <w:szCs w:val="28"/>
        </w:rPr>
        <w:t xml:space="preserve">4：为强化班风学风，我们制作了《高一年级上课情况记录表》要求各任课教师发现学生中存在如考勤、纪律、作业等方面的问题及时记录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5：此外，我们还要求各班建设具有班级特色的教室文化，争取让教室每一面墙壁都会说话，营造浓郁的教室文化，达到潜移默化的教育效果。</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高中老师线上上课工作总结2</w:t>
      </w:r>
    </w:p>
    <w:p>
      <w:pPr>
        <w:ind w:left="0" w:right="0" w:firstLine="560"/>
        <w:spacing w:before="450" w:after="450" w:line="312" w:lineRule="auto"/>
      </w:pPr>
      <w:r>
        <w:rPr>
          <w:rFonts w:ascii="宋体" w:hAnsi="宋体" w:eastAsia="宋体" w:cs="宋体"/>
          <w:color w:val="000"/>
          <w:sz w:val="28"/>
          <w:szCs w:val="28"/>
        </w:rPr>
        <w:t xml:space="preserve">今天是高三线上教学第一个循环的第三天，也是最后一天。18个班级在线教学及辅导总体运行良好。在此我谈谈关于名师空中课堂的看法，下面简称“名师空课”。</w:t>
      </w:r>
    </w:p>
    <w:p>
      <w:pPr>
        <w:ind w:left="0" w:right="0" w:firstLine="560"/>
        <w:spacing w:before="450" w:after="450" w:line="312" w:lineRule="auto"/>
      </w:pPr>
      <w:r>
        <w:rPr>
          <w:rFonts w:ascii="宋体" w:hAnsi="宋体" w:eastAsia="宋体" w:cs="宋体"/>
          <w:color w:val="000"/>
          <w:sz w:val="28"/>
          <w:szCs w:val="28"/>
        </w:rPr>
        <w:t xml:space="preserve">教育是有规律的，学生每个学科知识体系的建构，核心素养的提升，并非一朝一夕之功，不是一两节课就能达成，而是要通过课任老师一节课一节课多年教学才能形成。正如荀子所言“骐骥一跃，不能十步;驽马十驾，功在不舍。”当前仅教育部门推荐的名师空课就比较多。各级教育行政部门动机正确，意愿善良，给教师减负，优质教育资源共享，带给老少边穷地区学校教师学生诸多实惠。但是对于师资力量强，学生总体成绩好，差异也明显的省级示范高中来说，是否需要每天直接组织学生收看，这个问题值得探讨。</w:t>
      </w:r>
    </w:p>
    <w:p>
      <w:pPr>
        <w:ind w:left="0" w:right="0" w:firstLine="560"/>
        <w:spacing w:before="450" w:after="450" w:line="312" w:lineRule="auto"/>
      </w:pPr>
      <w:r>
        <w:rPr>
          <w:rFonts w:ascii="宋体" w:hAnsi="宋体" w:eastAsia="宋体" w:cs="宋体"/>
          <w:color w:val="000"/>
          <w:sz w:val="28"/>
          <w:szCs w:val="28"/>
        </w:rPr>
        <w:t xml:space="preserve">一是名师空课是否适合本班学情。就我们学校来说，同一年级不同层次班级有差异，同一班级学生也有差异。平常我们强调备课要备课标、备教材、备学生，备学生要摸清学情，以学情为基点，以学定教。名师空中课堂能否考虑到每个具体学校、具体某个县区，乃至全省全国，值得商榷。</w:t>
      </w:r>
    </w:p>
    <w:p>
      <w:pPr>
        <w:ind w:left="0" w:right="0" w:firstLine="560"/>
        <w:spacing w:before="450" w:after="450" w:line="312" w:lineRule="auto"/>
      </w:pPr>
      <w:r>
        <w:rPr>
          <w:rFonts w:ascii="宋体" w:hAnsi="宋体" w:eastAsia="宋体" w:cs="宋体"/>
          <w:color w:val="000"/>
          <w:sz w:val="28"/>
          <w:szCs w:val="28"/>
        </w:rPr>
        <w:t xml:space="preserve">二是名师空课是否能解决课堂教学的生成。好的课堂是预设与生成交融。课堂生成的教学资源常常是最有价值的，这些资源既是学生知识的增长点，也是学生的兴趣点。课堂有生成资源，需要教师敏锐抓住，这就要有及时互动，如果没有及时的互动，生成的资源就浪费了。否则学生长时间面对屏幕，就可能产生倦怠，因为在面对面的课堂上，一些学生还呼呼大睡呢?真正的学习是学生通过自我研读、思考，构建自己的认知体系，教师在这个过程中起到组织、引导、点拨、评价等作用，其中善于利用课堂生成的教学资源教学尤为重要。</w:t>
      </w:r>
    </w:p>
    <w:p>
      <w:pPr>
        <w:ind w:left="0" w:right="0" w:firstLine="560"/>
        <w:spacing w:before="450" w:after="450" w:line="312" w:lineRule="auto"/>
      </w:pPr>
      <w:r>
        <w:rPr>
          <w:rFonts w:ascii="宋体" w:hAnsi="宋体" w:eastAsia="宋体" w:cs="宋体"/>
          <w:color w:val="000"/>
          <w:sz w:val="28"/>
          <w:szCs w:val="28"/>
        </w:rPr>
        <w:t xml:space="preserve">当然名师空课可圈可点之处的确很多。比如名师对于知识点的讲解，典型例题剖析，解题思路的梳理，考试方向的把握等方面一定有过人之处。那些适合用讲解法教学的教学视频，的确可以拿来使用，前提是名师空课和本班的教学进度吻合，适切本班学生基础，如果这两方面条件都具备，可以多用。如果从教学进度看，名师空课与本班学生的学习进程严重脱节，尤其是理科，则可暂时不用。如果从学生基础看，名师空课内容本班学生早已熟练掌握，或者一无所知，那么也可以弃之不用。</w:t>
      </w:r>
    </w:p>
    <w:p>
      <w:pPr>
        <w:ind w:left="0" w:right="0" w:firstLine="560"/>
        <w:spacing w:before="450" w:after="450" w:line="312" w:lineRule="auto"/>
      </w:pPr>
      <w:r>
        <w:rPr>
          <w:rFonts w:ascii="宋体" w:hAnsi="宋体" w:eastAsia="宋体" w:cs="宋体"/>
          <w:color w:val="000"/>
          <w:sz w:val="28"/>
          <w:szCs w:val="28"/>
        </w:rPr>
        <w:t xml:space="preserve">基于以上分析，我认为空课在资源充足的学校还是以本班老师给所授班级学生授课为主，摒弃依赖名师空课的想法，独立自主开展教学。因为授课老师对本班学生最了解最关心最负责，学生也适应了老师的教学。如果每个授课老师对自己所授班级学生负责、尽责，努力上好自己的家常课，那么发挥的效能将是巨大的。对于名师空课，有用的就拿来，无用的或者效果不明显的可弃之不顾。</w:t>
      </w:r>
    </w:p>
    <w:p>
      <w:pPr>
        <w:ind w:left="0" w:right="0" w:firstLine="560"/>
        <w:spacing w:before="450" w:after="450" w:line="312" w:lineRule="auto"/>
      </w:pPr>
      <w:r>
        <w:rPr>
          <w:rFonts w:ascii="宋体" w:hAnsi="宋体" w:eastAsia="宋体" w:cs="宋体"/>
          <w:color w:val="000"/>
          <w:sz w:val="28"/>
          <w:szCs w:val="28"/>
        </w:rPr>
        <w:t xml:space="preserve">授课老师给本班学生上家常课，是学生成长的一日三餐，是学生发展主要渠道。本班老师的家常课如同我们平常百姓的家常菜养胃养人，偶尔到饭店打打牙祭，饱饱口福是可以的，也是必须的，如果每天去饭店吃大餐，却大可不必。</w:t>
      </w:r>
    </w:p>
    <w:p>
      <w:pPr>
        <w:ind w:left="0" w:right="0" w:firstLine="560"/>
        <w:spacing w:before="450" w:after="450" w:line="312" w:lineRule="auto"/>
      </w:pPr>
      <w:r>
        <w:rPr>
          <w:rFonts w:ascii="宋体" w:hAnsi="宋体" w:eastAsia="宋体" w:cs="宋体"/>
          <w:color w:val="000"/>
          <w:sz w:val="28"/>
          <w:szCs w:val="28"/>
        </w:rPr>
        <w:t xml:space="preserve">从我校高三三天线上教学来看，本班教师指导本班学生选择性观看一些名师空课，本班教师负责本班学生线上答疑，效果是比较好的</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高中老师线上上课工作总结3</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高中老师线上上课工作总结4</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高中老师线上上课工作总结5</w:t>
      </w:r>
    </w:p>
    <w:p>
      <w:pPr>
        <w:ind w:left="0" w:right="0" w:firstLine="560"/>
        <w:spacing w:before="450" w:after="450" w:line="312" w:lineRule="auto"/>
      </w:pPr>
      <w:r>
        <w:rPr>
          <w:rFonts w:ascii="宋体" w:hAnsi="宋体" w:eastAsia="宋体" w:cs="宋体"/>
          <w:color w:val="000"/>
          <w:sz w:val="28"/>
          <w:szCs w:val="28"/>
        </w:rPr>
        <w:t xml:space="preserve">以前我们倡导学生手机不进班，在班主任高压态势下，有些学生还是悄悄将手机带到教室，打游戏、看电影、聊天、作弊等。特殊时期，特殊举措，我们开展线上教学，学生在家必须利用手机，或者平板、电脑，而且是脱离了班主任的严格监管，虽然之前我们拟定了《班级微信群规则须知》加以防范，但是随着时间推移，学生长时间利用手机等电子产品的弊端就迅速显露出来。1.有的学生手机从早到晚不离手，看视频、听课、刷屏，已经开始影响视力。2.有的学生看书作业不安心，时时关注微信群有什么，班级微信群、QQ群信息提示声音不断，搞得学生从早到晚很忙乱。 3.有些学生联网游戏从地下转到地上。4.有的学生做作业或考试更是明目张胆直接百度答案。5.有些学生每天花费很多时间刷微信、聊QQ，浪费宝贵的学校时间。诸如此类的问题还有很多。</w:t>
      </w:r>
    </w:p>
    <w:p>
      <w:pPr>
        <w:ind w:left="0" w:right="0" w:firstLine="560"/>
        <w:spacing w:before="450" w:after="450" w:line="312" w:lineRule="auto"/>
      </w:pPr>
      <w:r>
        <w:rPr>
          <w:rFonts w:ascii="宋体" w:hAnsi="宋体" w:eastAsia="宋体" w:cs="宋体"/>
          <w:color w:val="000"/>
          <w:sz w:val="28"/>
          <w:szCs w:val="28"/>
        </w:rPr>
        <w:t xml:space="preserve">对于上述问题，我认为是老问题在新阶段新形式的重新出现，不必惊慌。我们要想办法加以解决，唐述才蔡永长王福义程泽树等班主任线上教学之初就已经敏锐地察觉到这些问题，并在想办法监管，努力消除使用手机等电子产品的负面影响。概括起来举措如下。1.班级家长微信群、QQ群采用实名制，“学生姓名+父亲或母亲”，否则一律清退出群。2.班级家长微信群、QQ群一律开启消息免打扰模式。3.学校安排的“线上互动”时间手机或平板等由学生掌管，家长必须监管。4.非线上学习时间，手机等由家长保管，班级的通知由家长转达给学生。5.班主任和教师尽量于每天上午下午“线上互动”之前的一段时间，将重要的学习资源或任务发到群里。6.每个学生起床晨读打卡由家长直接签到。当然这些举措都必须由家长落实，学生配合，班主任经常提醒。</w:t>
      </w:r>
    </w:p>
    <w:p>
      <w:pPr>
        <w:ind w:left="0" w:right="0" w:firstLine="560"/>
        <w:spacing w:before="450" w:after="450" w:line="312" w:lineRule="auto"/>
      </w:pPr>
      <w:r>
        <w:rPr>
          <w:rFonts w:ascii="宋体" w:hAnsi="宋体" w:eastAsia="宋体" w:cs="宋体"/>
          <w:color w:val="000"/>
          <w:sz w:val="28"/>
          <w:szCs w:val="28"/>
        </w:rPr>
        <w:t xml:space="preserve">线上教学面临的这些问题，是发展中的问题，前进中的困难，班主任老师在应用中用智慧在不断解决。只要精神不滑坡，办法总比困难多，只要大家戮力同心，攻克时艰，大一中肯定是踏遍坎坷成大道，斗罢艰险又出发。</w:t>
      </w:r>
    </w:p>
    <w:p>
      <w:pPr>
        <w:ind w:left="0" w:right="0" w:firstLine="560"/>
        <w:spacing w:before="450" w:after="450" w:line="312" w:lineRule="auto"/>
      </w:pPr>
      <w:r>
        <w:rPr>
          <w:rFonts w:ascii="宋体" w:hAnsi="宋体" w:eastAsia="宋体" w:cs="宋体"/>
          <w:color w:val="000"/>
          <w:sz w:val="28"/>
          <w:szCs w:val="28"/>
        </w:rPr>
        <w:t xml:space="preserve">附：2月6日晚高三10班主任唐述才发给全体学生家长的短信</w:t>
      </w:r>
    </w:p>
    <w:p>
      <w:pPr>
        <w:ind w:left="0" w:right="0" w:firstLine="560"/>
        <w:spacing w:before="450" w:after="450" w:line="312" w:lineRule="auto"/>
      </w:pPr>
      <w:r>
        <w:rPr>
          <w:rFonts w:ascii="宋体" w:hAnsi="宋体" w:eastAsia="宋体" w:cs="宋体"/>
          <w:color w:val="000"/>
          <w:sz w:val="28"/>
          <w:szCs w:val="28"/>
        </w:rPr>
        <w:t xml:space="preserve">各位同学:1.早6:30起床，6:30-7:00在群中报到，进入旱读，2.特殊时期是特殊的较量，比的是自制力，比的是毅力，特殊情况对高考的影响尤其对我们学校我们层次冲击最大，如果你不克制自已，不一心学习，而是加班游戏、聊天，那你就是前功尽弃，自毁前途，如果别人邀你一起在线游戏，那无异于线上送毒，让你在自我陶醉中而迷失自我，玩游戏的同学，该醒醒了，别让游戏害了自已。3.线上学习时请接受家长监督.学习结来请自觉及时将手机、平板、电脑交家长保管，如果做不到，就是不参与线上学习也比沉迷于玩乐好，班的同学们，你们都是有志向的好学生，是时候了，该捋起袖子全力冲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2025-05-02T13:56:20+08:00</dcterms:created>
  <dcterms:modified xsi:type="dcterms:W3CDTF">2025-05-02T13:56:20+08:00</dcterms:modified>
</cp:coreProperties>
</file>

<file path=docProps/custom.xml><?xml version="1.0" encoding="utf-8"?>
<Properties xmlns="http://schemas.openxmlformats.org/officeDocument/2006/custom-properties" xmlns:vt="http://schemas.openxmlformats.org/officeDocument/2006/docPropsVTypes"/>
</file>