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推荐施工员年度工作总结汇编如何写(9篇)</w:t>
      </w:r>
      <w:bookmarkEnd w:id="1"/>
    </w:p>
    <w:p>
      <w:pPr>
        <w:jc w:val="center"/>
        <w:spacing w:before="0" w:after="450"/>
      </w:pPr>
      <w:r>
        <w:rPr>
          <w:rFonts w:ascii="Arial" w:hAnsi="Arial" w:eastAsia="Arial" w:cs="Arial"/>
          <w:color w:val="999999"/>
          <w:sz w:val="20"/>
          <w:szCs w:val="20"/>
        </w:rPr>
        <w:t xml:space="preserve">来源：网络  作者：落梅无痕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推荐施工员年度工作总结汇编如何写一本人在毕业后就参加了工作，一直在施工单位从事技术施工，有一定的施工经验，并且有信心把x楼工程圆满地交给业主使用。工程施工是按照设计图纸把设计师的思想完成从意识形态到实物形态的转变过程，要搞好工程施工，就必须...</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推荐施工员年度工作总结汇编如何写一</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推荐施工员年度工作总结汇编如何写二</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二、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推荐施工员年度工作总结汇编如何写三</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 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w:t>
      </w:r>
    </w:p>
    <w:p>
      <w:pPr>
        <w:ind w:left="0" w:right="0" w:firstLine="560"/>
        <w:spacing w:before="450" w:after="450" w:line="312" w:lineRule="auto"/>
      </w:pPr>
      <w:r>
        <w:rPr>
          <w:rFonts w:ascii="宋体" w:hAnsi="宋体" w:eastAsia="宋体" w:cs="宋体"/>
          <w:color w:val="000"/>
          <w:sz w:val="28"/>
          <w:szCs w:val="28"/>
        </w:rPr>
        <w:t xml:space="preserve">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这周也快过去了，我对这次中岗考试的复习也差不多了，经过这周的复习也对这次考试有了一定程度的信心。相信自己这次考试能一次通过，拿到施工员证书，对接下来的实习有一定程度的帮助。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啊。最重要的是我看完了10定额，也只是说看完了一遍，由于10定额与我们原来的03定额有很多相似的，所以相似的只是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宋体" w:hAnsi="宋体" w:eastAsia="宋体" w:cs="宋体"/>
          <w:color w:val="000"/>
          <w:sz w:val="28"/>
          <w:szCs w:val="28"/>
        </w:rPr>
        <w:t xml:space="preserve">过了今天，一个礼拜就快过去了。这礼拜我在单位实习的主要任务是看书,熟悉图纸。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的知识是多么的重要，我现在悔恨自己当初没有认真听讲，只知道个大概，没有去弄懂细节，导致我现在还在看定额和清单计价中。看着办公室的同事在忙忙碌碌之中，而我去在一边默默的看着书本，学习本该懂得的知识。在单位实习的第二周里面我还是没有活做，而定额以及清单计价在昨天已经看完了。师傅见我现在有点基础了吧，就拿出4套同事刚完成的图纸让我看。第一次看到正式的图纸，心里感觉比较的激动，与学校发的教学图纸相比这些很复杂，不但楼层多，而且还多不一样，大大的加大了计算工程量的难度。在剩余的几天里，我打算好好的看图纸，来为以后的计算工程量打下良好的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少壮不努力老大徒伤悲，虽然知道意思，但从来没有在意过。现在我好好好的学习，努力工作，不希望在未来留下遗憾。加油!</w:t>
      </w:r>
    </w:p>
    <w:p>
      <w:pPr>
        <w:ind w:left="0" w:right="0" w:firstLine="560"/>
        <w:spacing w:before="450" w:after="450" w:line="312" w:lineRule="auto"/>
      </w:pPr>
      <w:r>
        <w:rPr>
          <w:rFonts w:ascii="宋体" w:hAnsi="宋体" w:eastAsia="宋体" w:cs="宋体"/>
          <w:color w:val="000"/>
          <w:sz w:val="28"/>
          <w:szCs w:val="28"/>
        </w:rPr>
        <w:t xml:space="preserve">不知不觉，我已经在单位实习了快一个月了。在这一个月中我有了很深的体会，这些都是在学校里学不到的。</w:t>
      </w:r>
    </w:p>
    <w:p>
      <w:pPr>
        <w:ind w:left="0" w:right="0" w:firstLine="560"/>
        <w:spacing w:before="450" w:after="450" w:line="312" w:lineRule="auto"/>
      </w:pPr>
      <w:r>
        <w:rPr>
          <w:rFonts w:ascii="宋体" w:hAnsi="宋体" w:eastAsia="宋体" w:cs="宋体"/>
          <w:color w:val="000"/>
          <w:sz w:val="28"/>
          <w:szCs w:val="28"/>
        </w:rPr>
        <w:t xml:space="preserve">在单位里我懂得了交流的重要性，对待工作的责任心，还有一些实践经验。我想这些就是学校想要我们在外实习的目的吧。</w:t>
      </w:r>
    </w:p>
    <w:p>
      <w:pPr>
        <w:ind w:left="0" w:right="0" w:firstLine="560"/>
        <w:spacing w:before="450" w:after="450" w:line="312" w:lineRule="auto"/>
      </w:pPr>
      <w:r>
        <w:rPr>
          <w:rFonts w:ascii="宋体" w:hAnsi="宋体" w:eastAsia="宋体" w:cs="宋体"/>
          <w:color w:val="000"/>
          <w:sz w:val="28"/>
          <w:szCs w:val="28"/>
        </w:rPr>
        <w:t xml:space="preserve">在这一周里，我开始对照别人的工程量计算稿看图纸，开始以为作为一个大学生看懂个计算稿很简单，但是真正的开始看我就知道错了。刚开始看建筑面积的时候，一直多不知道他的一些数字是怎么得来的，后来去问师傅才知道，原来我还没有弄懂计算规则，因此对这些数字一片茫然。之后的几天我一边看计算规则一边看图纸再看计算稿，感觉这个礼拜的收获很大。直到今天我看到了砌体工程这部分。我打算在这个礼拜看完混凝土工程。下礼拜搞懂混凝土工程不懂的地方。</w:t>
      </w:r>
    </w:p>
    <w:p>
      <w:pPr>
        <w:ind w:left="0" w:right="0" w:firstLine="560"/>
        <w:spacing w:before="450" w:after="450" w:line="312" w:lineRule="auto"/>
      </w:pPr>
      <w:r>
        <w:rPr>
          <w:rFonts w:ascii="宋体" w:hAnsi="宋体" w:eastAsia="宋体" w:cs="宋体"/>
          <w:color w:val="000"/>
          <w:sz w:val="28"/>
          <w:szCs w:val="28"/>
        </w:rPr>
        <w:t xml:space="preserve">现在的我已经渐渐的开始融入这个单位了，开始觉得自己也是其中的一员了，不再认为自己还是个实习生了。好好努力，继续看图，努力!</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不过说起来在单位里，除了学习到了一些实践的经验，还有人际的交往，再就是对待工作的责任心。其余感觉自己都是在对原来学校里学习到的知识的复习，子曰：温故而知新，可以为师矣。每次复习多有不同的感受。</w:t>
      </w:r>
    </w:p>
    <w:p>
      <w:pPr>
        <w:ind w:left="0" w:right="0" w:firstLine="560"/>
        <w:spacing w:before="450" w:after="450" w:line="312" w:lineRule="auto"/>
      </w:pPr>
      <w:r>
        <w:rPr>
          <w:rFonts w:ascii="宋体" w:hAnsi="宋体" w:eastAsia="宋体" w:cs="宋体"/>
          <w:color w:val="000"/>
          <w:sz w:val="28"/>
          <w:szCs w:val="28"/>
        </w:rPr>
        <w:t xml:space="preserve">尽管这几天每天在看以前学过的定额和价目表，单说定额是整个浙江省的平均水平，但价目表是随着市场不断的改变的，所以现在我感觉在学习定额与价目表不单单的就看计算规则，应该学习怎样去套定额与价目表，在怎样的环境选择怎样的定额与价目表。虽然现在有了各种各样的计价软件但是懂的这个还是基础。对于我们学习造价的人来说这是一种技能，对于掌握这项技能就要我们在实际中活学活用，以便我们以后应对各种情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接下来，就休息两天了，这样就减少了我的实习时间，我得采取别的办法，以丰富我的实习生活，不能像现在一样，我要把被动改为主动。</w:t>
      </w:r>
    </w:p>
    <w:p>
      <w:pPr>
        <w:ind w:left="0" w:right="0" w:firstLine="560"/>
        <w:spacing w:before="450" w:after="450" w:line="312" w:lineRule="auto"/>
      </w:pPr>
      <w:r>
        <w:rPr>
          <w:rFonts w:ascii="宋体" w:hAnsi="宋体" w:eastAsia="宋体" w:cs="宋体"/>
          <w:color w:val="000"/>
          <w:sz w:val="28"/>
          <w:szCs w:val="28"/>
        </w:rPr>
        <w:t xml:space="preserve">转眼之间，又是一个礼拜过去了。这是在单位里第二个月的第一周，与前一个月相比，我自己觉得成熟多了，也理智多了。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天与同事交流，待人接物方面变的圆滑多了，不像原来那样了。每天看着专业书籍，同时感觉自己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来的知识，一边学习新发现的知识，同时对照师傅给我看的图纸，和电脑上自己找的结构图片，学习的很多也很扎实。只是现在单位的工作还不能帮忙，所以感觉自己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希望自己在接下来的时间里，早日融入到单位里，能在单位里做点事情，来发挥自己学到的知识!加油!</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推荐施工员年度工作总结汇编如何写五</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推荐施工员年度工作总结汇编如何写六</w:t>
      </w:r>
    </w:p>
    <w:p>
      <w:pPr>
        <w:ind w:left="0" w:right="0" w:firstLine="560"/>
        <w:spacing w:before="450" w:after="450" w:line="312" w:lineRule="auto"/>
      </w:pPr>
      <w:r>
        <w:rPr>
          <w:rFonts w:ascii="宋体" w:hAnsi="宋体" w:eastAsia="宋体" w:cs="宋体"/>
          <w:color w:val="000"/>
          <w:sz w:val="28"/>
          <w:szCs w:val="28"/>
        </w:rPr>
        <w:t xml:space="preserve">1、负责给排水、强电弱电和消防系统工程设计、施工技术及现场管理工作;</w:t>
      </w:r>
    </w:p>
    <w:p>
      <w:pPr>
        <w:ind w:left="0" w:right="0" w:firstLine="560"/>
        <w:spacing w:before="450" w:after="450" w:line="312" w:lineRule="auto"/>
      </w:pPr>
      <w:r>
        <w:rPr>
          <w:rFonts w:ascii="宋体" w:hAnsi="宋体" w:eastAsia="宋体" w:cs="宋体"/>
          <w:color w:val="000"/>
          <w:sz w:val="28"/>
          <w:szCs w:val="28"/>
        </w:rPr>
        <w:t xml:space="preserve">2、对接工程质量监督站，全方位实施工程管理，侧重房建工程方面的管理</w:t>
      </w:r>
    </w:p>
    <w:p>
      <w:pPr>
        <w:ind w:left="0" w:right="0" w:firstLine="560"/>
        <w:spacing w:before="450" w:after="450" w:line="312" w:lineRule="auto"/>
      </w:pPr>
      <w:r>
        <w:rPr>
          <w:rFonts w:ascii="宋体" w:hAnsi="宋体" w:eastAsia="宋体" w:cs="宋体"/>
          <w:color w:val="000"/>
          <w:sz w:val="28"/>
          <w:szCs w:val="28"/>
        </w:rPr>
        <w:t xml:space="preserve">3、负责工程各项隐蔽验收、分项验收及竣工验收等验收工作;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4、监督管理施工现场，保证工程质量，配合预算决算，做好签证;</w:t>
      </w:r>
    </w:p>
    <w:p>
      <w:pPr>
        <w:ind w:left="0" w:right="0" w:firstLine="560"/>
        <w:spacing w:before="450" w:after="450" w:line="312" w:lineRule="auto"/>
      </w:pPr>
      <w:r>
        <w:rPr>
          <w:rFonts w:ascii="宋体" w:hAnsi="宋体" w:eastAsia="宋体" w:cs="宋体"/>
          <w:color w:val="000"/>
          <w:sz w:val="28"/>
          <w:szCs w:val="28"/>
        </w:rPr>
        <w:t xml:space="preserve">5 、负责收集水电施工过程的各种记录并及时存档;</w:t>
      </w:r>
    </w:p>
    <w:p>
      <w:pPr>
        <w:ind w:left="0" w:right="0" w:firstLine="560"/>
        <w:spacing w:before="450" w:after="450" w:line="312" w:lineRule="auto"/>
      </w:pPr>
      <w:r>
        <w:rPr>
          <w:rFonts w:ascii="宋体" w:hAnsi="宋体" w:eastAsia="宋体" w:cs="宋体"/>
          <w:color w:val="000"/>
          <w:sz w:val="28"/>
          <w:szCs w:val="28"/>
        </w:rPr>
        <w:t xml:space="preserve">6、负责水电工程量的预算，控制成本，施工方案的优化;</w:t>
      </w:r>
    </w:p>
    <w:p>
      <w:pPr>
        <w:ind w:left="0" w:right="0" w:firstLine="560"/>
        <w:spacing w:before="450" w:after="450" w:line="312" w:lineRule="auto"/>
      </w:pPr>
      <w:r>
        <w:rPr>
          <w:rFonts w:ascii="宋体" w:hAnsi="宋体" w:eastAsia="宋体" w:cs="宋体"/>
          <w:color w:val="000"/>
          <w:sz w:val="28"/>
          <w:szCs w:val="28"/>
        </w:rPr>
        <w:t xml:space="preserve">7、完成协调和处理施工现场水电的专业问题;</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推荐施工员年度工作总结汇编如何写七</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xx届大学生入职联欢晚会。在培训的过程中，我对我们公司有了深入的了解，为以后的学习和工作打下了坚实的基础。我很幸运，被选为晚会的主持人，并且负责晚会的整体策划，而且代表20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推荐施工员年度工作总结汇编如何写八</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推荐施工员年度工作总结汇编如何写九</w:t>
      </w:r>
    </w:p>
    <w:p>
      <w:pPr>
        <w:ind w:left="0" w:right="0" w:firstLine="560"/>
        <w:spacing w:before="450" w:after="450" w:line="312" w:lineRule="auto"/>
      </w:pPr>
      <w:r>
        <w:rPr>
          <w:rFonts w:ascii="宋体" w:hAnsi="宋体" w:eastAsia="宋体" w:cs="宋体"/>
          <w:color w:val="000"/>
          <w:sz w:val="28"/>
          <w:szCs w:val="28"/>
        </w:rPr>
        <w:t xml:space="preserve">福建省衡信工程检测有限公司是**技术检测行业知名企业，成立于20xx年，民营企业，可独立地对建筑工程材料、市政工程材料检测、建筑主体结构工程现场检测、建筑钢结构检测、建筑地基及基础检测等进行检测。坚持“科学公正、客户至上”的质量方针，视安全责任重于泰山，视检测质量贵如生命，以方法科学，行为公正，结果准确，客户满意为生存根本的经营理念，对建设工程原材料、成品、半成品、构配件等质量情况做出公正、科学、准确的评价，保护好生产厂家及使用单位的利益，促进建设工程质量水平的提高。</w:t>
      </w:r>
    </w:p>
    <w:p>
      <w:pPr>
        <w:ind w:left="0" w:right="0" w:firstLine="560"/>
        <w:spacing w:before="450" w:after="450" w:line="312" w:lineRule="auto"/>
      </w:pPr>
      <w:r>
        <w:rPr>
          <w:rFonts w:ascii="宋体" w:hAnsi="宋体" w:eastAsia="宋体" w:cs="宋体"/>
          <w:color w:val="000"/>
          <w:sz w:val="28"/>
          <w:szCs w:val="28"/>
        </w:rPr>
        <w:t xml:space="preserve">施工员顶岗实习工作：</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首先，通过这次实习我最大的收获就是学会了适应环境。未去工地之前我从没想像过能待在工地支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 最后，通过这次实习为我日后走上工作岗位打下良好基础。工地虽苦，但能学的是一些现实东西，锻炼的是解决问题的实践能力。如：墙体也会发生偏移；楼梯支模时楼梯间的高度不够；阳台、凸窗的尺寸标高有微小变动等等很多问题都是工程中可能发生的一些问题。只有通过实践后才能找到问题原因发生的所在，找到解决的好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2025-06-16T16:30:02+08:00</dcterms:created>
  <dcterms:modified xsi:type="dcterms:W3CDTF">2025-06-16T16:30:02+08:00</dcterms:modified>
</cp:coreProperties>
</file>

<file path=docProps/custom.xml><?xml version="1.0" encoding="utf-8"?>
<Properties xmlns="http://schemas.openxmlformats.org/officeDocument/2006/custom-properties" xmlns:vt="http://schemas.openxmlformats.org/officeDocument/2006/docPropsVTypes"/>
</file>