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工程监理年终个人总结</w:t>
      </w:r>
      <w:bookmarkEnd w:id="1"/>
    </w:p>
    <w:p>
      <w:pPr>
        <w:jc w:val="center"/>
        <w:spacing w:before="0" w:after="450"/>
      </w:pPr>
      <w:r>
        <w:rPr>
          <w:rFonts w:ascii="Arial" w:hAnsi="Arial" w:eastAsia="Arial" w:cs="Arial"/>
          <w:color w:val="999999"/>
          <w:sz w:val="20"/>
          <w:szCs w:val="20"/>
        </w:rPr>
        <w:t xml:space="preserve">来源：网络  作者：繁花落寂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工程监理年终个人总结（精选13篇）工程监理年终个人总结 篇1 回首过去，首先要感谢的是驻地办x总监的关心和信任，还有各位同事们的大力帮助和支持。本人于20xx年x月加入工程监理有限公司，于20xx年x月x日调入行瑞高速公路城段房建工程第三驻...</w:t>
      </w:r>
    </w:p>
    <w:p>
      <w:pPr>
        <w:ind w:left="0" w:right="0" w:firstLine="560"/>
        <w:spacing w:before="450" w:after="450" w:line="312" w:lineRule="auto"/>
      </w:pPr>
      <w:r>
        <w:rPr>
          <w:rFonts w:ascii="宋体" w:hAnsi="宋体" w:eastAsia="宋体" w:cs="宋体"/>
          <w:color w:val="000"/>
          <w:sz w:val="28"/>
          <w:szCs w:val="28"/>
        </w:rPr>
        <w:t xml:space="preserve">工程监理年终个人总结（精选13篇）</w:t>
      </w:r>
    </w:p>
    <w:p>
      <w:pPr>
        <w:ind w:left="0" w:right="0" w:firstLine="560"/>
        <w:spacing w:before="450" w:after="450" w:line="312" w:lineRule="auto"/>
      </w:pPr>
      <w:r>
        <w:rPr>
          <w:rFonts w:ascii="宋体" w:hAnsi="宋体" w:eastAsia="宋体" w:cs="宋体"/>
          <w:color w:val="000"/>
          <w:sz w:val="28"/>
          <w:szCs w:val="28"/>
        </w:rPr>
        <w:t xml:space="preserve">工程监理年终个人总结 篇1</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回首过去，首先要感谢的是驻地办x总监的关心和信任，还有各位同事们的大力帮助和支持。本人于20xx年x月加入工程监理有限公司，于20xx年x月x日调入行瑞高速公路城段房建工程第三驻地办。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工程监理年终个人总结 篇2</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w:t>
      </w:r>
    </w:p>
    <w:p>
      <w:pPr>
        <w:ind w:left="0" w:right="0" w:firstLine="560"/>
        <w:spacing w:before="450" w:after="450" w:line="312" w:lineRule="auto"/>
      </w:pPr>
      <w:r>
        <w:rPr>
          <w:rFonts w:ascii="宋体" w:hAnsi="宋体" w:eastAsia="宋体" w:cs="宋体"/>
          <w:color w:val="000"/>
          <w:sz w:val="28"/>
          <w:szCs w:val="28"/>
        </w:rPr>
        <w:t xml:space="preserve">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九、对工程总体质量及重要部位的安全及使用功能的评价，对施工单位竣工报告的审查意见：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工程监理年终个人总结 篇3</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工程监理年终个人总结 篇4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 三控两管一协调 的监理方针，监帮结合，对建设单位热情服务的宗旨，严细认真地开展项目专业监理工作，学习李总和秋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一、xx区三期C区工程概况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 守法、诚信、公正、科学 的职业准则开展工作;认真学习GB50303 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 三控制、两管理、一协调 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 工程材料/构配件/设备申报单 ，同事附有产品出厂合格证及技术说明书，并由承包单位按规定要求进行检验的检验报告，经我们监理工程师审查并确认合格后，方可进场。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 电气施工时，电工应紧密配合，做好预留洞及预埋件工作 ，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 4mm的镀锌扁钢，从MEB紫铜连接母排上连接至导电体上。对于各种金属管道的联结抱箍，一般应采用不小于25mm 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以上是我对自己20xx年度主要工作的总结，疏漏和不足之处，请批评指正。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工程监理年终个人总结 篇5</w:t>
      </w:r>
    </w:p>
    <w:p>
      <w:pPr>
        <w:ind w:left="0" w:right="0" w:firstLine="560"/>
        <w:spacing w:before="450" w:after="450" w:line="312" w:lineRule="auto"/>
      </w:pPr>
      <w:r>
        <w:rPr>
          <w:rFonts w:ascii="宋体" w:hAnsi="宋体" w:eastAsia="宋体" w:cs="宋体"/>
          <w:color w:val="000"/>
          <w:sz w:val="28"/>
          <w:szCs w:val="28"/>
        </w:rPr>
        <w:t xml:space="preserve">xx市xx县xx中学灾后重建工程经各参建单位的共同努力，顺利完工。在此，我代表建设监理咨询有限公司古城监理项目部，将本工程监理工作情况，总结如下：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xx中学灾后重建工程，由xx集团有限公司承包施工。该工程位于xx中学校区内，为框架结构，其中：教学楼为四层，学生公寓楼为四层，学生食堂为一层，各建筑物屋面均为陶瓷瓦坡屋面，总建筑面积㎡，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于20x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xx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xx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工程监理年终个人总结 篇6</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 立业于人，尊客于心 核心价值观的指引下，圆满完成了公司交付的各项工作任务，经过半年的监理工作，更加深刻的认识到公司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一、xx年半年度完成工程概况</w:t>
      </w:r>
    </w:p>
    <w:p>
      <w:pPr>
        <w:ind w:left="0" w:right="0" w:firstLine="560"/>
        <w:spacing w:before="450" w:after="450" w:line="312" w:lineRule="auto"/>
      </w:pPr>
      <w:r>
        <w:rPr>
          <w:rFonts w:ascii="宋体" w:hAnsi="宋体" w:eastAsia="宋体" w:cs="宋体"/>
          <w:color w:val="000"/>
          <w:sz w:val="28"/>
          <w:szCs w:val="28"/>
        </w:rPr>
        <w:t xml:space="preserve">移动无线专业xx年的主要工程建设项目为TD六期二阶段及LTE一期的建设工作：其中TD六期二阶段共xx个站点，LTE一期共xx个无线宏基站。在全体人员的共同努力下，积极配合甲方的建设要求，制定出科学合理的建设流程，于8月底完成了TD六期二阶段的建设任务，并基本完成验收工作。9月份LTE建设开工，面对移动时间紧任务重的4G网络建设工程，项目部领导高度重视，积极响应，安排了一批有经验的监理人员驻扎移动成立的合署办公，而我也有幸是其中的一份子，在大家的共同努力下截止目前完成了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主要的是每天对工程信息进行通报公示工作，作为信息接口人，负责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移动采用监理牵头的方式进行工作开展，我负责每天的工程把控及信息汇总通报工作，经历数十天连续奋战，完成了400个站点的安装及开通工作，创造了移动开站数日增量记录;第二个阶段就是现阶段4G网络建设一阶段的工作，从国庆开始至今，根据建设方移动采用合署办公的要求，牺牲休息时间，负责整体指挥调度及主持工程建设例会，进行工程进度通报工作，衔接各环节之间的沟通及协调工作，并协助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工程监理年终个人总结 篇7</w:t>
      </w:r>
    </w:p>
    <w:p>
      <w:pPr>
        <w:ind w:left="0" w:right="0" w:firstLine="560"/>
        <w:spacing w:before="450" w:after="450" w:line="312" w:lineRule="auto"/>
      </w:pPr>
      <w:r>
        <w:rPr>
          <w:rFonts w:ascii="宋体" w:hAnsi="宋体" w:eastAsia="宋体" w:cs="宋体"/>
          <w:color w:val="000"/>
          <w:sz w:val="28"/>
          <w:szCs w:val="28"/>
        </w:rPr>
        <w:t xml:space="preserve">今年上半年工程经各参建单位的共同努力，顺利完工。现在我将本工程监理工作情况，总结如下：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工程，由xx有限公司承包施工。该工程位于xx中学校区内，为框架结构，其中：教学楼为x层，学生公寓楼为x层，学生食堂为一层，各建筑物屋面均为陶瓷瓦坡屋面，总建筑面积m2，总造价为x万元。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x份，监理工程师通知单份，安全隐患整改通知单x份，在工程实施过程中针对工程质量、造价、进度、安全、合同管理等事宜每周召开工地例会，并根据工程实际情况召开专题工地例会xx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工程监理年终个人总结 篇8</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自己工作成绩和收获，从而找出不足，以利于今后工作.总过去一年工作，诚恳希望大家对总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工程监理年终个人总结 篇9</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的合理安排下，以公司质量目标为工作目标，本着 团结拼搏、开拓务实、科学公正、敬业奉献 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 质量优先 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(1)合同文件;﹙2﹚设计方案、实施方案;(3)产品文档;(4)过程中产生的各类文档;(5)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(2)专题会议：对于工程中遇到的一些技术或业务的重点或难点时,监理方组织召开专题讨论会,进行研究分析和讨论;(3)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工程监理年终个人总结 篇10</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工程监理年终个人总结 篇11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随着时间的推移，20xx年即将过去，在这年终岁末之时，回首过去一年工作，平心静气，总结自己这一年的收获和不足，以利于今后的工作，过去的一年，在公司和项目部领导的大力支持关心下，本着 预防 、 规范 的工作指导思想，努力工作，下面谈谈我在20xx年的工作表现。</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x月-20xx年x月经公司委派到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20xx年12月3日至今由公司委派至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 三检 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 生产必须安全，安全促进生产 ，实施安全管理，必须明确安全与施工生产统一、与施工进度互保、与质量互补、与效益兼顾以及与危险并存的关系;必须坚持 安全第一、预防为主 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宋体" w:hAnsi="宋体" w:eastAsia="宋体" w:cs="宋体"/>
          <w:color w:val="000"/>
          <w:sz w:val="28"/>
          <w:szCs w:val="28"/>
        </w:rPr>
        <w:t xml:space="preserve">工程监理年终个人总结 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 质量、进度、投资 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20xx年监理工作总结范文5篇20xx年监理工作总结范文5篇。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工程监理年终个人总结 篇13</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 让业主满意 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带领下为业主服务。我主要的工作就是工程的几个试运行点的巡检工作，将几个工程发现的问题及现场照片上报公司相关的负责人。随后监理市区及xx地区的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回顾上半年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下半年的工作即将展开，我会时刻服从公司安排，响应公司的号召，保质保量的完成公司下达的任务，努力的提高自身的素质及业务水平，做到让公司放心，让领导满意，为公司在监理行业树立良好的企业形象。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2025-06-16T10:52:57+08:00</dcterms:created>
  <dcterms:modified xsi:type="dcterms:W3CDTF">2025-06-16T10:52:57+08:00</dcterms:modified>
</cp:coreProperties>
</file>

<file path=docProps/custom.xml><?xml version="1.0" encoding="utf-8"?>
<Properties xmlns="http://schemas.openxmlformats.org/officeDocument/2006/custom-properties" xmlns:vt="http://schemas.openxmlformats.org/officeDocument/2006/docPropsVTypes"/>
</file>