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公司季度汇报工作总结(合集43篇)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季度汇报工作总结1&gt;一、目标管理、沟通协调1、对于我们组的工作量考核方面，我们全组的工作考核为8XX品项/月，个人目标为24000品项，每个人每一天要完成的目标为924品项，按照正常的工作量而言，基本上每个人都能完成。只是有时工作很小的...</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w:t>
      </w:r>
    </w:p>
    <w:p>
      <w:pPr>
        <w:ind w:left="0" w:right="0" w:firstLine="560"/>
        <w:spacing w:before="450" w:after="450" w:line="312" w:lineRule="auto"/>
      </w:pPr>
      <w:r>
        <w:rPr>
          <w:rFonts w:ascii="宋体" w:hAnsi="宋体" w:eastAsia="宋体" w:cs="宋体"/>
          <w:color w:val="000"/>
          <w:sz w:val="28"/>
          <w:szCs w:val="28"/>
        </w:rPr>
        <w:t xml:space="preserve">x月份已经过去，在这一个季度的时间中我通过努力的工作，也有了一点收获，我感觉有必要对自己的工作做一下总结。目的在于吸取教训，提高自己，以至于把工作做的更好，自己有信心也有决心把以后的工作做的更好。下面我对这一个季度的工作进行简要的总结。我是今年x月x号来到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公司季度汇报工作总结3</w:t>
      </w:r>
    </w:p>
    <w:p>
      <w:pPr>
        <w:ind w:left="0" w:right="0" w:firstLine="560"/>
        <w:spacing w:before="450" w:after="450" w:line="312" w:lineRule="auto"/>
      </w:pPr>
      <w:r>
        <w:rPr>
          <w:rFonts w:ascii="宋体" w:hAnsi="宋体" w:eastAsia="宋体" w:cs="宋体"/>
          <w:color w:val="000"/>
          <w:sz w:val="28"/>
          <w:szCs w:val="28"/>
        </w:rPr>
        <w:t xml:space="preserve">20xx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xx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&gt;二、前三季度统计工作开展情况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关于开展第四次全国经济普查的通知》（国发〔20xx〕53号）、《陕西省关于做好第四次全国经济普查工作的通知》（陕政发〔20xx〕7号）以及《咸阳市关于做好第四次全国经济普查工作的通知》（咸政发〔20xx〕12号）文件精神，以名义印发了《XX县关于认真做好第四次全国经济普查工作的通知》（泾政发〔20xx〕9号），明确了普查的目的和意义、对象和范围以及内容和时间。提请县组织召开了XX县第九次常务会，明确了县级各部门以及各镇在第四次经济普查工作中的工作职责以及工作要求。向县财政局提交了《关于申请XX县第四次全国经济普查工作经费的报告》（泾政统发〔20xx〕40号），做好普查经费保障。成立了XX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xx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xx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XX县剩余的空间里加大招商力度，全力引进新项目，打造经济发展“新引擎”，增强发展后劲，迫在眉睫；二是抓纳新，积极培育新的增长点。西咸新区划转后，XX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（八）除以上工作之外，我局前三季度还完成了20xx年县域经济考核工作、绿色发展监测工作以及国家xx执法检查后续整改工作。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&gt;四、第四季度工作安排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公司季度汇报工作总结4</w:t>
      </w:r>
    </w:p>
    <w:p>
      <w:pPr>
        <w:ind w:left="0" w:right="0" w:firstLine="560"/>
        <w:spacing w:before="450" w:after="450" w:line="312" w:lineRule="auto"/>
      </w:pPr>
      <w:r>
        <w:rPr>
          <w:rFonts w:ascii="宋体" w:hAnsi="宋体" w:eastAsia="宋体" w:cs="宋体"/>
          <w:color w:val="000"/>
          <w:sz w:val="28"/>
          <w:szCs w:val="28"/>
        </w:rPr>
        <w:t xml:space="preserve">为了普及疟疾防治知识，提高疟疾防治知意识，我乡认真开展了疟疾防治意识的宣传教育活动，总结如下。</w:t>
      </w:r>
    </w:p>
    <w:p>
      <w:pPr>
        <w:ind w:left="0" w:right="0" w:firstLine="560"/>
        <w:spacing w:before="450" w:after="450" w:line="312" w:lineRule="auto"/>
      </w:pPr>
      <w:r>
        <w:rPr>
          <w:rFonts w:ascii="宋体" w:hAnsi="宋体" w:eastAsia="宋体" w:cs="宋体"/>
          <w:color w:val="000"/>
          <w:sz w:val="28"/>
          <w:szCs w:val="28"/>
        </w:rPr>
        <w:t xml:space="preserve">一、认真学习领会上级文件精神，提高认识，明确指导思想。为了保证疟疾防治知识教育活动顺利开展，认真学习了上级文件精神，按照文件精神要求，扎实有效的开展工作，全面加强疟疾防治知识的教育。</w:t>
      </w:r>
    </w:p>
    <w:p>
      <w:pPr>
        <w:ind w:left="0" w:right="0" w:firstLine="560"/>
        <w:spacing w:before="450" w:after="450" w:line="312" w:lineRule="auto"/>
      </w:pPr>
      <w:r>
        <w:rPr>
          <w:rFonts w:ascii="宋体" w:hAnsi="宋体" w:eastAsia="宋体" w:cs="宋体"/>
          <w:color w:val="000"/>
          <w:sz w:val="28"/>
          <w:szCs w:val="28"/>
        </w:rPr>
        <w:t xml:space="preserve">二、领导重视，目标明确，责任到人。我院领导高度重视疟疾防治知识宣传工作，为此，我院召开了领导班子的专题会议，研究成了以马喜周为组长的疟疾领导小组。</w:t>
      </w:r>
    </w:p>
    <w:p>
      <w:pPr>
        <w:ind w:left="0" w:right="0" w:firstLine="560"/>
        <w:spacing w:before="450" w:after="450" w:line="312" w:lineRule="auto"/>
      </w:pPr>
      <w:r>
        <w:rPr>
          <w:rFonts w:ascii="宋体" w:hAnsi="宋体" w:eastAsia="宋体" w:cs="宋体"/>
          <w:color w:val="000"/>
          <w:sz w:val="28"/>
          <w:szCs w:val="28"/>
        </w:rPr>
        <w:t xml:space="preserve">三、以多种形式并用，大力作好疟疾防治知识宣传教育活动，利用广播、宣传车、张贴标语等到多种形式进行宣传，大大提高了疟疾防治意识，受到了良好的效果，今后我们要继续努力，常抓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公司季度汇报工作总结5</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公司季度汇报工作总结6</w:t>
      </w:r>
    </w:p>
    <w:p>
      <w:pPr>
        <w:ind w:left="0" w:right="0" w:firstLine="560"/>
        <w:spacing w:before="450" w:after="450" w:line="312" w:lineRule="auto"/>
      </w:pPr>
      <w:r>
        <w:rPr>
          <w:rFonts w:ascii="宋体" w:hAnsi="宋体" w:eastAsia="宋体" w:cs="宋体"/>
          <w:color w:val="000"/>
          <w:sz w:val="28"/>
          <w:szCs w:val="28"/>
        </w:rPr>
        <w:t xml:space="preserve">今年年初调入xxxx物业管理处以来，到此刻第一季度已经很快过去了，我努力适应新的工作环境和工作岗位，虚心学习，埋头工作，履行职责，较好地完成了各项工作任务，下头将第一季度的个人工作总结如下：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理处财务工作的半年来，我认真核对上半年的财务账簿，理清财务关系，严格财务制度，做好每一笔账，确保了年度收支平衡和盈利目标的实现。结合xxxx的实际，在进一步了解掌握服务费协议收缴办法的基础上，我认真搞好区分，按照鸿亚公司、业主和我方协定的服务费，定期予以收缴、催收，第一季度的服务费已全额到账。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积极主动地搞好文案管理。第一季度，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入职的第二个月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(一)对物业管理服务费的协议资料了解不够，特别是对以往的一些收费情景了解还不够及时。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公司季度汇报工作总结7</w:t>
      </w:r>
    </w:p>
    <w:p>
      <w:pPr>
        <w:ind w:left="0" w:right="0" w:firstLine="560"/>
        <w:spacing w:before="450" w:after="450" w:line="312" w:lineRule="auto"/>
      </w:pPr>
      <w:r>
        <w:rPr>
          <w:rFonts w:ascii="宋体" w:hAnsi="宋体" w:eastAsia="宋体" w:cs="宋体"/>
          <w:color w:val="000"/>
          <w:sz w:val="28"/>
          <w:szCs w:val="28"/>
        </w:rPr>
        <w:t xml:space="preserve">&gt;一、公益主题活动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（一）开展关爱行动，关爱来深建设者子女。1月中旬，开展青少年关爱活动，来自9个街道的xx0多名来深建设者子女，到活动中心参加了迎新春青少年关爱活动，一起体验科技活动，并领到中心发放的节日礼品。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（四）举办20xx年公益活动回顾展览、宣传活动阵地文化。3月份，中心展出20xx年公益活动回顾展览，展示中心开展公益服务成果，制作了《20xx年活动年报》，提升中心公益形象宣传力度。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五）20xx年秋季专场汇报演出活动。以钢琴、古筝琵琶、二胡奥尔夫、舞蹈为单位对20xx秋季教学汇报专场演出进行总结，在充分总结点评演出组织工作、节目质量、20xx秋季教师教学情况的同时，布置20xx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（六）筹备参赛活动。1月份召集美术书法教师召开参加20xx深圳市少儿艺术花会动员会，布置参赛任务，制定了参赛作品创作计划和具体实施方案，从2月末开始教师已进入辅导学生创作参赛作品阶段。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xx年春季培训开学。全面细致做好20xx春季培训开学准备工作，以开好教师工作会议为重点。教师会议顺利圆满召开，在反复强调教师要做好学生安全保障工作的同时，会议充分总结了20xx培训工作的成绩，布置了20xx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&gt;三、艺术团体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&gt;四、活动场所服务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公司季度汇报工作总结8</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公司季度汇报工作总结9</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公司季度汇报工作总结10</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公司季度汇报工作总结11</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&gt;一、发挥车间支会桥梁纽带作用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&gt;二、发挥车间支会民主宣传作用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&gt;三、车间支会存在的不足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公司季度汇报工作总结13</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x〕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公司季度汇报工作总结14</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己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公司季度汇报工作总结15</w:t>
      </w:r>
    </w:p>
    <w:p>
      <w:pPr>
        <w:ind w:left="0" w:right="0" w:firstLine="560"/>
        <w:spacing w:before="450" w:after="450" w:line="312" w:lineRule="auto"/>
      </w:pPr>
      <w:r>
        <w:rPr>
          <w:rFonts w:ascii="宋体" w:hAnsi="宋体" w:eastAsia="宋体" w:cs="宋体"/>
          <w:color w:val="000"/>
          <w:sz w:val="28"/>
          <w:szCs w:val="28"/>
        </w:rPr>
        <w:t xml:space="preserve">时光转瞬即逝，一眨眼一个季度的时间就飞逝而过。面对这一季度的流逝，我要在此做好一篇工作总结。这既为了对过去日子和工作做一个告别，也是为了让自己能够更快的进入到下一季度的工作状态里。因此，我把上一季度的工作做如下总结。</w:t>
      </w:r>
    </w:p>
    <w:p>
      <w:pPr>
        <w:ind w:left="0" w:right="0" w:firstLine="560"/>
        <w:spacing w:before="450" w:after="450" w:line="312" w:lineRule="auto"/>
      </w:pPr>
      <w:r>
        <w:rPr>
          <w:rFonts w:ascii="宋体" w:hAnsi="宋体" w:eastAsia="宋体" w:cs="宋体"/>
          <w:color w:val="000"/>
          <w:sz w:val="28"/>
          <w:szCs w:val="28"/>
        </w:rPr>
        <w:t xml:space="preserve">在公司里，我主要负责的事情是采购员的工作，这份工作我接手的时间还不是太长，到现在为止也才半年的时间。但是相对于我在第一季度刚接手时的工作状态，我在第二季度里的表现还是要好很多。</w:t>
      </w:r>
    </w:p>
    <w:p>
      <w:pPr>
        <w:ind w:left="0" w:right="0" w:firstLine="560"/>
        <w:spacing w:before="450" w:after="450" w:line="312" w:lineRule="auto"/>
      </w:pPr>
      <w:r>
        <w:rPr>
          <w:rFonts w:ascii="宋体" w:hAnsi="宋体" w:eastAsia="宋体" w:cs="宋体"/>
          <w:color w:val="000"/>
          <w:sz w:val="28"/>
          <w:szCs w:val="28"/>
        </w:rPr>
        <w:t xml:space="preserve">首先，在是提前做准备这一点上。在第二季度里，我学会了提前做好和熟悉好采购工作计划。还提前掌握好了我们公司各部门物资的短缺和需求状况，包括在开始这一季度的采购工作之前，我还特意跑了很多地方，在网上查找了很多资料，去了解到了关于我们采购产品在市场上的供应和价格情况。这样就更加的便于我们开展下一步的采购工作，也有利于我们在和供应商进行价格谈判的时候，占据主导地位。</w:t>
      </w:r>
    </w:p>
    <w:p>
      <w:pPr>
        <w:ind w:left="0" w:right="0" w:firstLine="560"/>
        <w:spacing w:before="450" w:after="450" w:line="312" w:lineRule="auto"/>
      </w:pPr>
      <w:r>
        <w:rPr>
          <w:rFonts w:ascii="宋体" w:hAnsi="宋体" w:eastAsia="宋体" w:cs="宋体"/>
          <w:color w:val="000"/>
          <w:sz w:val="28"/>
          <w:szCs w:val="28"/>
        </w:rPr>
        <w:t xml:space="preserve">其次，在选择供应商这一点。在上一季度里，也许是因为我对这份工作的不上心，又或是我对这份工作的不熟悉，我在选择采购单位和产品的时候，总是没有考虑到很多，也没有提前去做了解和实地考察。就随便看中了哪家就在哪家选购，但是后来采购回来的商品多多少少都出现了一些问题。所以在这季度里，我反省到了自己的这一点。开始学会怎么去选择一家价格优惠，产品的实用价值又高的供应商。开始跟着我们公司的xx师傅去跑市场，去了解行情，这样积累的经验多了，自然而然对供应商选择这一块也多了一些心得和体会了。</w:t>
      </w:r>
    </w:p>
    <w:p>
      <w:pPr>
        <w:ind w:left="0" w:right="0" w:firstLine="560"/>
        <w:spacing w:before="450" w:after="450" w:line="312" w:lineRule="auto"/>
      </w:pPr>
      <w:r>
        <w:rPr>
          <w:rFonts w:ascii="宋体" w:hAnsi="宋体" w:eastAsia="宋体" w:cs="宋体"/>
          <w:color w:val="000"/>
          <w:sz w:val="28"/>
          <w:szCs w:val="28"/>
        </w:rPr>
        <w:t xml:space="preserve">最后，在时刻关注库存这一点上。上一季度就是因为我没有考虑到商品库存的问题，导致上一季度的商品积压严重。所以在这一季度里，我不能再犯同样的错误。在每次采购之前，我都学会去清点好公司产品的库存数量，然后根据产品的实际销量，再来选择采购商品的多少和安排采购计划。</w:t>
      </w:r>
    </w:p>
    <w:p>
      <w:pPr>
        <w:ind w:left="0" w:right="0" w:firstLine="560"/>
        <w:spacing w:before="450" w:after="450" w:line="312" w:lineRule="auto"/>
      </w:pPr>
      <w:r>
        <w:rPr>
          <w:rFonts w:ascii="宋体" w:hAnsi="宋体" w:eastAsia="宋体" w:cs="宋体"/>
          <w:color w:val="000"/>
          <w:sz w:val="28"/>
          <w:szCs w:val="28"/>
        </w:rPr>
        <w:t xml:space="preserve">对于这一季度采购工作的完结，我们面临下一季度的采购任务要更加的艰巨，所以，在下一季度里，我会更加的努力，更加全力以赴的来对待我的工作。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公司季度汇报工作总结16</w:t>
      </w:r>
    </w:p>
    <w:p>
      <w:pPr>
        <w:ind w:left="0" w:right="0" w:firstLine="560"/>
        <w:spacing w:before="450" w:after="450" w:line="312" w:lineRule="auto"/>
      </w:pPr>
      <w:r>
        <w:rPr>
          <w:rFonts w:ascii="宋体" w:hAnsi="宋体" w:eastAsia="宋体" w:cs="宋体"/>
          <w:color w:val="000"/>
          <w:sz w:val="28"/>
          <w:szCs w:val="28"/>
        </w:rPr>
        <w:t xml:space="preserve">xxx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春节期间的安全工作，由局领导亲自挂帅，对景区、景点和宾馆酒店进行了安全隐患大排查，取得了实效。xx县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公司季度汇报工作总结17</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_万元，(其中个人业务：_万元，兼业代理及经销业务_万元。电销_元)为业务科室历史性突破_万元保费收入大关和顺利完成全季度冲刺目标(_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__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公司季度汇报工作总结18</w:t>
      </w:r>
    </w:p>
    <w:p>
      <w:pPr>
        <w:ind w:left="0" w:right="0" w:firstLine="560"/>
        <w:spacing w:before="450" w:after="450" w:line="312" w:lineRule="auto"/>
      </w:pPr>
      <w:r>
        <w:rPr>
          <w:rFonts w:ascii="宋体" w:hAnsi="宋体" w:eastAsia="宋体" w:cs="宋体"/>
          <w:color w:val="000"/>
          <w:sz w:val="28"/>
          <w:szCs w:val="28"/>
        </w:rPr>
        <w:t xml:space="preserve">****年的前三个月已经离我们渐渐远去，告别了寒冷的冬季又迎来了一个春暖花开。俗话说的好一年之际在于春，春天意味着一个新的开始，新的开始就要有新的气息。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 在港中旅工程中最后的调试中，我碰到了很多有关弱电实施中没碰到过的.实际情况，在调试工程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公司季度汇报工作总结19</w:t>
      </w:r>
    </w:p>
    <w:p>
      <w:pPr>
        <w:ind w:left="0" w:right="0" w:firstLine="560"/>
        <w:spacing w:before="450" w:after="450" w:line="312" w:lineRule="auto"/>
      </w:pPr>
      <w:r>
        <w:rPr>
          <w:rFonts w:ascii="宋体" w:hAnsi="宋体" w:eastAsia="宋体" w:cs="宋体"/>
          <w:color w:val="000"/>
          <w:sz w:val="28"/>
          <w:szCs w:val="28"/>
        </w:rPr>
        <w:t xml:space="preserve">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公司季度汇报工作总结20</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三、存在的问题以及改进的方向。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公司季度汇报工作总结22</w:t>
      </w:r>
    </w:p>
    <w:p>
      <w:pPr>
        <w:ind w:left="0" w:right="0" w:firstLine="560"/>
        <w:spacing w:before="450" w:after="450" w:line="312" w:lineRule="auto"/>
      </w:pPr>
      <w:r>
        <w:rPr>
          <w:rFonts w:ascii="宋体" w:hAnsi="宋体" w:eastAsia="宋体" w:cs="宋体"/>
          <w:color w:val="000"/>
          <w:sz w:val="28"/>
          <w:szCs w:val="28"/>
        </w:rPr>
        <w:t xml:space="preserve">在紧张和忙碌中20xx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公司季度汇报工作总结23</w:t>
      </w:r>
    </w:p>
    <w:p>
      <w:pPr>
        <w:ind w:left="0" w:right="0" w:firstLine="560"/>
        <w:spacing w:before="450" w:after="450" w:line="312" w:lineRule="auto"/>
      </w:pPr>
      <w:r>
        <w:rPr>
          <w:rFonts w:ascii="宋体" w:hAnsi="宋体" w:eastAsia="宋体" w:cs="宋体"/>
          <w:color w:val="000"/>
          <w:sz w:val="28"/>
          <w:szCs w:val="28"/>
        </w:rPr>
        <w:t xml:space="preserve">我是x村主任助理，今年_月初我被分配到该村，开始了我难忘的村官生涯，转眼已过去一个季度的时间。在这一个季度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三个月来，我严格要求自己，在乡__、__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公司季度汇报工作总结24</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我认为作为一名老员工，更应该去做好模范，都应该去给新员工带头去做好银行的本职工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公司季度汇报工作总结25</w:t>
      </w:r>
    </w:p>
    <w:p>
      <w:pPr>
        <w:ind w:left="0" w:right="0" w:firstLine="560"/>
        <w:spacing w:before="450" w:after="450" w:line="312" w:lineRule="auto"/>
      </w:pPr>
      <w:r>
        <w:rPr>
          <w:rFonts w:ascii="宋体" w:hAnsi="宋体" w:eastAsia="宋体" w:cs="宋体"/>
          <w:color w:val="000"/>
          <w:sz w:val="28"/>
          <w:szCs w:val="28"/>
        </w:rPr>
        <w:t xml:space="preserve">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&gt;1、电石生产情况：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&gt;2、生产管理日渐完善，各车间逐渐实现标准化管理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号、2号、4号电石炉的炉况及主辅设备的运行情况，制定了季度检修计划，对电石炉上的所有设备制定了保养及维护标准。同时，积极的调整三台炉子的炉况，保证了三台炉子的正常运行，并监督3号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&gt;3、生产安全标准化管理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_加大核查、审核、监管力度，确保各项制度深入落实_这一工作目标，积极主动地在公司内部开展了审计工作，部门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年终工作总结《部门年终工作总结报告》。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2025-06-17T20:54:24+08:00</dcterms:created>
  <dcterms:modified xsi:type="dcterms:W3CDTF">2025-06-17T20:54:24+08:00</dcterms:modified>
</cp:coreProperties>
</file>

<file path=docProps/custom.xml><?xml version="1.0" encoding="utf-8"?>
<Properties xmlns="http://schemas.openxmlformats.org/officeDocument/2006/custom-properties" xmlns:vt="http://schemas.openxmlformats.org/officeDocument/2006/docPropsVTypes"/>
</file>