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叉车收购合同范本(合集8篇)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叉车收购合同范本1卖车方(甲方)：_________________买车方(乙方)：_________________经甲乙双方协商一致，甲方将报废的__________牌叉车转卖给乙方，本着双方自愿的原则，达成以下协议：_________...</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叉车收购合同范本1</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 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 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 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 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 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 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叉车收购合同范本3</w:t>
      </w:r>
    </w:p>
    <w:p>
      <w:pPr>
        <w:ind w:left="0" w:right="0" w:firstLine="560"/>
        <w:spacing w:before="450" w:after="450" w:line="312" w:lineRule="auto"/>
      </w:pPr>
      <w:r>
        <w:rPr>
          <w:rFonts w:ascii="宋体" w:hAnsi="宋体" w:eastAsia="宋体" w:cs="宋体"/>
          <w:color w:val="000"/>
          <w:sz w:val="28"/>
          <w:szCs w:val="28"/>
        </w:rPr>
        <w:t xml:space="preserve">叉车安全操作规程</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本制度规定了公司叉车作业需遵守的细则，以确保叉车运行安全。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适用公司全体叉车工及相关人员。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1、叉车工必须经培训并取得叉车驾驶操作证后方能上岗，无证人员严禁驾驶叉车。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2、严格执行《叉车安全操作规程》</w:t>
      </w:r>
    </w:p>
    <w:p>
      <w:pPr>
        <w:ind w:left="0" w:right="0" w:firstLine="560"/>
        <w:spacing w:before="450" w:after="450" w:line="312" w:lineRule="auto"/>
      </w:pPr>
      <w:r>
        <w:rPr>
          <w:rFonts w:ascii="宋体" w:hAnsi="宋体" w:eastAsia="宋体" w:cs="宋体"/>
          <w:color w:val="000"/>
          <w:sz w:val="28"/>
          <w:szCs w:val="28"/>
        </w:rPr>
        <w:t xml:space="preserve">3、严格按厂内机动车驾驶要求执行。</w:t>
      </w:r>
    </w:p>
    <w:p>
      <w:pPr>
        <w:ind w:left="0" w:right="0" w:firstLine="560"/>
        <w:spacing w:before="450" w:after="450" w:line="312" w:lineRule="auto"/>
      </w:pPr>
      <w:r>
        <w:rPr>
          <w:rFonts w:ascii="宋体" w:hAnsi="宋体" w:eastAsia="宋体" w:cs="宋体"/>
          <w:color w:val="000"/>
          <w:sz w:val="28"/>
          <w:szCs w:val="28"/>
        </w:rPr>
        <w:t xml:space="preserve">叉车工不准酒后驾车。</w:t>
      </w:r>
    </w:p>
    <w:p>
      <w:pPr>
        <w:ind w:left="0" w:right="0" w:firstLine="560"/>
        <w:spacing w:before="450" w:after="450" w:line="312" w:lineRule="auto"/>
      </w:pPr>
      <w:r>
        <w:rPr>
          <w:rFonts w:ascii="宋体" w:hAnsi="宋体" w:eastAsia="宋体" w:cs="宋体"/>
          <w:color w:val="000"/>
          <w:sz w:val="28"/>
          <w:szCs w:val="28"/>
        </w:rPr>
        <w:t xml:space="preserve">叉车工驾车要穿着整齐，不得赤膊、穿拖鞋开车作业。</w:t>
      </w:r>
    </w:p>
    <w:p>
      <w:pPr>
        <w:ind w:left="0" w:right="0" w:firstLine="560"/>
        <w:spacing w:before="450" w:after="450" w:line="312" w:lineRule="auto"/>
      </w:pPr>
      <w:r>
        <w:rPr>
          <w:rFonts w:ascii="宋体" w:hAnsi="宋体" w:eastAsia="宋体" w:cs="宋体"/>
          <w:color w:val="000"/>
          <w:sz w:val="28"/>
          <w:szCs w:val="28"/>
        </w:rPr>
        <w:t xml:space="preserve">检查转向灯、刹车、喇叭、前灯和反观镜是否完好；货叉是否弯曲、损坏及裂纹产生。</w:t>
      </w:r>
    </w:p>
    <w:p>
      <w:pPr>
        <w:ind w:left="0" w:right="0" w:firstLine="560"/>
        <w:spacing w:before="450" w:after="450" w:line="312" w:lineRule="auto"/>
      </w:pPr>
      <w:r>
        <w:rPr>
          <w:rFonts w:ascii="宋体" w:hAnsi="宋体" w:eastAsia="宋体" w:cs="宋体"/>
          <w:color w:val="000"/>
          <w:sz w:val="28"/>
          <w:szCs w:val="28"/>
        </w:rPr>
        <w:t xml:space="preserve">检查各油路系统所有管子、接头是否有泄露。</w:t>
      </w:r>
    </w:p>
    <w:p>
      <w:pPr>
        <w:ind w:left="0" w:right="0" w:firstLine="560"/>
        <w:spacing w:before="450" w:after="450" w:line="312" w:lineRule="auto"/>
      </w:pPr>
      <w:r>
        <w:rPr>
          <w:rFonts w:ascii="宋体" w:hAnsi="宋体" w:eastAsia="宋体" w:cs="宋体"/>
          <w:color w:val="000"/>
          <w:sz w:val="28"/>
          <w:szCs w:val="28"/>
        </w:rPr>
        <w:t xml:space="preserve">检查电量、液压油及冷却液等液位是否在允许范围内，检查电解液是否足够。不足时应按标准要求增添后方可使用。</w:t>
      </w:r>
    </w:p>
    <w:p>
      <w:pPr>
        <w:ind w:left="0" w:right="0" w:firstLine="560"/>
        <w:spacing w:before="450" w:after="450" w:line="312" w:lineRule="auto"/>
      </w:pPr>
      <w:r>
        <w:rPr>
          <w:rFonts w:ascii="宋体" w:hAnsi="宋体" w:eastAsia="宋体" w:cs="宋体"/>
          <w:color w:val="000"/>
          <w:sz w:val="28"/>
          <w:szCs w:val="28"/>
        </w:rPr>
        <w:t xml:space="preserve">叉车启动时，注意观察周围是否有其它车辆、行人或障碍物；转弯时看清反观镜及观察左右侧的情况，亮转向灯，慢行并鸣喇叭；倒车时应先看反观镜及回头观察情况，无障碍物方能行驶。</w:t>
      </w:r>
    </w:p>
    <w:p>
      <w:pPr>
        <w:ind w:left="0" w:right="0" w:firstLine="560"/>
        <w:spacing w:before="450" w:after="450" w:line="312" w:lineRule="auto"/>
      </w:pPr>
      <w:r>
        <w:rPr>
          <w:rFonts w:ascii="宋体" w:hAnsi="宋体" w:eastAsia="宋体" w:cs="宋体"/>
          <w:color w:val="000"/>
          <w:sz w:val="28"/>
          <w:szCs w:val="28"/>
        </w:rPr>
        <w:t xml:space="preserve">行驶时，货叉应距地面200-300mm，在行进中不允许升高或降低货物，上下斜坡时应慢速行驶。若下斜坡坡度较大的，叉车应后退行驶并控制好车速。</w:t>
      </w:r>
    </w:p>
    <w:p>
      <w:pPr>
        <w:ind w:left="0" w:right="0" w:firstLine="560"/>
        <w:spacing w:before="450" w:after="450" w:line="312" w:lineRule="auto"/>
      </w:pPr>
      <w:r>
        <w:rPr>
          <w:rFonts w:ascii="宋体" w:hAnsi="宋体" w:eastAsia="宋体" w:cs="宋体"/>
          <w:color w:val="000"/>
          <w:sz w:val="28"/>
          <w:szCs w:val="28"/>
        </w:rPr>
        <w:t xml:space="preserve">在出入交叉口、门口或其它看不见的地方，请减速慢行，并鸣喇叭；在潮湿、光滑、凹凸不平的地面上行驶或转弯时，请减速；避免急转弯，或在不牢固的物体表面行驶；严禁超载行驶、高速行驶，以保证行车安全。</w:t>
      </w:r>
    </w:p>
    <w:p>
      <w:pPr>
        <w:ind w:left="0" w:right="0" w:firstLine="560"/>
        <w:spacing w:before="450" w:after="450" w:line="312" w:lineRule="auto"/>
      </w:pPr>
      <w:r>
        <w:rPr>
          <w:rFonts w:ascii="宋体" w:hAnsi="宋体" w:eastAsia="宋体" w:cs="宋体"/>
          <w:color w:val="000"/>
          <w:sz w:val="28"/>
          <w:szCs w:val="28"/>
        </w:rPr>
        <w:t xml:space="preserve">行车时，叉车工应拒绝他人上车，或进行其它与叉车作业无关的工作。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运输途中停车时，一定要先把货叉降低至离地面100-300mm距离。</w:t>
      </w:r>
    </w:p>
    <w:p>
      <w:pPr>
        <w:ind w:left="0" w:right="0" w:firstLine="560"/>
        <w:spacing w:before="450" w:after="450" w:line="312" w:lineRule="auto"/>
      </w:pPr>
      <w:r>
        <w:rPr>
          <w:rFonts w:ascii="宋体" w:hAnsi="宋体" w:eastAsia="宋体" w:cs="宋体"/>
          <w:color w:val="000"/>
          <w:sz w:val="28"/>
          <w:szCs w:val="28"/>
        </w:rPr>
        <w:t xml:space="preserve">叉车装运的货物不能太高，以免挡住视线，导致事故的发生；若货叉上的货物很高，影响前进的视野，叉车应后退行驶；除短距离移位外，不得同时运输两板高度的货物。</w:t>
      </w:r>
    </w:p>
    <w:p>
      <w:pPr>
        <w:ind w:left="0" w:right="0" w:firstLine="560"/>
        <w:spacing w:before="450" w:after="450" w:line="312" w:lineRule="auto"/>
      </w:pPr>
      <w:r>
        <w:rPr>
          <w:rFonts w:ascii="宋体" w:hAnsi="宋体" w:eastAsia="宋体" w:cs="宋体"/>
          <w:color w:val="000"/>
          <w:sz w:val="28"/>
          <w:szCs w:val="28"/>
        </w:rPr>
        <w:t xml:space="preserve">不要直接运送松散的货物以免翻倒，运送前应将其固定牢固；提升物品要用垛板，不易稳定之物件，如高度大的设备、易滑动之物件必须绑上绳索，绑紧后方可提升。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叉起货物时，货叉要先仰后提升，下降时，应先下降后前倾。</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叉车收购合同范本4</w:t>
      </w:r>
    </w:p>
    <w:p>
      <w:pPr>
        <w:ind w:left="0" w:right="0" w:firstLine="560"/>
        <w:spacing w:before="450" w:after="450" w:line="312" w:lineRule="auto"/>
      </w:pPr>
      <w:r>
        <w:rPr>
          <w:rFonts w:ascii="宋体" w:hAnsi="宋体" w:eastAsia="宋体" w:cs="宋体"/>
          <w:color w:val="000"/>
          <w:sz w:val="28"/>
          <w:szCs w:val="28"/>
        </w:rPr>
        <w:t xml:space="preserve">一年的工作在忙忙碌碌中结束，20xx年叉车班在公司领导的正确领导下，以服务车间为宗旨，以做车间强有力的后盾为目标，全年无安全生产事故，保质保量的完成了公司下达的各项工作任务。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叉车班日常主要工作任务就是配合各部门的物料挑运及各外协单位来货物料装卸车工作，根据各部门生产计划需要，及时进行物料挑运的准备工作及收发货工作，将货物及时送达生产作业现场，做好物料与生产的衔接工作，让各部门的工作都可以有序进行。因装卸及时获得了外协单位的一致好评。</w:t>
      </w:r>
    </w:p>
    <w:p>
      <w:pPr>
        <w:ind w:left="0" w:right="0" w:firstLine="560"/>
        <w:spacing w:before="450" w:after="450" w:line="312" w:lineRule="auto"/>
      </w:pPr>
      <w:r>
        <w:rPr>
          <w:rFonts w:ascii="宋体" w:hAnsi="宋体" w:eastAsia="宋体" w:cs="宋体"/>
          <w:color w:val="000"/>
          <w:sz w:val="28"/>
          <w:szCs w:val="28"/>
        </w:rPr>
        <w:t xml:space="preserve">20xx年下半年新车型投产老车型提量，叉车班工作量的增加是显而易见的，但任务在繁重也不能压垮我们。我们随时关注生产计划的变更情况，积极主动和相关部门沟通。对公司的生产情况做到心中有数。这样就能在产品入库、出库、进出货物、车间的需求上合理安排，避免出现重复劳动。一方面为公司降低生产成本尽了我们的微薄之力。另一方面，也为自己赢得许多宝贵时间。一般来讲，我们叉车在运送货物时尽量做到到来回往返不空车。</w:t>
      </w:r>
    </w:p>
    <w:p>
      <w:pPr>
        <w:ind w:left="0" w:right="0" w:firstLine="560"/>
        <w:spacing w:before="450" w:after="450" w:line="312" w:lineRule="auto"/>
      </w:pPr>
      <w:r>
        <w:rPr>
          <w:rFonts w:ascii="宋体" w:hAnsi="宋体" w:eastAsia="宋体" w:cs="宋体"/>
          <w:color w:val="000"/>
          <w:sz w:val="28"/>
          <w:szCs w:val="28"/>
        </w:rPr>
        <w:t xml:space="preserve">面对繁重的工作任务，叉车在高强度的运行状态下，部分叉车运行年数长部件老化，难免会出现故障，20xx年我们根据每辆叉车的实际情况制定相应的叉车保养计划；每天工作前认真检查设备状况，重点检查设备的传动、制动、转向、灯管、润滑等影响安全工作的关键部位。对存在的问题，及时进行整改，确保叉车的正常运转。</w:t>
      </w:r>
    </w:p>
    <w:p>
      <w:pPr>
        <w:ind w:left="0" w:right="0" w:firstLine="560"/>
        <w:spacing w:before="450" w:after="450" w:line="312" w:lineRule="auto"/>
      </w:pPr>
      <w:r>
        <w:rPr>
          <w:rFonts w:ascii="宋体" w:hAnsi="宋体" w:eastAsia="宋体" w:cs="宋体"/>
          <w:color w:val="000"/>
          <w:sz w:val="28"/>
          <w:szCs w:val="28"/>
        </w:rPr>
        <w:t xml:space="preserve">安全管理需要长抓不懈，20xx年我们要求叉车工严格遵守“叉车操作规程”、“料箱/架物流及存储限高规定”及公司各项安全管理制度，对日常工作中发现的违章现象及时制止，发现一起处理一起，充分做好安全管理工作，确保不发生因违章操作而发生安全事故。叉车工的工作基本上是各部门直接穿梭，室内、室外交叉工作，夏天我们面对的是炎炎烈日及发动机炙热的烘烤，几乎每天都是汗流浃背。寒冷的冬天，迎接我们的又是刺骨的寒风。面对如此艰苦的工作环境，大家没有一句怨言，工作环境造考验着每一位同事，大家不畏酷热、严寒高效的完各项工作任务，因为我们知道只有把各项工作做好，才能证明我们是一只特别的团队。</w:t>
      </w:r>
    </w:p>
    <w:p>
      <w:pPr>
        <w:ind w:left="0" w:right="0" w:firstLine="560"/>
        <w:spacing w:before="450" w:after="450" w:line="312" w:lineRule="auto"/>
      </w:pPr>
      <w:r>
        <w:rPr>
          <w:rFonts w:ascii="宋体" w:hAnsi="宋体" w:eastAsia="宋体" w:cs="宋体"/>
          <w:color w:val="000"/>
          <w:sz w:val="28"/>
          <w:szCs w:val="28"/>
        </w:rPr>
        <w:t xml:space="preserve">新的一年我们将在公司领导的带领下，一如既往的做好各项工作，积极配合各部门完成各项工作任务。提高员工的安全生产意识，杜绝各类安全事故的发生。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叉车收购合同范本5</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xx年了做叉车司机也x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尤其是在x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xx型叉车，发动机采用的是有触点的分电器，断电器触点经常烧蚀，造成点火系统故障，给现场作业带来了很多问题。为此我们用xx无触点分电器代替原有分电器进行试验，取得了很好的效果，减少了发动机故障的发生。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x多元，而且在一年的实际运用中发现该发动机油耗还非常大，为此，我把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以上是我个人近20xx年的一些工作总结，我认为我自身的不足之处还很多，距离领导的要求还很远，但我有信心把叉车司机干好，体现我的人生价值。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叉车收购合同范本6</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5、叉车出入库运载量1―11月份为：支装水xxx万箱。五加仑xxx万桶。空卡板/架xxx万次。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a）xx叉车未包括（x台xx电瓶车）：xx万元，比去年下降xx%。b）xx、xx叉车：xxx万元，比去下降x%。</w:t>
      </w:r>
    </w:p>
    <w:p>
      <w:pPr>
        <w:ind w:left="0" w:right="0" w:firstLine="560"/>
        <w:spacing w:before="450" w:after="450" w:line="312" w:lineRule="auto"/>
      </w:pPr>
      <w:r>
        <w:rPr>
          <w:rFonts w:ascii="宋体" w:hAnsi="宋体" w:eastAsia="宋体" w:cs="宋体"/>
          <w:color w:val="000"/>
          <w:sz w:val="28"/>
          <w:szCs w:val="28"/>
        </w:rPr>
        <w:t xml:space="preserve">c）柴油：xxxx年产值比20xx年产值高xx%情况下；叉车/发电机用油量为xxx万升，比去年下降了x%。节约费用为：xx万元。</w:t>
      </w:r>
    </w:p>
    <w:p>
      <w:pPr>
        <w:ind w:left="0" w:right="0" w:firstLine="560"/>
        <w:spacing w:before="450" w:after="450" w:line="312" w:lineRule="auto"/>
      </w:pPr>
      <w:r>
        <w:rPr>
          <w:rFonts w:ascii="宋体" w:hAnsi="宋体" w:eastAsia="宋体" w:cs="宋体"/>
          <w:color w:val="000"/>
          <w:sz w:val="28"/>
          <w:szCs w:val="28"/>
        </w:rPr>
        <w:t xml:space="preserve">一、管理与措施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叉车收购合同范本8</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2025-06-17T13:43:44+08:00</dcterms:created>
  <dcterms:modified xsi:type="dcterms:W3CDTF">2025-06-17T13:43:44+08:00</dcterms:modified>
</cp:coreProperties>
</file>

<file path=docProps/custom.xml><?xml version="1.0" encoding="utf-8"?>
<Properties xmlns="http://schemas.openxmlformats.org/officeDocument/2006/custom-properties" xmlns:vt="http://schemas.openxmlformats.org/officeDocument/2006/docPropsVTypes"/>
</file>