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水泥块合同范本(推荐16篇)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水泥块合同范本1甲方：乙方：根据《_合同法》相关法律规定，经甲、乙双方共同协商同意就水泥事项，达成如下协议：&gt;一、水泥需求计划量1、乙方 工程地所需水泥由甲方供应，数量 吨，每吨 元，甲方所供水泥必须符合国家标准并随货提供生产厂家合格证明书...</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水泥块合同范本3</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水泥块合同范本4</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 收货单位： 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水泥块合同范本7</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&gt;二、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 未尽事宜双方协商解决。</w:t>
      </w:r>
    </w:p>
    <w:p>
      <w:pPr>
        <w:ind w:left="0" w:right="0" w:firstLine="560"/>
        <w:spacing w:before="450" w:after="450" w:line="312" w:lineRule="auto"/>
      </w:pPr>
      <w:r>
        <w:rPr>
          <w:rFonts w:ascii="宋体" w:hAnsi="宋体" w:eastAsia="宋体" w:cs="宋体"/>
          <w:color w:val="000"/>
          <w:sz w:val="28"/>
          <w:szCs w:val="28"/>
        </w:rPr>
        <w:t xml:space="preserve">&gt;七、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袋装水泥：元/吨，总合同共3363吨水泥，金额壹佰壹拾陆万元整。以上单价均含税和运费。价格随市场价格而变动，按实际结算，变动时应及时通知乙方。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乙方指定工地。</w:t>
      </w:r>
    </w:p>
    <w:p>
      <w:pPr>
        <w:ind w:left="0" w:right="0" w:firstLine="560"/>
        <w:spacing w:before="450" w:after="450" w:line="312" w:lineRule="auto"/>
      </w:pPr>
      <w:r>
        <w:rPr>
          <w:rFonts w:ascii="宋体" w:hAnsi="宋体" w:eastAsia="宋体" w:cs="宋体"/>
          <w:color w:val="000"/>
          <w:sz w:val="28"/>
          <w:szCs w:val="28"/>
        </w:rPr>
        <w:t xml:space="preserve">&gt;五、验收标准、方法及提出异议的期限：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&gt;十一、其他未尽事宜，双方协商解决。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&gt;一、商品及单价</w:t>
      </w:r>
    </w:p>
    <w:p>
      <w:pPr>
        <w:ind w:left="0" w:right="0" w:firstLine="560"/>
        <w:spacing w:before="450" w:after="450" w:line="312" w:lineRule="auto"/>
      </w:pPr>
      <w:r>
        <w:rPr>
          <w:rFonts w:ascii="宋体" w:hAnsi="宋体" w:eastAsia="宋体" w:cs="宋体"/>
          <w:color w:val="000"/>
          <w:sz w:val="28"/>
          <w:szCs w:val="28"/>
        </w:rPr>
        <w:t xml:space="preserve">&gt;二、交货及地点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水泥块合同范本15</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水泥块合同范本16</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甲方采购乙方水泥约________吨，价格以送货同时期市场价为________准，(每批次水泥由甲方在送货单上确定价格及金额)，且不得高于泸州市造价办发布的施工周期的价格。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水泥标号执行国家规定标准，由乙方按每编组向甲方交送水泥出厂质量合格报告，送检不合格检测费用由供方负责。甲方凭单验质，并按规定复检，复检不合格所造成的损失概由乙方负责。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&gt;四、乙方供应要求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&gt;五、付款方式和期限</w:t>
      </w:r>
    </w:p>
    <w:p>
      <w:pPr>
        <w:ind w:left="0" w:right="0" w:firstLine="560"/>
        <w:spacing w:before="450" w:after="450" w:line="312" w:lineRule="auto"/>
      </w:pPr>
      <w:r>
        <w:rPr>
          <w:rFonts w:ascii="宋体" w:hAnsi="宋体" w:eastAsia="宋体" w:cs="宋体"/>
          <w:color w:val="000"/>
          <w:sz w:val="28"/>
          <w:szCs w:val="28"/>
        </w:rPr>
        <w:t xml:space="preserve">乙方先期垫付_________吨水泥给付甲方使用，甲方在________付款给乙方￥其款项主体工程封顶后30天内付款至供货的_____%其余款项在工程竣工结算后付清。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1、乙方不能交货或逾期交货的，按逾期交货货款总值计算，每天偿付________的违约金。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&gt;七、本合同一式贰份，签字后生效。双方各执贰份。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